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567084095"/>
        <w:docPartObj>
          <w:docPartGallery w:val="Table of Contents"/>
          <w:docPartUnique/>
        </w:docPartObj>
      </w:sdtPr>
      <w:sdtContent>
        <w:p w14:paraId="43B943F2" w14:textId="77777777" w:rsidR="00D31E9E" w:rsidRPr="002731A5" w:rsidRDefault="00D31E9E">
          <w:pPr>
            <w:pStyle w:val="ab"/>
            <w:rPr>
              <w:rFonts w:asciiTheme="minorHAnsi" w:hAnsiTheme="minorHAnsi" w:cstheme="minorHAnsi"/>
            </w:rPr>
          </w:pPr>
          <w:r w:rsidRPr="002731A5">
            <w:rPr>
              <w:rFonts w:asciiTheme="minorHAnsi" w:hAnsiTheme="minorHAnsi" w:cstheme="minorHAnsi"/>
            </w:rPr>
            <w:t xml:space="preserve">Быстрый переход </w:t>
          </w:r>
          <w:r w:rsidR="003D3470" w:rsidRPr="002731A5">
            <w:rPr>
              <w:rFonts w:asciiTheme="minorHAnsi" w:hAnsiTheme="minorHAnsi" w:cstheme="minorHAnsi"/>
            </w:rPr>
            <w:t>к</w:t>
          </w:r>
          <w:r w:rsidRPr="002731A5">
            <w:rPr>
              <w:rFonts w:asciiTheme="minorHAnsi" w:hAnsiTheme="minorHAnsi" w:cstheme="minorHAnsi"/>
            </w:rPr>
            <w:t xml:space="preserve"> нужной модели (удерживать </w:t>
          </w:r>
          <w:r w:rsidRPr="002731A5">
            <w:rPr>
              <w:rFonts w:asciiTheme="minorHAnsi" w:hAnsiTheme="minorHAnsi" w:cstheme="minorHAnsi"/>
              <w:lang w:val="en-US"/>
            </w:rPr>
            <w:t>Ctrl</w:t>
          </w:r>
          <w:r w:rsidRPr="002731A5">
            <w:rPr>
              <w:rFonts w:asciiTheme="minorHAnsi" w:hAnsiTheme="minorHAnsi" w:cstheme="minorHAnsi"/>
            </w:rPr>
            <w:t>)</w:t>
          </w:r>
        </w:p>
        <w:p w14:paraId="38DA0211" w14:textId="1EF5C9D7" w:rsidR="007B34E8" w:rsidRDefault="00D31E9E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  <w14:ligatures w14:val="standardContextual"/>
            </w:rPr>
          </w:pPr>
          <w:r w:rsidRPr="002731A5">
            <w:rPr>
              <w:rFonts w:asciiTheme="minorHAnsi" w:hAnsiTheme="minorHAnsi" w:cstheme="minorHAnsi"/>
            </w:rPr>
            <w:fldChar w:fldCharType="begin"/>
          </w:r>
          <w:r w:rsidRPr="002731A5">
            <w:rPr>
              <w:rFonts w:asciiTheme="minorHAnsi" w:hAnsiTheme="minorHAnsi" w:cstheme="minorHAnsi"/>
            </w:rPr>
            <w:instrText xml:space="preserve"> TOC \o "1-3" \h \z \u </w:instrText>
          </w:r>
          <w:r w:rsidRPr="002731A5">
            <w:rPr>
              <w:rFonts w:asciiTheme="minorHAnsi" w:hAnsiTheme="minorHAnsi" w:cstheme="minorHAnsi"/>
            </w:rPr>
            <w:fldChar w:fldCharType="separate"/>
          </w:r>
          <w:hyperlink w:anchor="_Toc158290327" w:history="1">
            <w:r w:rsidR="007B34E8" w:rsidRPr="00D84F48">
              <w:rPr>
                <w:rStyle w:val="ac"/>
                <w:noProof/>
              </w:rPr>
              <w:t>Хлебопечка 23-в-1 Ramicom RB8000</w:t>
            </w:r>
            <w:r w:rsidR="007B34E8">
              <w:rPr>
                <w:noProof/>
                <w:webHidden/>
              </w:rPr>
              <w:tab/>
            </w:r>
            <w:r w:rsidR="007B34E8">
              <w:rPr>
                <w:noProof/>
                <w:webHidden/>
              </w:rPr>
              <w:fldChar w:fldCharType="begin"/>
            </w:r>
            <w:r w:rsidR="007B34E8">
              <w:rPr>
                <w:noProof/>
                <w:webHidden/>
              </w:rPr>
              <w:instrText xml:space="preserve"> PAGEREF _Toc158290327 \h </w:instrText>
            </w:r>
            <w:r w:rsidR="007B34E8">
              <w:rPr>
                <w:noProof/>
                <w:webHidden/>
              </w:rPr>
            </w:r>
            <w:r w:rsidR="007B34E8">
              <w:rPr>
                <w:noProof/>
                <w:webHidden/>
              </w:rPr>
              <w:fldChar w:fldCharType="separate"/>
            </w:r>
            <w:r w:rsidR="007B34E8">
              <w:rPr>
                <w:noProof/>
                <w:webHidden/>
              </w:rPr>
              <w:t>2</w:t>
            </w:r>
            <w:r w:rsidR="007B34E8">
              <w:rPr>
                <w:noProof/>
                <w:webHidden/>
              </w:rPr>
              <w:fldChar w:fldCharType="end"/>
            </w:r>
          </w:hyperlink>
        </w:p>
        <w:p w14:paraId="1E8E214A" w14:textId="3453F52D" w:rsidR="007B34E8" w:rsidRDefault="00000000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  <w14:ligatures w14:val="standardContextual"/>
            </w:rPr>
          </w:pPr>
          <w:hyperlink w:anchor="_Toc158290328" w:history="1">
            <w:r w:rsidR="007B34E8" w:rsidRPr="00D84F48">
              <w:rPr>
                <w:rStyle w:val="ac"/>
                <w:noProof/>
              </w:rPr>
              <w:t>Хлебопечка</w:t>
            </w:r>
            <w:r w:rsidR="007B34E8" w:rsidRPr="00D84F48">
              <w:rPr>
                <w:rStyle w:val="ac"/>
                <w:noProof/>
                <w:lang w:val="en-US"/>
              </w:rPr>
              <w:t xml:space="preserve"> 23-</w:t>
            </w:r>
            <w:r w:rsidR="007B34E8" w:rsidRPr="00D84F48">
              <w:rPr>
                <w:rStyle w:val="ac"/>
                <w:noProof/>
              </w:rPr>
              <w:t>в</w:t>
            </w:r>
            <w:r w:rsidR="007B34E8" w:rsidRPr="00D84F48">
              <w:rPr>
                <w:rStyle w:val="ac"/>
                <w:noProof/>
                <w:lang w:val="en-US"/>
              </w:rPr>
              <w:t>-1 Ramicom Premium Style RB8100</w:t>
            </w:r>
            <w:r w:rsidR="007B34E8">
              <w:rPr>
                <w:noProof/>
                <w:webHidden/>
              </w:rPr>
              <w:tab/>
            </w:r>
            <w:r w:rsidR="007B34E8">
              <w:rPr>
                <w:noProof/>
                <w:webHidden/>
              </w:rPr>
              <w:fldChar w:fldCharType="begin"/>
            </w:r>
            <w:r w:rsidR="007B34E8">
              <w:rPr>
                <w:noProof/>
                <w:webHidden/>
              </w:rPr>
              <w:instrText xml:space="preserve"> PAGEREF _Toc158290328 \h </w:instrText>
            </w:r>
            <w:r w:rsidR="007B34E8">
              <w:rPr>
                <w:noProof/>
                <w:webHidden/>
              </w:rPr>
            </w:r>
            <w:r w:rsidR="007B34E8">
              <w:rPr>
                <w:noProof/>
                <w:webHidden/>
              </w:rPr>
              <w:fldChar w:fldCharType="separate"/>
            </w:r>
            <w:r w:rsidR="007B34E8">
              <w:rPr>
                <w:noProof/>
                <w:webHidden/>
              </w:rPr>
              <w:t>4</w:t>
            </w:r>
            <w:r w:rsidR="007B34E8">
              <w:rPr>
                <w:noProof/>
                <w:webHidden/>
              </w:rPr>
              <w:fldChar w:fldCharType="end"/>
            </w:r>
          </w:hyperlink>
        </w:p>
        <w:p w14:paraId="4D9FE8ED" w14:textId="524FB215" w:rsidR="007B34E8" w:rsidRDefault="00000000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  <w14:ligatures w14:val="standardContextual"/>
            </w:rPr>
          </w:pPr>
          <w:hyperlink w:anchor="_Toc158290329" w:history="1">
            <w:r w:rsidR="007B34E8" w:rsidRPr="00D84F48">
              <w:rPr>
                <w:rStyle w:val="ac"/>
                <w:noProof/>
              </w:rPr>
              <w:t>Хлебопечка 23-в-1 Ramicom RB8100 с дополнительной формой RB8100RA9100</w:t>
            </w:r>
            <w:r w:rsidR="007B34E8">
              <w:rPr>
                <w:noProof/>
                <w:webHidden/>
              </w:rPr>
              <w:tab/>
            </w:r>
            <w:r w:rsidR="007B34E8">
              <w:rPr>
                <w:noProof/>
                <w:webHidden/>
              </w:rPr>
              <w:fldChar w:fldCharType="begin"/>
            </w:r>
            <w:r w:rsidR="007B34E8">
              <w:rPr>
                <w:noProof/>
                <w:webHidden/>
              </w:rPr>
              <w:instrText xml:space="preserve"> PAGEREF _Toc158290329 \h </w:instrText>
            </w:r>
            <w:r w:rsidR="007B34E8">
              <w:rPr>
                <w:noProof/>
                <w:webHidden/>
              </w:rPr>
            </w:r>
            <w:r w:rsidR="007B34E8">
              <w:rPr>
                <w:noProof/>
                <w:webHidden/>
              </w:rPr>
              <w:fldChar w:fldCharType="separate"/>
            </w:r>
            <w:r w:rsidR="007B34E8">
              <w:rPr>
                <w:noProof/>
                <w:webHidden/>
              </w:rPr>
              <w:t>7</w:t>
            </w:r>
            <w:r w:rsidR="007B34E8">
              <w:rPr>
                <w:noProof/>
                <w:webHidden/>
              </w:rPr>
              <w:fldChar w:fldCharType="end"/>
            </w:r>
          </w:hyperlink>
        </w:p>
        <w:p w14:paraId="0AB7AC29" w14:textId="4117779E" w:rsidR="007B34E8" w:rsidRDefault="00000000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  <w14:ligatures w14:val="standardContextual"/>
            </w:rPr>
          </w:pPr>
          <w:hyperlink w:anchor="_Toc158290330" w:history="1">
            <w:r w:rsidR="007B34E8" w:rsidRPr="00D84F48">
              <w:rPr>
                <w:rStyle w:val="ac"/>
                <w:noProof/>
              </w:rPr>
              <w:t>Форма для выпечки хлеба Ramicom RA9100</w:t>
            </w:r>
            <w:r w:rsidR="007B34E8">
              <w:rPr>
                <w:noProof/>
                <w:webHidden/>
              </w:rPr>
              <w:tab/>
            </w:r>
            <w:r w:rsidR="007B34E8">
              <w:rPr>
                <w:noProof/>
                <w:webHidden/>
              </w:rPr>
              <w:fldChar w:fldCharType="begin"/>
            </w:r>
            <w:r w:rsidR="007B34E8">
              <w:rPr>
                <w:noProof/>
                <w:webHidden/>
              </w:rPr>
              <w:instrText xml:space="preserve"> PAGEREF _Toc158290330 \h </w:instrText>
            </w:r>
            <w:r w:rsidR="007B34E8">
              <w:rPr>
                <w:noProof/>
                <w:webHidden/>
              </w:rPr>
            </w:r>
            <w:r w:rsidR="007B34E8">
              <w:rPr>
                <w:noProof/>
                <w:webHidden/>
              </w:rPr>
              <w:fldChar w:fldCharType="separate"/>
            </w:r>
            <w:r w:rsidR="007B34E8">
              <w:rPr>
                <w:noProof/>
                <w:webHidden/>
              </w:rPr>
              <w:t>10</w:t>
            </w:r>
            <w:r w:rsidR="007B34E8">
              <w:rPr>
                <w:noProof/>
                <w:webHidden/>
              </w:rPr>
              <w:fldChar w:fldCharType="end"/>
            </w:r>
          </w:hyperlink>
        </w:p>
        <w:p w14:paraId="4FFA1C4C" w14:textId="43544F20" w:rsidR="00D31E9E" w:rsidRPr="002731A5" w:rsidRDefault="00D31E9E">
          <w:pPr>
            <w:rPr>
              <w:rFonts w:asciiTheme="minorHAnsi" w:hAnsiTheme="minorHAnsi" w:cstheme="minorHAnsi"/>
            </w:rPr>
          </w:pPr>
          <w:r w:rsidRPr="002731A5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491C69E6" w14:textId="77777777" w:rsidR="00072232" w:rsidRPr="002731A5" w:rsidRDefault="00072232">
      <w:pPr>
        <w:spacing w:after="0" w:line="240" w:lineRule="auto"/>
        <w:rPr>
          <w:rFonts w:asciiTheme="minorHAnsi" w:hAnsiTheme="minorHAnsi" w:cstheme="minorHAnsi"/>
          <w:lang w:val="en-US"/>
        </w:rPr>
      </w:pPr>
      <w:r w:rsidRPr="002731A5">
        <w:rPr>
          <w:rFonts w:asciiTheme="minorHAnsi" w:hAnsiTheme="minorHAnsi" w:cstheme="minorHAnsi"/>
          <w:lang w:val="en-US"/>
        </w:rPr>
        <w:br w:type="page"/>
      </w:r>
    </w:p>
    <w:p w14:paraId="196F7D6D" w14:textId="244BA4D8" w:rsidR="00A213BE" w:rsidRPr="002731A5" w:rsidRDefault="0062465A" w:rsidP="00A213BE">
      <w:pPr>
        <w:rPr>
          <w:rFonts w:asciiTheme="minorHAnsi" w:hAnsiTheme="minorHAnsi" w:cstheme="minorHAnsi"/>
          <w:lang w:val="en-US" w:eastAsia="ja-JP"/>
        </w:rPr>
      </w:pPr>
      <w:r>
        <w:rPr>
          <w:rFonts w:asciiTheme="minorHAnsi" w:hAnsiTheme="minorHAnsi" w:cstheme="minorHAnsi"/>
          <w:noProof/>
          <w:lang w:val="en-US" w:eastAsia="ja-JP"/>
        </w:rPr>
        <w:lastRenderedPageBreak/>
        <w:drawing>
          <wp:inline distT="0" distB="0" distL="0" distR="0" wp14:anchorId="04FFAC51" wp14:editId="5F9D2A8F">
            <wp:extent cx="1143000" cy="1143000"/>
            <wp:effectExtent l="0" t="0" r="0" b="0"/>
            <wp:docPr id="542804185" name="Рисунок 1" descr="Изображение выглядит как Бытовая техни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804185" name="Рисунок 1" descr="Изображение выглядит как Бытовая техника&#10;&#10;Автоматически созданное описание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E2241" w14:textId="67C608BB" w:rsidR="0091023A" w:rsidRDefault="0091023A" w:rsidP="0091023A">
      <w:pPr>
        <w:pStyle w:val="1"/>
      </w:pPr>
      <w:bookmarkStart w:id="0" w:name="_Toc158290327"/>
      <w:r w:rsidRPr="0091023A">
        <w:t>Хлебопеч</w:t>
      </w:r>
      <w:r w:rsidR="0021415C">
        <w:t>ка</w:t>
      </w:r>
      <w:r w:rsidRPr="00702F7D">
        <w:t xml:space="preserve"> 23-в-1 </w:t>
      </w:r>
      <w:proofErr w:type="spellStart"/>
      <w:r w:rsidRPr="00702F7D">
        <w:t>Ramicom</w:t>
      </w:r>
      <w:proofErr w:type="spellEnd"/>
      <w:r w:rsidRPr="00702F7D">
        <w:t xml:space="preserve"> RB8000</w:t>
      </w:r>
      <w:bookmarkEnd w:id="0"/>
    </w:p>
    <w:p w14:paraId="6244E995" w14:textId="77777777" w:rsidR="0091023A" w:rsidRPr="009F1825" w:rsidRDefault="0091023A" w:rsidP="0091023A">
      <w:r>
        <w:t xml:space="preserve">Хлебопечь </w:t>
      </w:r>
      <w:proofErr w:type="spellStart"/>
      <w:r w:rsidRPr="00702F7D">
        <w:t>Ramicom</w:t>
      </w:r>
      <w:proofErr w:type="spellEnd"/>
      <w:r>
        <w:t xml:space="preserve"> RB8000 — это современное устройство, которое позволяет готовить вкусный и свежий хлеб в домашних условиях. Она оснащена множеством функций и режимов, которые позволяют выбирать различные виды хлеба, а также настраивать параметры выпечки. Заранее подготовлены </w:t>
      </w:r>
      <w:r w:rsidRPr="007A063D">
        <w:t>23 программы: 16 программ выпечки, 7 программ для подгот</w:t>
      </w:r>
      <w:r>
        <w:t>о</w:t>
      </w:r>
      <w:r w:rsidRPr="007A063D">
        <w:t>вки теста</w:t>
      </w:r>
      <w:r>
        <w:t xml:space="preserve">. Мощность этой хлебопечки составляет 700 ватт, вы сможете приготовить хлеб от 500 граммов до 1 килограмма, выбрав даже уровень прожарки корочки. </w:t>
      </w:r>
    </w:p>
    <w:p w14:paraId="08C1EE65" w14:textId="77777777" w:rsidR="0091023A" w:rsidRDefault="0091023A" w:rsidP="0091023A">
      <w:r>
        <w:t>Одним из главных преимуществ хлебопечки является ее компактность и удобство использования. Она легко помещается на кухне и не занимает много места. Кроме того, устройство имеет стильный дизайн, который отлично впишется в любой интерьер.</w:t>
      </w:r>
    </w:p>
    <w:p w14:paraId="12E3566F" w14:textId="77777777" w:rsidR="0091023A" w:rsidRDefault="0091023A" w:rsidP="0091023A">
      <w:r>
        <w:t xml:space="preserve">Домашняя хлебопечь </w:t>
      </w:r>
      <w:proofErr w:type="spellStart"/>
      <w:r w:rsidRPr="00702F7D">
        <w:t>Ramicom</w:t>
      </w:r>
      <w:proofErr w:type="spellEnd"/>
      <w:r w:rsidRPr="007A063D">
        <w:t xml:space="preserve"> </w:t>
      </w:r>
      <w:r>
        <w:t>RB8000 также обладает высокой производительностью и скоростью приготовления хлеба. Она может выпекать хлеб быстро и качественно, что позволяет экономить время и силы. Кроме того, она оснащена функцией автоматического поддержания температуры, что гарантирует свежесть и качество хлеба.</w:t>
      </w:r>
    </w:p>
    <w:p w14:paraId="3677AD94" w14:textId="77777777" w:rsidR="0091023A" w:rsidRDefault="0091023A" w:rsidP="0091023A">
      <w:r>
        <w:t xml:space="preserve">В целом, хлебопечь </w:t>
      </w:r>
      <w:proofErr w:type="spellStart"/>
      <w:r w:rsidRPr="00702F7D">
        <w:t>Ramicom</w:t>
      </w:r>
      <w:proofErr w:type="spellEnd"/>
      <w:r>
        <w:t xml:space="preserve"> RB8000 является отличным выбором для тех, кто хочет наслаждаться свежим и вкусным хлебом в домашних условиях без лишних хлопот. Она изготовлена из безопасных и высококачественных материалов с использованием современных технологий.   </w:t>
      </w:r>
    </w:p>
    <w:p w14:paraId="07877BE9" w14:textId="77777777" w:rsidR="00230217" w:rsidRPr="00230217" w:rsidRDefault="00230217" w:rsidP="00230217">
      <w:pPr>
        <w:rPr>
          <w:b/>
          <w:bCs/>
        </w:rPr>
      </w:pPr>
      <w:proofErr w:type="spellStart"/>
      <w:r w:rsidRPr="00230217">
        <w:rPr>
          <w:b/>
          <w:bCs/>
        </w:rPr>
        <w:t>Ramicom</w:t>
      </w:r>
      <w:proofErr w:type="spellEnd"/>
      <w:r w:rsidRPr="00230217">
        <w:rPr>
          <w:b/>
          <w:bCs/>
        </w:rPr>
        <w:t xml:space="preserve"> RB8000 – не только хлебопечка.</w:t>
      </w:r>
    </w:p>
    <w:p w14:paraId="46BE2DAA" w14:textId="73A95775" w:rsidR="00230217" w:rsidRDefault="00230217" w:rsidP="00230217">
      <w:r>
        <w:t xml:space="preserve">В хлебопечке </w:t>
      </w:r>
      <w:proofErr w:type="spellStart"/>
      <w:r>
        <w:t>Ramicom</w:t>
      </w:r>
      <w:proofErr w:type="spellEnd"/>
      <w:r>
        <w:t xml:space="preserve"> RB8000 можно не только приготовить хлеб или джем. В режиме программы номер 16 можно потушить мясо, рыбу, овощи. Например, вы можете без лишних хлопот приготовить курицу с картофелем или рыбу с овощами. В процессе приготовления хлебопечка самостоятельно помешивает еду, а антипригарное покрытие нового поколения позволяет готовить здоровую пищу с минимальным количеством масла или вовсе без него в зависимости от блюда. Оптимально для приготовления </w:t>
      </w:r>
      <w:proofErr w:type="gramStart"/>
      <w:r>
        <w:t>2-3</w:t>
      </w:r>
      <w:proofErr w:type="gramEnd"/>
      <w:r>
        <w:t xml:space="preserve"> порций.</w:t>
      </w:r>
    </w:p>
    <w:p w14:paraId="284AC4A8" w14:textId="66D2E37D" w:rsidR="0091023A" w:rsidRDefault="0091023A" w:rsidP="0091023A">
      <w:r>
        <w:t xml:space="preserve">В комплектацию входит инструкция с подробными рецептами приготовления вкусного хлеба и прочей выпечки из разных ингредиентов. Специально предусмотренный </w:t>
      </w:r>
      <w:r w:rsidR="008F68B5">
        <w:t>автоматический диспенсер</w:t>
      </w:r>
      <w:r w:rsidRPr="009F1825">
        <w:t xml:space="preserve"> для орехов</w:t>
      </w:r>
      <w:r>
        <w:t xml:space="preserve">, </w:t>
      </w:r>
      <w:r w:rsidRPr="009F1825">
        <w:t>семян</w:t>
      </w:r>
      <w:r>
        <w:t xml:space="preserve">, </w:t>
      </w:r>
      <w:r w:rsidRPr="009F1825">
        <w:t>фруктов</w:t>
      </w:r>
      <w:r>
        <w:t xml:space="preserve"> </w:t>
      </w:r>
      <w:r w:rsidRPr="009F1825">
        <w:t>и т.</w:t>
      </w:r>
      <w:r>
        <w:t xml:space="preserve"> </w:t>
      </w:r>
      <w:r w:rsidRPr="009F1825">
        <w:t>д.</w:t>
      </w:r>
      <w:r>
        <w:t xml:space="preserve"> поможет придать особенный, неповторимый вкус.</w:t>
      </w:r>
    </w:p>
    <w:p w14:paraId="57673C38" w14:textId="77777777" w:rsidR="0091023A" w:rsidRPr="00702F7D" w:rsidRDefault="0091023A" w:rsidP="0091023A">
      <w:pPr>
        <w:rPr>
          <w:b/>
          <w:bCs/>
          <w:lang w:val="en-US"/>
        </w:rPr>
      </w:pPr>
      <w:r w:rsidRPr="00702F7D">
        <w:rPr>
          <w:b/>
          <w:bCs/>
        </w:rPr>
        <w:t xml:space="preserve">Хлебопечь 23-в-1 </w:t>
      </w:r>
      <w:proofErr w:type="spellStart"/>
      <w:r w:rsidRPr="00702F7D">
        <w:rPr>
          <w:b/>
          <w:bCs/>
        </w:rPr>
        <w:t>Ramicom</w:t>
      </w:r>
      <w:proofErr w:type="spellEnd"/>
      <w:r w:rsidRPr="00702F7D">
        <w:rPr>
          <w:b/>
          <w:bCs/>
          <w:lang w:val="en-US"/>
        </w:rPr>
        <w:t xml:space="preserve"> RB8000</w:t>
      </w:r>
    </w:p>
    <w:p w14:paraId="2E7E0C5B" w14:textId="77777777" w:rsidR="0091023A" w:rsidRDefault="0091023A" w:rsidP="0091023A">
      <w:pPr>
        <w:pStyle w:val="a4"/>
        <w:numPr>
          <w:ilvl w:val="0"/>
          <w:numId w:val="45"/>
        </w:numPr>
        <w:spacing w:after="160" w:line="259" w:lineRule="auto"/>
      </w:pPr>
      <w:r>
        <w:t>Компактный корпус и удобная форма.</w:t>
      </w:r>
    </w:p>
    <w:p w14:paraId="34ACDAFF" w14:textId="77777777" w:rsidR="0091023A" w:rsidRDefault="0091023A" w:rsidP="0091023A">
      <w:pPr>
        <w:pStyle w:val="a4"/>
        <w:numPr>
          <w:ilvl w:val="0"/>
          <w:numId w:val="45"/>
        </w:numPr>
        <w:spacing w:after="160" w:line="259" w:lineRule="auto"/>
      </w:pPr>
      <w:r>
        <w:t>23 программы для приготовления хлеба и замеса теста.</w:t>
      </w:r>
    </w:p>
    <w:p w14:paraId="3AC81220" w14:textId="165E5467" w:rsidR="00230217" w:rsidRDefault="00230217" w:rsidP="0091023A">
      <w:pPr>
        <w:pStyle w:val="a4"/>
        <w:numPr>
          <w:ilvl w:val="0"/>
          <w:numId w:val="45"/>
        </w:numPr>
        <w:spacing w:after="160" w:line="259" w:lineRule="auto"/>
      </w:pPr>
      <w:r w:rsidRPr="00230217">
        <w:lastRenderedPageBreak/>
        <w:t>16-я программа позволяет тушить с помешиванием мясо, рыбу, овощи (</w:t>
      </w:r>
      <w:proofErr w:type="gramStart"/>
      <w:r w:rsidRPr="00230217">
        <w:t>2-3</w:t>
      </w:r>
      <w:proofErr w:type="gramEnd"/>
      <w:r w:rsidRPr="00230217">
        <w:t xml:space="preserve"> порции).</w:t>
      </w:r>
    </w:p>
    <w:p w14:paraId="665A3D9A" w14:textId="77777777" w:rsidR="0091023A" w:rsidRDefault="0091023A" w:rsidP="0091023A">
      <w:pPr>
        <w:pStyle w:val="a4"/>
        <w:numPr>
          <w:ilvl w:val="0"/>
          <w:numId w:val="45"/>
        </w:numPr>
        <w:spacing w:after="160" w:line="259" w:lineRule="auto"/>
      </w:pPr>
      <w:r>
        <w:t>Мощность 700 ватт позволяет быстро и без хлопот приготовить вкусный хлеб в домашних условиях.</w:t>
      </w:r>
    </w:p>
    <w:p w14:paraId="2EFA3C66" w14:textId="53F1BBB1" w:rsidR="0091023A" w:rsidRDefault="0091023A" w:rsidP="0091023A">
      <w:pPr>
        <w:pStyle w:val="a4"/>
        <w:numPr>
          <w:ilvl w:val="0"/>
          <w:numId w:val="45"/>
        </w:numPr>
        <w:spacing w:after="160" w:line="259" w:lineRule="auto"/>
      </w:pPr>
      <w:r>
        <w:t xml:space="preserve">Размер буханки </w:t>
      </w:r>
      <w:r w:rsidR="0062465A">
        <w:t xml:space="preserve">500 гр., 750 гр. и </w:t>
      </w:r>
      <w:r>
        <w:t>1 к</w:t>
      </w:r>
      <w:r w:rsidR="0062465A">
        <w:t>г</w:t>
      </w:r>
      <w:r>
        <w:t>.</w:t>
      </w:r>
    </w:p>
    <w:p w14:paraId="50EBEDC5" w14:textId="77777777" w:rsidR="0091023A" w:rsidRDefault="0091023A" w:rsidP="0091023A">
      <w:pPr>
        <w:pStyle w:val="a4"/>
        <w:numPr>
          <w:ilvl w:val="0"/>
          <w:numId w:val="45"/>
        </w:numPr>
        <w:spacing w:after="160" w:line="259" w:lineRule="auto"/>
      </w:pPr>
      <w:r>
        <w:t>Можно выбрать уровень прожарки корочки.</w:t>
      </w:r>
    </w:p>
    <w:p w14:paraId="060D7ACF" w14:textId="77777777" w:rsidR="0091023A" w:rsidRDefault="0091023A" w:rsidP="0091023A">
      <w:pPr>
        <w:pStyle w:val="a4"/>
        <w:numPr>
          <w:ilvl w:val="0"/>
          <w:numId w:val="45"/>
        </w:numPr>
        <w:spacing w:after="160" w:line="259" w:lineRule="auto"/>
      </w:pPr>
      <w:r>
        <w:t xml:space="preserve">Надёжная и безопасная хлебопечка. </w:t>
      </w:r>
    </w:p>
    <w:p w14:paraId="4E2CFB50" w14:textId="77777777" w:rsidR="0091023A" w:rsidRDefault="0091023A" w:rsidP="0091023A">
      <w:pPr>
        <w:pStyle w:val="a4"/>
        <w:numPr>
          <w:ilvl w:val="0"/>
          <w:numId w:val="45"/>
        </w:numPr>
        <w:spacing w:after="160" w:line="259" w:lineRule="auto"/>
      </w:pPr>
      <w:r>
        <w:t>Используются только высококачественные современные материалы.</w:t>
      </w:r>
    </w:p>
    <w:p w14:paraId="2EB21B08" w14:textId="77777777" w:rsidR="0091023A" w:rsidRDefault="0091023A" w:rsidP="0091023A">
      <w:pPr>
        <w:pStyle w:val="a4"/>
        <w:numPr>
          <w:ilvl w:val="0"/>
          <w:numId w:val="45"/>
        </w:numPr>
        <w:spacing w:after="160" w:line="259" w:lineRule="auto"/>
      </w:pPr>
      <w:r>
        <w:t xml:space="preserve">Функция поддержания постоянной температуры. </w:t>
      </w:r>
    </w:p>
    <w:p w14:paraId="01C3DC20" w14:textId="77777777" w:rsidR="0091023A" w:rsidRDefault="0091023A" w:rsidP="0091023A">
      <w:pPr>
        <w:pStyle w:val="a4"/>
        <w:numPr>
          <w:ilvl w:val="0"/>
          <w:numId w:val="45"/>
        </w:numPr>
        <w:spacing w:after="160" w:line="259" w:lineRule="auto"/>
      </w:pPr>
      <w:r>
        <w:t xml:space="preserve">Удобный дисплей и кнопки с часто используемыми функциями для максимального комфорта. </w:t>
      </w:r>
    </w:p>
    <w:p w14:paraId="51E05F69" w14:textId="04835F47" w:rsidR="0091023A" w:rsidRDefault="008F68B5" w:rsidP="0091023A">
      <w:pPr>
        <w:pStyle w:val="a4"/>
        <w:numPr>
          <w:ilvl w:val="0"/>
          <w:numId w:val="45"/>
        </w:numPr>
        <w:spacing w:after="160" w:line="259" w:lineRule="auto"/>
      </w:pPr>
      <w:r>
        <w:t>Автоматический диспенсер</w:t>
      </w:r>
      <w:r w:rsidR="0091023A">
        <w:t xml:space="preserve"> для орехов, семян или сухофруктов.</w:t>
      </w:r>
    </w:p>
    <w:p w14:paraId="27B92A4C" w14:textId="77777777" w:rsidR="0091023A" w:rsidRDefault="0091023A" w:rsidP="0091023A">
      <w:pPr>
        <w:pStyle w:val="a4"/>
        <w:numPr>
          <w:ilvl w:val="0"/>
          <w:numId w:val="45"/>
        </w:numPr>
        <w:spacing w:after="160" w:line="259" w:lineRule="auto"/>
      </w:pPr>
      <w:r>
        <w:t xml:space="preserve">В комплекте мерный дозатор, мерная ложка и чашка. </w:t>
      </w:r>
    </w:p>
    <w:p w14:paraId="0598665A" w14:textId="77777777" w:rsidR="0091023A" w:rsidRDefault="0091023A" w:rsidP="0091023A">
      <w:pPr>
        <w:pStyle w:val="a4"/>
        <w:numPr>
          <w:ilvl w:val="0"/>
          <w:numId w:val="45"/>
        </w:numPr>
        <w:spacing w:after="160" w:line="259" w:lineRule="auto"/>
      </w:pPr>
      <w:r>
        <w:t>В комплекте инструкция с рецептами приготовления хлеба и прочей выпечки.</w:t>
      </w:r>
    </w:p>
    <w:p w14:paraId="429B3BC6" w14:textId="77777777" w:rsidR="0091023A" w:rsidRPr="00AB445B" w:rsidRDefault="0091023A" w:rsidP="0091023A">
      <w:pPr>
        <w:rPr>
          <w:b/>
          <w:bCs/>
        </w:rPr>
      </w:pPr>
      <w:r w:rsidRPr="00AB445B">
        <w:rPr>
          <w:b/>
          <w:bCs/>
        </w:rPr>
        <w:t>Меню выпечки</w:t>
      </w:r>
      <w:r w:rsidRPr="00AB445B">
        <w:t xml:space="preserve"> </w:t>
      </w:r>
      <w:proofErr w:type="spellStart"/>
      <w:r w:rsidRPr="00AB445B">
        <w:rPr>
          <w:b/>
          <w:bCs/>
        </w:rPr>
        <w:t>Ramicom</w:t>
      </w:r>
      <w:proofErr w:type="spellEnd"/>
      <w:r w:rsidRPr="00AB445B">
        <w:rPr>
          <w:b/>
          <w:bCs/>
        </w:rPr>
        <w:t xml:space="preserve"> RB8000</w:t>
      </w:r>
      <w:r>
        <w:rPr>
          <w:b/>
          <w:bCs/>
        </w:rPr>
        <w:t>:</w:t>
      </w:r>
    </w:p>
    <w:p w14:paraId="5850F3CB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Мягкий</w:t>
      </w:r>
      <w:r w:rsidRPr="003B2855">
        <w:t xml:space="preserve"> </w:t>
      </w:r>
      <w:r>
        <w:t>хлеб</w:t>
      </w:r>
    </w:p>
    <w:p w14:paraId="34A59CEC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Французский</w:t>
      </w:r>
      <w:r w:rsidRPr="003B2855">
        <w:t xml:space="preserve"> </w:t>
      </w:r>
      <w:r>
        <w:t>хлеб</w:t>
      </w:r>
    </w:p>
    <w:p w14:paraId="5081CBF8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Цельнозерновой</w:t>
      </w:r>
      <w:r w:rsidRPr="003B2855">
        <w:t xml:space="preserve"> </w:t>
      </w:r>
      <w:r>
        <w:t>хлеб</w:t>
      </w:r>
    </w:p>
    <w:p w14:paraId="1E7AD8D0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Бриошь</w:t>
      </w:r>
    </w:p>
    <w:p w14:paraId="69DC76BB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Без</w:t>
      </w:r>
      <w:r w:rsidRPr="003B2855">
        <w:t xml:space="preserve"> </w:t>
      </w:r>
      <w:r>
        <w:t>глютена</w:t>
      </w:r>
    </w:p>
    <w:p w14:paraId="49C3D599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Быстрый</w:t>
      </w:r>
      <w:r w:rsidRPr="003B2855">
        <w:t xml:space="preserve"> </w:t>
      </w:r>
      <w:r>
        <w:t>хлеб</w:t>
      </w:r>
    </w:p>
    <w:p w14:paraId="78E63D79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Сэндвич</w:t>
      </w:r>
    </w:p>
    <w:p w14:paraId="33D14491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Джем</w:t>
      </w:r>
    </w:p>
    <w:p w14:paraId="7E404105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Выпечка</w:t>
      </w:r>
    </w:p>
    <w:p w14:paraId="020B4E90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Домашний</w:t>
      </w:r>
      <w:r w:rsidRPr="003B2855">
        <w:t xml:space="preserve"> </w:t>
      </w:r>
      <w:r>
        <w:t>хлеб</w:t>
      </w:r>
    </w:p>
    <w:p w14:paraId="06D1939A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Ржаной</w:t>
      </w:r>
      <w:r w:rsidRPr="003B2855">
        <w:t xml:space="preserve"> </w:t>
      </w:r>
      <w:r>
        <w:t>хлеб</w:t>
      </w:r>
    </w:p>
    <w:p w14:paraId="311831A6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Итальянский</w:t>
      </w:r>
      <w:r w:rsidRPr="003B2855">
        <w:t xml:space="preserve"> </w:t>
      </w:r>
      <w:r>
        <w:t>хлеб</w:t>
      </w:r>
    </w:p>
    <w:p w14:paraId="08356858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Рисовый</w:t>
      </w:r>
      <w:r w:rsidRPr="003B2855">
        <w:t xml:space="preserve"> </w:t>
      </w:r>
      <w:r>
        <w:t>хлеб</w:t>
      </w:r>
    </w:p>
    <w:p w14:paraId="03F0A14C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Пирог</w:t>
      </w:r>
    </w:p>
    <w:p w14:paraId="4168879C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Разморозка</w:t>
      </w:r>
    </w:p>
    <w:p w14:paraId="62274732" w14:textId="77777777" w:rsidR="0091023A" w:rsidRPr="003B2855" w:rsidRDefault="0091023A" w:rsidP="0091023A">
      <w:pPr>
        <w:pStyle w:val="a4"/>
        <w:numPr>
          <w:ilvl w:val="0"/>
          <w:numId w:val="47"/>
        </w:numPr>
        <w:spacing w:after="160" w:line="259" w:lineRule="auto"/>
      </w:pPr>
      <w:r>
        <w:t>Смешанная</w:t>
      </w:r>
      <w:r w:rsidRPr="003B2855">
        <w:t xml:space="preserve"> </w:t>
      </w:r>
      <w:r>
        <w:t>выпечка</w:t>
      </w:r>
    </w:p>
    <w:p w14:paraId="17E33151" w14:textId="77777777" w:rsidR="0091023A" w:rsidRPr="00AB445B" w:rsidRDefault="0091023A" w:rsidP="0091023A">
      <w:pPr>
        <w:rPr>
          <w:b/>
          <w:bCs/>
        </w:rPr>
      </w:pPr>
      <w:r>
        <w:rPr>
          <w:b/>
          <w:bCs/>
        </w:rPr>
        <w:t>Приготовление т</w:t>
      </w:r>
      <w:r w:rsidRPr="00AB445B">
        <w:rPr>
          <w:b/>
          <w:bCs/>
        </w:rPr>
        <w:t>ест</w:t>
      </w:r>
      <w:r>
        <w:rPr>
          <w:b/>
          <w:bCs/>
        </w:rPr>
        <w:t>а в хлебопечке</w:t>
      </w:r>
      <w:r w:rsidRPr="00AB445B">
        <w:t xml:space="preserve"> </w:t>
      </w:r>
      <w:proofErr w:type="spellStart"/>
      <w:r w:rsidRPr="00AB445B">
        <w:rPr>
          <w:b/>
          <w:bCs/>
        </w:rPr>
        <w:t>Ramicom</w:t>
      </w:r>
      <w:proofErr w:type="spellEnd"/>
      <w:r w:rsidRPr="00AB445B">
        <w:rPr>
          <w:b/>
          <w:bCs/>
        </w:rPr>
        <w:t xml:space="preserve"> RB8000</w:t>
      </w:r>
      <w:r>
        <w:rPr>
          <w:b/>
          <w:bCs/>
        </w:rPr>
        <w:t>:</w:t>
      </w:r>
    </w:p>
    <w:p w14:paraId="01E7B657" w14:textId="77777777" w:rsidR="0091023A" w:rsidRDefault="0091023A" w:rsidP="0091023A">
      <w:pPr>
        <w:pStyle w:val="a4"/>
        <w:numPr>
          <w:ilvl w:val="0"/>
          <w:numId w:val="46"/>
        </w:numPr>
        <w:spacing w:after="160" w:line="259" w:lineRule="auto"/>
      </w:pPr>
      <w:r>
        <w:t>Ферментированное тесто</w:t>
      </w:r>
    </w:p>
    <w:p w14:paraId="314AC6C7" w14:textId="77777777" w:rsidR="0091023A" w:rsidRPr="003B2855" w:rsidRDefault="0091023A" w:rsidP="0091023A">
      <w:pPr>
        <w:pStyle w:val="a4"/>
        <w:numPr>
          <w:ilvl w:val="0"/>
          <w:numId w:val="46"/>
        </w:numPr>
        <w:spacing w:after="160" w:line="259" w:lineRule="auto"/>
      </w:pPr>
      <w:r>
        <w:t>Тесто</w:t>
      </w:r>
      <w:r w:rsidRPr="003B2855">
        <w:t xml:space="preserve"> </w:t>
      </w:r>
      <w:r>
        <w:t>для</w:t>
      </w:r>
      <w:r w:rsidRPr="003B2855">
        <w:t xml:space="preserve"> </w:t>
      </w:r>
      <w:r>
        <w:t>пиццы</w:t>
      </w:r>
    </w:p>
    <w:p w14:paraId="1CB8895A" w14:textId="77777777" w:rsidR="0091023A" w:rsidRDefault="0091023A" w:rsidP="0091023A">
      <w:pPr>
        <w:pStyle w:val="a4"/>
        <w:numPr>
          <w:ilvl w:val="0"/>
          <w:numId w:val="46"/>
        </w:numPr>
        <w:spacing w:after="160" w:line="259" w:lineRule="auto"/>
      </w:pPr>
      <w:r>
        <w:t>Тесто для цельнозернового хлеба</w:t>
      </w:r>
    </w:p>
    <w:p w14:paraId="6E7A0FFE" w14:textId="77777777" w:rsidR="0091023A" w:rsidRDefault="0091023A" w:rsidP="0091023A">
      <w:pPr>
        <w:pStyle w:val="a4"/>
        <w:numPr>
          <w:ilvl w:val="0"/>
          <w:numId w:val="46"/>
        </w:numPr>
        <w:spacing w:after="160" w:line="259" w:lineRule="auto"/>
      </w:pPr>
      <w:r>
        <w:t>Тесто для бриошей</w:t>
      </w:r>
    </w:p>
    <w:p w14:paraId="5BC47C5B" w14:textId="77777777" w:rsidR="0091023A" w:rsidRDefault="0091023A" w:rsidP="0091023A">
      <w:pPr>
        <w:pStyle w:val="a4"/>
        <w:numPr>
          <w:ilvl w:val="0"/>
          <w:numId w:val="46"/>
        </w:numPr>
        <w:spacing w:after="160" w:line="259" w:lineRule="auto"/>
      </w:pPr>
      <w:r>
        <w:t>Мягкое хлебное тесто</w:t>
      </w:r>
    </w:p>
    <w:p w14:paraId="1BE39D48" w14:textId="77777777" w:rsidR="0091023A" w:rsidRDefault="0091023A" w:rsidP="0091023A">
      <w:pPr>
        <w:pStyle w:val="a4"/>
        <w:numPr>
          <w:ilvl w:val="0"/>
          <w:numId w:val="46"/>
        </w:numPr>
        <w:spacing w:after="160" w:line="259" w:lineRule="auto"/>
      </w:pPr>
      <w:r>
        <w:t>Тесто для французского хлеба</w:t>
      </w:r>
    </w:p>
    <w:p w14:paraId="03F759B9" w14:textId="2E882D24" w:rsidR="0091023A" w:rsidRPr="00471D86" w:rsidRDefault="0091023A" w:rsidP="00471D86">
      <w:pPr>
        <w:pStyle w:val="a4"/>
        <w:numPr>
          <w:ilvl w:val="0"/>
          <w:numId w:val="46"/>
        </w:numPr>
        <w:spacing w:after="160" w:line="259" w:lineRule="auto"/>
      </w:pPr>
      <w:r>
        <w:t>Тесто для ржаного хлеба</w:t>
      </w:r>
    </w:p>
    <w:p w14:paraId="4339CF3F" w14:textId="77777777" w:rsidR="0091023A" w:rsidRPr="00D12836" w:rsidRDefault="0091023A" w:rsidP="0091023A">
      <w:pPr>
        <w:rPr>
          <w:b/>
          <w:bCs/>
        </w:rPr>
      </w:pPr>
      <w:r w:rsidRPr="00D12836">
        <w:rPr>
          <w:b/>
          <w:bCs/>
        </w:rPr>
        <w:t>Комплектация:</w:t>
      </w:r>
    </w:p>
    <w:p w14:paraId="1BD070D7" w14:textId="77777777" w:rsidR="0091023A" w:rsidRDefault="0091023A" w:rsidP="0091023A">
      <w:pPr>
        <w:pStyle w:val="a4"/>
        <w:numPr>
          <w:ilvl w:val="0"/>
          <w:numId w:val="48"/>
        </w:numPr>
        <w:spacing w:after="160" w:line="259" w:lineRule="auto"/>
      </w:pPr>
      <w:r>
        <w:t xml:space="preserve">Хлебопечка </w:t>
      </w:r>
    </w:p>
    <w:p w14:paraId="2685B07D" w14:textId="77777777" w:rsidR="0091023A" w:rsidRDefault="0091023A" w:rsidP="0091023A">
      <w:pPr>
        <w:pStyle w:val="a4"/>
        <w:numPr>
          <w:ilvl w:val="0"/>
          <w:numId w:val="48"/>
        </w:numPr>
        <w:spacing w:after="160" w:line="259" w:lineRule="auto"/>
      </w:pPr>
      <w:r>
        <w:lastRenderedPageBreak/>
        <w:t xml:space="preserve">Форма для хлеба </w:t>
      </w:r>
    </w:p>
    <w:p w14:paraId="71D070B7" w14:textId="77777777" w:rsidR="0091023A" w:rsidRDefault="0091023A" w:rsidP="0091023A">
      <w:pPr>
        <w:pStyle w:val="a4"/>
        <w:numPr>
          <w:ilvl w:val="0"/>
          <w:numId w:val="48"/>
        </w:numPr>
        <w:spacing w:after="160" w:line="259" w:lineRule="auto"/>
      </w:pPr>
      <w:r>
        <w:t xml:space="preserve">Мерная чашка </w:t>
      </w:r>
    </w:p>
    <w:p w14:paraId="64811D5B" w14:textId="77777777" w:rsidR="0091023A" w:rsidRDefault="0091023A" w:rsidP="0091023A">
      <w:pPr>
        <w:pStyle w:val="a4"/>
        <w:numPr>
          <w:ilvl w:val="0"/>
          <w:numId w:val="48"/>
        </w:numPr>
        <w:spacing w:after="160" w:line="259" w:lineRule="auto"/>
      </w:pPr>
      <w:r>
        <w:t xml:space="preserve">Мерная ложка </w:t>
      </w:r>
    </w:p>
    <w:p w14:paraId="48501615" w14:textId="77777777" w:rsidR="0091023A" w:rsidRDefault="0091023A" w:rsidP="0091023A">
      <w:pPr>
        <w:pStyle w:val="a4"/>
        <w:numPr>
          <w:ilvl w:val="0"/>
          <w:numId w:val="48"/>
        </w:numPr>
        <w:spacing w:after="160" w:line="259" w:lineRule="auto"/>
      </w:pPr>
      <w:r>
        <w:t xml:space="preserve">Крюк </w:t>
      </w:r>
    </w:p>
    <w:p w14:paraId="436BFE4B" w14:textId="77777777" w:rsidR="0091023A" w:rsidRDefault="0091023A" w:rsidP="0091023A">
      <w:pPr>
        <w:pStyle w:val="a4"/>
        <w:numPr>
          <w:ilvl w:val="0"/>
          <w:numId w:val="48"/>
        </w:numPr>
        <w:spacing w:after="160" w:line="259" w:lineRule="auto"/>
      </w:pPr>
      <w:r>
        <w:t>Лопатка для замеса</w:t>
      </w:r>
    </w:p>
    <w:p w14:paraId="210754D8" w14:textId="77777777" w:rsidR="0091023A" w:rsidRDefault="0091023A" w:rsidP="0091023A">
      <w:pPr>
        <w:pStyle w:val="a4"/>
        <w:numPr>
          <w:ilvl w:val="0"/>
          <w:numId w:val="48"/>
        </w:numPr>
        <w:spacing w:after="160" w:line="259" w:lineRule="auto"/>
      </w:pPr>
      <w:r>
        <w:t>Инструкция по эксплуатации с рецептами</w:t>
      </w:r>
    </w:p>
    <w:p w14:paraId="314EB4E4" w14:textId="77777777" w:rsidR="0091023A" w:rsidRPr="00D12836" w:rsidRDefault="0091023A" w:rsidP="0091023A">
      <w:pPr>
        <w:rPr>
          <w:b/>
          <w:bCs/>
        </w:rPr>
      </w:pPr>
      <w:r w:rsidRPr="00D12836">
        <w:rPr>
          <w:b/>
          <w:bCs/>
        </w:rPr>
        <w:t>Технические характеристики:</w:t>
      </w:r>
    </w:p>
    <w:p w14:paraId="337E612D" w14:textId="77777777" w:rsidR="0091023A" w:rsidRDefault="0091023A" w:rsidP="0091023A">
      <w:r>
        <w:t xml:space="preserve">Номинальное напряжение: 220–240 В ~ 50–60 Гц </w:t>
      </w:r>
    </w:p>
    <w:p w14:paraId="1262C6BB" w14:textId="77777777" w:rsidR="0091023A" w:rsidRDefault="0091023A" w:rsidP="0091023A">
      <w:r>
        <w:t xml:space="preserve">Мощность нагрева: 700 Вт </w:t>
      </w:r>
    </w:p>
    <w:p w14:paraId="726E9D11" w14:textId="77777777" w:rsidR="0091023A" w:rsidRDefault="0091023A" w:rsidP="0091023A">
      <w:r>
        <w:t xml:space="preserve">Мощность двигателя: 100 Вт </w:t>
      </w:r>
    </w:p>
    <w:p w14:paraId="188C8AAB" w14:textId="77777777" w:rsidR="0091023A" w:rsidRDefault="0091023A" w:rsidP="0091023A">
      <w:r>
        <w:t xml:space="preserve">Класс защиты: I </w:t>
      </w:r>
    </w:p>
    <w:p w14:paraId="62B06E67" w14:textId="77777777" w:rsidR="0091023A" w:rsidRDefault="0091023A" w:rsidP="0091023A">
      <w:r>
        <w:t xml:space="preserve">Вес хлебопечки: 5,5 кг </w:t>
      </w:r>
    </w:p>
    <w:p w14:paraId="6EBF2542" w14:textId="36053EB4" w:rsidR="00CA02E8" w:rsidRDefault="00CA02E8" w:rsidP="0091023A">
      <w:r>
        <w:t>Вес в упаковке: 6,4 кг</w:t>
      </w:r>
    </w:p>
    <w:p w14:paraId="25884CAC" w14:textId="77777777" w:rsidR="0091023A" w:rsidRDefault="0091023A" w:rsidP="0091023A">
      <w:r>
        <w:t>Размеры хлебопечки (В x Ш x Г): 350 х 225 х 290 мм</w:t>
      </w:r>
    </w:p>
    <w:p w14:paraId="4843E11D" w14:textId="7C2D1EFD" w:rsidR="00BD5C16" w:rsidRPr="00720937" w:rsidRDefault="0091023A" w:rsidP="0091023A">
      <w:r>
        <w:t xml:space="preserve">Размеры упаковки (В x Ш x Г): 350 х 390 х 305 мм  </w:t>
      </w:r>
    </w:p>
    <w:p w14:paraId="37DB7FCA" w14:textId="77777777" w:rsidR="00BD5C16" w:rsidRDefault="00BD5C16" w:rsidP="00BD5C16">
      <w:pPr>
        <w:pBdr>
          <w:bottom w:val="single" w:sz="6" w:space="1" w:color="auto"/>
        </w:pBdr>
      </w:pPr>
    </w:p>
    <w:p w14:paraId="7BD79E77" w14:textId="7F47A121" w:rsidR="00993AC3" w:rsidRPr="002731A5" w:rsidRDefault="00993AC3" w:rsidP="00993AC3">
      <w:pPr>
        <w:rPr>
          <w:rFonts w:asciiTheme="minorHAnsi" w:hAnsiTheme="minorHAnsi" w:cstheme="minorHAnsi"/>
          <w:lang w:val="en-US" w:eastAsia="ja-JP"/>
        </w:rPr>
      </w:pPr>
      <w:r>
        <w:rPr>
          <w:rFonts w:asciiTheme="minorHAnsi" w:hAnsiTheme="minorHAnsi" w:cstheme="minorHAnsi"/>
          <w:noProof/>
          <w:lang w:val="en-US" w:eastAsia="ja-JP"/>
        </w:rPr>
        <w:drawing>
          <wp:inline distT="0" distB="0" distL="0" distR="0" wp14:anchorId="79FD63B9" wp14:editId="58663994">
            <wp:extent cx="1143000" cy="1171575"/>
            <wp:effectExtent l="0" t="0" r="0" b="9525"/>
            <wp:docPr id="1025304441" name="Рисунок 1" descr="Изображение выглядит как принте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304441" name="Рисунок 1" descr="Изображение выглядит как принтер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746AD" w14:textId="7E01758F" w:rsidR="00993AC3" w:rsidRPr="005A6707" w:rsidRDefault="00993AC3" w:rsidP="00993AC3">
      <w:pPr>
        <w:pStyle w:val="1"/>
        <w:rPr>
          <w:lang w:val="en-US"/>
        </w:rPr>
      </w:pPr>
      <w:bookmarkStart w:id="1" w:name="_Toc158290328"/>
      <w:r w:rsidRPr="0091023A">
        <w:t>Хлебопеч</w:t>
      </w:r>
      <w:r>
        <w:t>ка</w:t>
      </w:r>
      <w:r w:rsidRPr="005A6707">
        <w:rPr>
          <w:lang w:val="en-US"/>
        </w:rPr>
        <w:t xml:space="preserve"> 23-</w:t>
      </w:r>
      <w:r w:rsidRPr="00702F7D">
        <w:t>в</w:t>
      </w:r>
      <w:r w:rsidRPr="005A6707">
        <w:rPr>
          <w:lang w:val="en-US"/>
        </w:rPr>
        <w:t xml:space="preserve">-1 </w:t>
      </w:r>
      <w:proofErr w:type="spellStart"/>
      <w:r w:rsidRPr="005A6707">
        <w:rPr>
          <w:lang w:val="en-US"/>
        </w:rPr>
        <w:t>Ramicom</w:t>
      </w:r>
      <w:proofErr w:type="spellEnd"/>
      <w:r w:rsidRPr="005A6707">
        <w:rPr>
          <w:lang w:val="en-US"/>
        </w:rPr>
        <w:t xml:space="preserve"> </w:t>
      </w:r>
      <w:r w:rsidR="005A6707" w:rsidRPr="005A6707">
        <w:rPr>
          <w:lang w:val="en-US"/>
        </w:rPr>
        <w:t>Premium Style</w:t>
      </w:r>
      <w:r w:rsidR="005A6707">
        <w:rPr>
          <w:lang w:val="en-US"/>
        </w:rPr>
        <w:t xml:space="preserve"> </w:t>
      </w:r>
      <w:r w:rsidRPr="005A6707">
        <w:rPr>
          <w:lang w:val="en-US"/>
        </w:rPr>
        <w:t>RB8100</w:t>
      </w:r>
      <w:bookmarkEnd w:id="1"/>
    </w:p>
    <w:p w14:paraId="588F0FAC" w14:textId="56F9DFF6" w:rsidR="00993AC3" w:rsidRPr="009F1825" w:rsidRDefault="00993AC3" w:rsidP="00993AC3">
      <w:r w:rsidRPr="00993AC3">
        <w:t xml:space="preserve">Хлебопечка </w:t>
      </w:r>
      <w:proofErr w:type="spellStart"/>
      <w:r w:rsidRPr="00993AC3">
        <w:t>Rami</w:t>
      </w:r>
      <w:proofErr w:type="spellEnd"/>
      <w:r w:rsidR="001052F3">
        <w:rPr>
          <w:lang w:val="en-US"/>
        </w:rPr>
        <w:t>com</w:t>
      </w:r>
      <w:r w:rsidRPr="00993AC3">
        <w:t xml:space="preserve"> </w:t>
      </w:r>
      <w:r w:rsidR="005A6707" w:rsidRPr="005A6707">
        <w:t xml:space="preserve">Premium Style </w:t>
      </w:r>
      <w:r>
        <w:rPr>
          <w:lang w:val="en-US"/>
        </w:rPr>
        <w:t>RB</w:t>
      </w:r>
      <w:r w:rsidRPr="00993AC3">
        <w:t xml:space="preserve">8100 — это идеальное решение для тех, кто любит свежий и домашний хлеб. Благодаря мощному мотору и большой чаше, вы можете приготовить до 1 кг ароматного хлеба. </w:t>
      </w:r>
      <w:r>
        <w:t>В разнообразных режимах</w:t>
      </w:r>
      <w:r w:rsidRPr="00993AC3">
        <w:t xml:space="preserve"> </w:t>
      </w:r>
      <w:r>
        <w:t xml:space="preserve">приготовления хлебопечь </w:t>
      </w:r>
      <w:r w:rsidRPr="00993AC3">
        <w:t xml:space="preserve">позволяет выбрать одну из трёх степеней </w:t>
      </w:r>
      <w:proofErr w:type="spellStart"/>
      <w:r w:rsidRPr="00993AC3">
        <w:t>подрумянивания</w:t>
      </w:r>
      <w:proofErr w:type="spellEnd"/>
      <w:r w:rsidRPr="00993AC3">
        <w:t xml:space="preserve"> корочки,</w:t>
      </w:r>
      <w:r>
        <w:t xml:space="preserve"> настроить прочие параметры на свой вкус,</w:t>
      </w:r>
      <w:r w:rsidRPr="00993AC3">
        <w:t xml:space="preserve"> а </w:t>
      </w:r>
      <w:r>
        <w:t>таймер</w:t>
      </w:r>
      <w:r w:rsidRPr="00993AC3">
        <w:t xml:space="preserve"> — начать приготовление в нужное время.</w:t>
      </w:r>
      <w:r>
        <w:t xml:space="preserve"> Заранее подготовлены </w:t>
      </w:r>
      <w:r w:rsidRPr="007A063D">
        <w:t>23 программы: 16 программ выпечки, 7 программ для подгот</w:t>
      </w:r>
      <w:r>
        <w:t>о</w:t>
      </w:r>
      <w:r w:rsidRPr="007A063D">
        <w:t>вки теста</w:t>
      </w:r>
      <w:r>
        <w:t xml:space="preserve">. Мощность этой хлебопечки составляет 500 ватт, вы сможете приготовить хлеб от 750 граммов до 1 килограмма. </w:t>
      </w:r>
    </w:p>
    <w:p w14:paraId="03591580" w14:textId="77777777" w:rsidR="00993AC3" w:rsidRDefault="00993AC3" w:rsidP="00993AC3">
      <w:r>
        <w:t>Одним из главных преимуществ хлебопечки является ее компактность и удобство использования. Она легко помещается на кухне и не занимает много места. Кроме того, устройство имеет стильный дизайн, который отлично впишется в любой интерьер.</w:t>
      </w:r>
    </w:p>
    <w:p w14:paraId="0B9A8514" w14:textId="7ED43C25" w:rsidR="00993AC3" w:rsidRDefault="00993AC3" w:rsidP="00993AC3">
      <w:r>
        <w:lastRenderedPageBreak/>
        <w:t xml:space="preserve">Домашняя хлебопечь </w:t>
      </w:r>
      <w:proofErr w:type="spellStart"/>
      <w:r w:rsidRPr="00702F7D">
        <w:t>Ramicom</w:t>
      </w:r>
      <w:proofErr w:type="spellEnd"/>
      <w:r w:rsidRPr="007A063D">
        <w:t xml:space="preserve"> </w:t>
      </w:r>
      <w:r w:rsidR="005A6707" w:rsidRPr="005A6707">
        <w:t xml:space="preserve">Premium Style </w:t>
      </w:r>
      <w:r>
        <w:t>RB8100 также обладает высокой производительностью и скоростью приготовления хлеба. Она может выпекать хлеб быстро и качественно, что позволяет экономить время и силы. Кроме того, она оснащена функцией автоматического поддержания температуры, что гарантирует свежесть и качество хлеба.</w:t>
      </w:r>
    </w:p>
    <w:p w14:paraId="41EFFEDF" w14:textId="51742907" w:rsidR="00993AC3" w:rsidRDefault="00993AC3" w:rsidP="00993AC3">
      <w:r>
        <w:t xml:space="preserve">Хлебопечь </w:t>
      </w:r>
      <w:proofErr w:type="spellStart"/>
      <w:r w:rsidRPr="00702F7D">
        <w:t>Ramicom</w:t>
      </w:r>
      <w:proofErr w:type="spellEnd"/>
      <w:r>
        <w:t xml:space="preserve"> </w:t>
      </w:r>
      <w:r w:rsidR="005A6707" w:rsidRPr="005A6707">
        <w:t xml:space="preserve">Premium Style </w:t>
      </w:r>
      <w:r w:rsidRPr="005A6707">
        <w:t>RB8100</w:t>
      </w:r>
      <w:r>
        <w:t xml:space="preserve"> </w:t>
      </w:r>
      <w:r w:rsidRPr="00993AC3">
        <w:t xml:space="preserve">также легко чистится и имеет компактный размер, что позволяет легко хранить ее на кухне. В общем, хлебопечка </w:t>
      </w:r>
      <w:proofErr w:type="spellStart"/>
      <w:r w:rsidRPr="00993AC3">
        <w:t>Rami</w:t>
      </w:r>
      <w:proofErr w:type="spellEnd"/>
      <w:r w:rsidR="001052F3">
        <w:rPr>
          <w:lang w:val="en-US"/>
        </w:rPr>
        <w:t>com</w:t>
      </w:r>
      <w:r w:rsidRPr="00993AC3">
        <w:t xml:space="preserve"> – это отличное вложение для тех, кто ценит домашний уют и вкусную еду.</w:t>
      </w:r>
      <w:r>
        <w:t xml:space="preserve">   </w:t>
      </w:r>
    </w:p>
    <w:p w14:paraId="2F118A1A" w14:textId="1E8955C5" w:rsidR="00993AC3" w:rsidRPr="00230217" w:rsidRDefault="00993AC3" w:rsidP="00993AC3">
      <w:pPr>
        <w:rPr>
          <w:b/>
          <w:bCs/>
        </w:rPr>
      </w:pPr>
      <w:proofErr w:type="spellStart"/>
      <w:r w:rsidRPr="00230217">
        <w:rPr>
          <w:b/>
          <w:bCs/>
        </w:rPr>
        <w:t>Ramicom</w:t>
      </w:r>
      <w:proofErr w:type="spellEnd"/>
      <w:r w:rsidRPr="00230217">
        <w:rPr>
          <w:b/>
          <w:bCs/>
        </w:rPr>
        <w:t xml:space="preserve"> </w:t>
      </w:r>
      <w:r w:rsidR="005A6707" w:rsidRPr="005A6707">
        <w:rPr>
          <w:b/>
          <w:bCs/>
        </w:rPr>
        <w:t xml:space="preserve">Premium Style </w:t>
      </w:r>
      <w:r w:rsidRPr="00230217">
        <w:rPr>
          <w:b/>
          <w:bCs/>
        </w:rPr>
        <w:t>RB8</w:t>
      </w:r>
      <w:r>
        <w:rPr>
          <w:b/>
          <w:bCs/>
        </w:rPr>
        <w:t>1</w:t>
      </w:r>
      <w:r w:rsidRPr="00230217">
        <w:rPr>
          <w:b/>
          <w:bCs/>
        </w:rPr>
        <w:t xml:space="preserve">00 – </w:t>
      </w:r>
      <w:r>
        <w:rPr>
          <w:b/>
          <w:bCs/>
        </w:rPr>
        <w:t xml:space="preserve">это </w:t>
      </w:r>
      <w:r w:rsidRPr="00230217">
        <w:rPr>
          <w:b/>
          <w:bCs/>
        </w:rPr>
        <w:t>не только хлебопечка.</w:t>
      </w:r>
    </w:p>
    <w:p w14:paraId="4EEBE029" w14:textId="61F83F90" w:rsidR="00993AC3" w:rsidRDefault="00993AC3" w:rsidP="00993AC3">
      <w:r>
        <w:t xml:space="preserve">В хлебопечке </w:t>
      </w:r>
      <w:proofErr w:type="spellStart"/>
      <w:r>
        <w:t>Ramicom</w:t>
      </w:r>
      <w:proofErr w:type="spellEnd"/>
      <w:r>
        <w:t xml:space="preserve"> </w:t>
      </w:r>
      <w:r w:rsidR="005A6707" w:rsidRPr="005A6707">
        <w:t xml:space="preserve">Premium Style </w:t>
      </w:r>
      <w:r>
        <w:t>RB8</w:t>
      </w:r>
      <w:r w:rsidR="001758A5">
        <w:t>1</w:t>
      </w:r>
      <w:r>
        <w:t xml:space="preserve">00 можно не только приготовить хлеб или джем. В режиме программы номер 16 можно потушить мясо, рыбу, овощи. Например, вы можете без лишних хлопот приготовить курицу с картофелем или рыбу с овощами. В процессе приготовления хлебопечка самостоятельно помешивает еду, а антипригарное покрытие нового поколения позволяет готовить здоровую пищу с минимальным количеством масла или вовсе без него в зависимости от блюда. Оптимально для приготовления </w:t>
      </w:r>
      <w:r w:rsidR="001758A5">
        <w:t xml:space="preserve">2–3 </w:t>
      </w:r>
      <w:r>
        <w:t>порций.</w:t>
      </w:r>
    </w:p>
    <w:p w14:paraId="4A036122" w14:textId="77777777" w:rsidR="00993AC3" w:rsidRDefault="00993AC3" w:rsidP="00993AC3">
      <w:r>
        <w:t>В комплектацию входит инструкция с подробными рецептами приготовления вкусного хлеба и прочей выпечки из разных ингредиентов. Специально предусмотренный автоматический диспенсер</w:t>
      </w:r>
      <w:r w:rsidRPr="009F1825">
        <w:t xml:space="preserve"> для орехов</w:t>
      </w:r>
      <w:r>
        <w:t xml:space="preserve">, </w:t>
      </w:r>
      <w:r w:rsidRPr="009F1825">
        <w:t>семян</w:t>
      </w:r>
      <w:r>
        <w:t xml:space="preserve">, </w:t>
      </w:r>
      <w:r w:rsidRPr="009F1825">
        <w:t>фруктов</w:t>
      </w:r>
      <w:r>
        <w:t xml:space="preserve"> </w:t>
      </w:r>
      <w:r w:rsidRPr="009F1825">
        <w:t>и т.</w:t>
      </w:r>
      <w:r>
        <w:t xml:space="preserve"> </w:t>
      </w:r>
      <w:r w:rsidRPr="009F1825">
        <w:t>д.</w:t>
      </w:r>
      <w:r>
        <w:t xml:space="preserve"> поможет придать особенный, неповторимый вкус.</w:t>
      </w:r>
    </w:p>
    <w:p w14:paraId="7EB21FD4" w14:textId="13B77416" w:rsidR="00993AC3" w:rsidRPr="00702F7D" w:rsidRDefault="00993AC3" w:rsidP="00993AC3">
      <w:pPr>
        <w:rPr>
          <w:b/>
          <w:bCs/>
          <w:lang w:val="en-US"/>
        </w:rPr>
      </w:pPr>
      <w:r w:rsidRPr="00702F7D">
        <w:rPr>
          <w:b/>
          <w:bCs/>
        </w:rPr>
        <w:t>Хлебопечь</w:t>
      </w:r>
      <w:r w:rsidRPr="005A6707">
        <w:rPr>
          <w:b/>
          <w:bCs/>
          <w:lang w:val="en-US"/>
        </w:rPr>
        <w:t xml:space="preserve"> 23-</w:t>
      </w:r>
      <w:r w:rsidRPr="00702F7D">
        <w:rPr>
          <w:b/>
          <w:bCs/>
        </w:rPr>
        <w:t>в</w:t>
      </w:r>
      <w:r w:rsidRPr="005A6707">
        <w:rPr>
          <w:b/>
          <w:bCs/>
          <w:lang w:val="en-US"/>
        </w:rPr>
        <w:t xml:space="preserve">-1 </w:t>
      </w:r>
      <w:proofErr w:type="spellStart"/>
      <w:r w:rsidRPr="005A6707">
        <w:rPr>
          <w:b/>
          <w:bCs/>
          <w:lang w:val="en-US"/>
        </w:rPr>
        <w:t>Ramicom</w:t>
      </w:r>
      <w:proofErr w:type="spellEnd"/>
      <w:r w:rsidRPr="00702F7D">
        <w:rPr>
          <w:b/>
          <w:bCs/>
          <w:lang w:val="en-US"/>
        </w:rPr>
        <w:t xml:space="preserve"> </w:t>
      </w:r>
      <w:r w:rsidR="005A6707" w:rsidRPr="005A6707">
        <w:rPr>
          <w:b/>
          <w:bCs/>
          <w:lang w:val="en-US"/>
        </w:rPr>
        <w:t>Premium Style</w:t>
      </w:r>
      <w:r w:rsidR="005A6707">
        <w:rPr>
          <w:b/>
          <w:bCs/>
          <w:lang w:val="en-US"/>
        </w:rPr>
        <w:t xml:space="preserve"> </w:t>
      </w:r>
      <w:r w:rsidRPr="00702F7D">
        <w:rPr>
          <w:b/>
          <w:bCs/>
          <w:lang w:val="en-US"/>
        </w:rPr>
        <w:t>RB8</w:t>
      </w:r>
      <w:r w:rsidRPr="005A6707">
        <w:rPr>
          <w:b/>
          <w:bCs/>
          <w:lang w:val="en-US"/>
        </w:rPr>
        <w:t>1</w:t>
      </w:r>
      <w:r w:rsidRPr="00702F7D">
        <w:rPr>
          <w:b/>
          <w:bCs/>
          <w:lang w:val="en-US"/>
        </w:rPr>
        <w:t>00</w:t>
      </w:r>
    </w:p>
    <w:p w14:paraId="127BF6FD" w14:textId="77777777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>Компактный корпус и удобная форма.</w:t>
      </w:r>
    </w:p>
    <w:p w14:paraId="38BEFBD6" w14:textId="77777777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>23 программы для приготовления хлеба и замеса теста.</w:t>
      </w:r>
    </w:p>
    <w:p w14:paraId="11D015DD" w14:textId="4BA6CB0F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 w:rsidRPr="00230217">
        <w:t>16-я программа позволяет тушить с помешиванием мясо, рыбу, овощи (</w:t>
      </w:r>
      <w:r w:rsidR="001758A5" w:rsidRPr="00230217">
        <w:t xml:space="preserve">2–3 </w:t>
      </w:r>
      <w:r w:rsidRPr="00230217">
        <w:t>порции).</w:t>
      </w:r>
    </w:p>
    <w:p w14:paraId="76E37FF2" w14:textId="6540D503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 xml:space="preserve">Мощность </w:t>
      </w:r>
      <w:r w:rsidR="00A03A3A">
        <w:t>5</w:t>
      </w:r>
      <w:r>
        <w:t>00 ватт позволяет быстро и без хлопот приготовить вкусный хлеб в домашних условиях.</w:t>
      </w:r>
    </w:p>
    <w:p w14:paraId="10B05DC1" w14:textId="0338BBF2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>Размер буханки 750 гр. и 1 кг.</w:t>
      </w:r>
    </w:p>
    <w:p w14:paraId="59096BE2" w14:textId="77777777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>Можно выбрать уровень прожарки корочки.</w:t>
      </w:r>
    </w:p>
    <w:p w14:paraId="597CB4D6" w14:textId="77777777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 xml:space="preserve">Надёжная и безопасная хлебопечка. </w:t>
      </w:r>
    </w:p>
    <w:p w14:paraId="203259A0" w14:textId="77777777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>Используются только высококачественные современные материалы.</w:t>
      </w:r>
    </w:p>
    <w:p w14:paraId="46A50779" w14:textId="77777777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 xml:space="preserve">Функция поддержания постоянной температуры. </w:t>
      </w:r>
    </w:p>
    <w:p w14:paraId="441C7736" w14:textId="3F8333B9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 xml:space="preserve">Удобный дисплей и </w:t>
      </w:r>
      <w:r w:rsidR="00A03A3A">
        <w:t xml:space="preserve">реле выбора режимов </w:t>
      </w:r>
      <w:r>
        <w:t xml:space="preserve">для максимального комфорта. </w:t>
      </w:r>
    </w:p>
    <w:p w14:paraId="13162CAF" w14:textId="77777777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>Автоматический диспенсер для орехов, семян или сухофруктов.</w:t>
      </w:r>
    </w:p>
    <w:p w14:paraId="54BCF5C9" w14:textId="77777777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 xml:space="preserve">В комплекте мерный дозатор, мерная ложка и чашка. </w:t>
      </w:r>
    </w:p>
    <w:p w14:paraId="702E1368" w14:textId="77777777" w:rsidR="00993AC3" w:rsidRDefault="00993AC3" w:rsidP="00993AC3">
      <w:pPr>
        <w:pStyle w:val="a4"/>
        <w:numPr>
          <w:ilvl w:val="0"/>
          <w:numId w:val="45"/>
        </w:numPr>
        <w:spacing w:after="160" w:line="259" w:lineRule="auto"/>
      </w:pPr>
      <w:r>
        <w:t>В комплекте инструкция с рецептами приготовления хлеба и прочей выпечки.</w:t>
      </w:r>
    </w:p>
    <w:p w14:paraId="32AB727F" w14:textId="76AD1CC2" w:rsidR="00993AC3" w:rsidRPr="005A6707" w:rsidRDefault="00993AC3" w:rsidP="00993AC3">
      <w:pPr>
        <w:rPr>
          <w:b/>
          <w:bCs/>
          <w:lang w:val="en-US"/>
        </w:rPr>
      </w:pPr>
      <w:r w:rsidRPr="00AB445B">
        <w:rPr>
          <w:b/>
          <w:bCs/>
        </w:rPr>
        <w:t>Меню</w:t>
      </w:r>
      <w:r w:rsidRPr="005A6707">
        <w:rPr>
          <w:b/>
          <w:bCs/>
          <w:lang w:val="en-US"/>
        </w:rPr>
        <w:t xml:space="preserve"> </w:t>
      </w:r>
      <w:r w:rsidRPr="00AB445B">
        <w:rPr>
          <w:b/>
          <w:bCs/>
        </w:rPr>
        <w:t>выпечки</w:t>
      </w:r>
      <w:r w:rsidRPr="005A6707">
        <w:rPr>
          <w:lang w:val="en-US"/>
        </w:rPr>
        <w:t xml:space="preserve"> </w:t>
      </w:r>
      <w:proofErr w:type="spellStart"/>
      <w:r w:rsidRPr="005A6707">
        <w:rPr>
          <w:b/>
          <w:bCs/>
          <w:lang w:val="en-US"/>
        </w:rPr>
        <w:t>Ramicom</w:t>
      </w:r>
      <w:proofErr w:type="spellEnd"/>
      <w:r w:rsidRPr="005A6707">
        <w:rPr>
          <w:b/>
          <w:bCs/>
          <w:lang w:val="en-US"/>
        </w:rPr>
        <w:t xml:space="preserve"> </w:t>
      </w:r>
      <w:r w:rsidR="005A6707" w:rsidRPr="005A6707">
        <w:rPr>
          <w:b/>
          <w:bCs/>
          <w:lang w:val="en-US"/>
        </w:rPr>
        <w:t>Premium Style</w:t>
      </w:r>
      <w:r w:rsidR="005A6707">
        <w:rPr>
          <w:b/>
          <w:bCs/>
          <w:lang w:val="en-US"/>
        </w:rPr>
        <w:t xml:space="preserve"> </w:t>
      </w:r>
      <w:r w:rsidRPr="005A6707">
        <w:rPr>
          <w:b/>
          <w:bCs/>
          <w:lang w:val="en-US"/>
        </w:rPr>
        <w:t>RB8</w:t>
      </w:r>
      <w:r w:rsidR="00A03A3A" w:rsidRPr="005A6707">
        <w:rPr>
          <w:b/>
          <w:bCs/>
          <w:lang w:val="en-US"/>
        </w:rPr>
        <w:t>1</w:t>
      </w:r>
      <w:r w:rsidRPr="005A6707">
        <w:rPr>
          <w:b/>
          <w:bCs/>
          <w:lang w:val="en-US"/>
        </w:rPr>
        <w:t>00:</w:t>
      </w:r>
    </w:p>
    <w:p w14:paraId="76543365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Мягкий</w:t>
      </w:r>
      <w:r w:rsidRPr="003B2855">
        <w:t xml:space="preserve"> </w:t>
      </w:r>
      <w:r>
        <w:t>хлеб</w:t>
      </w:r>
    </w:p>
    <w:p w14:paraId="1744B1EA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Французский</w:t>
      </w:r>
      <w:r w:rsidRPr="003B2855">
        <w:t xml:space="preserve"> </w:t>
      </w:r>
      <w:r>
        <w:t>хлеб</w:t>
      </w:r>
    </w:p>
    <w:p w14:paraId="416A1A2D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Цельнозерновой</w:t>
      </w:r>
      <w:r w:rsidRPr="003B2855">
        <w:t xml:space="preserve"> </w:t>
      </w:r>
      <w:r>
        <w:t>хлеб</w:t>
      </w:r>
    </w:p>
    <w:p w14:paraId="1E7B04B8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Бриошь</w:t>
      </w:r>
    </w:p>
    <w:p w14:paraId="7070CE8C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lastRenderedPageBreak/>
        <w:t>Без</w:t>
      </w:r>
      <w:r w:rsidRPr="003B2855">
        <w:t xml:space="preserve"> </w:t>
      </w:r>
      <w:r>
        <w:t>глютена</w:t>
      </w:r>
    </w:p>
    <w:p w14:paraId="32B0CA8B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Быстрый</w:t>
      </w:r>
      <w:r w:rsidRPr="003B2855">
        <w:t xml:space="preserve"> </w:t>
      </w:r>
      <w:r>
        <w:t>хлеб</w:t>
      </w:r>
    </w:p>
    <w:p w14:paraId="43570FBC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Сэндвич</w:t>
      </w:r>
    </w:p>
    <w:p w14:paraId="7E0385F2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Джем</w:t>
      </w:r>
    </w:p>
    <w:p w14:paraId="68368F45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Выпечка</w:t>
      </w:r>
    </w:p>
    <w:p w14:paraId="10233BBC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Домашний</w:t>
      </w:r>
      <w:r w:rsidRPr="003B2855">
        <w:t xml:space="preserve"> </w:t>
      </w:r>
      <w:r>
        <w:t>хлеб</w:t>
      </w:r>
    </w:p>
    <w:p w14:paraId="32B763D4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Ржаной</w:t>
      </w:r>
      <w:r w:rsidRPr="003B2855">
        <w:t xml:space="preserve"> </w:t>
      </w:r>
      <w:r>
        <w:t>хлеб</w:t>
      </w:r>
    </w:p>
    <w:p w14:paraId="407D8F43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Итальянский</w:t>
      </w:r>
      <w:r w:rsidRPr="003B2855">
        <w:t xml:space="preserve"> </w:t>
      </w:r>
      <w:r>
        <w:t>хлеб</w:t>
      </w:r>
    </w:p>
    <w:p w14:paraId="2BEDCF9D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Рисовый</w:t>
      </w:r>
      <w:r w:rsidRPr="003B2855">
        <w:t xml:space="preserve"> </w:t>
      </w:r>
      <w:r>
        <w:t>хлеб</w:t>
      </w:r>
    </w:p>
    <w:p w14:paraId="5D427E71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Пирог</w:t>
      </w:r>
    </w:p>
    <w:p w14:paraId="5AF9AF08" w14:textId="77777777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Разморозка</w:t>
      </w:r>
    </w:p>
    <w:p w14:paraId="37BCBB05" w14:textId="2EAAD593" w:rsidR="00993AC3" w:rsidRPr="003B2855" w:rsidRDefault="00993AC3" w:rsidP="00993AC3">
      <w:pPr>
        <w:pStyle w:val="a4"/>
        <w:numPr>
          <w:ilvl w:val="0"/>
          <w:numId w:val="47"/>
        </w:numPr>
        <w:spacing w:after="160" w:line="259" w:lineRule="auto"/>
      </w:pPr>
      <w:r>
        <w:t>Смешанная</w:t>
      </w:r>
      <w:r w:rsidRPr="003B2855">
        <w:t xml:space="preserve"> </w:t>
      </w:r>
      <w:r>
        <w:t>выпечка</w:t>
      </w:r>
      <w:r w:rsidR="00A03A3A">
        <w:t xml:space="preserve"> / Тушение с помешиванием</w:t>
      </w:r>
    </w:p>
    <w:p w14:paraId="5E5F84FB" w14:textId="441ACD8D" w:rsidR="00993AC3" w:rsidRPr="00AB445B" w:rsidRDefault="00993AC3" w:rsidP="00993AC3">
      <w:pPr>
        <w:rPr>
          <w:b/>
          <w:bCs/>
        </w:rPr>
      </w:pPr>
      <w:r>
        <w:rPr>
          <w:b/>
          <w:bCs/>
        </w:rPr>
        <w:t>Приготовление т</w:t>
      </w:r>
      <w:r w:rsidRPr="00AB445B">
        <w:rPr>
          <w:b/>
          <w:bCs/>
        </w:rPr>
        <w:t>ест</w:t>
      </w:r>
      <w:r>
        <w:rPr>
          <w:b/>
          <w:bCs/>
        </w:rPr>
        <w:t>а в хлебопечке</w:t>
      </w:r>
      <w:r w:rsidRPr="00AB445B">
        <w:t xml:space="preserve"> </w:t>
      </w:r>
      <w:proofErr w:type="spellStart"/>
      <w:r w:rsidRPr="00AB445B">
        <w:rPr>
          <w:b/>
          <w:bCs/>
        </w:rPr>
        <w:t>Ramicom</w:t>
      </w:r>
      <w:proofErr w:type="spellEnd"/>
      <w:r w:rsidRPr="00AB445B">
        <w:rPr>
          <w:b/>
          <w:bCs/>
        </w:rPr>
        <w:t xml:space="preserve"> </w:t>
      </w:r>
      <w:r w:rsidR="005A6707" w:rsidRPr="005A6707">
        <w:rPr>
          <w:b/>
          <w:bCs/>
        </w:rPr>
        <w:t>Premium Style</w:t>
      </w:r>
      <w:r w:rsidR="005A6707" w:rsidRPr="00321BF7">
        <w:rPr>
          <w:b/>
          <w:bCs/>
        </w:rPr>
        <w:t xml:space="preserve"> </w:t>
      </w:r>
      <w:r w:rsidRPr="00AB445B">
        <w:rPr>
          <w:b/>
          <w:bCs/>
        </w:rPr>
        <w:t>RB8</w:t>
      </w:r>
      <w:r w:rsidR="001758A5">
        <w:rPr>
          <w:b/>
          <w:bCs/>
        </w:rPr>
        <w:t>1</w:t>
      </w:r>
      <w:r w:rsidRPr="00AB445B">
        <w:rPr>
          <w:b/>
          <w:bCs/>
        </w:rPr>
        <w:t>00</w:t>
      </w:r>
      <w:r w:rsidR="001758A5" w:rsidRPr="001758A5">
        <w:rPr>
          <w:b/>
          <w:bCs/>
        </w:rPr>
        <w:t xml:space="preserve"> </w:t>
      </w:r>
      <w:r w:rsidR="001758A5">
        <w:rPr>
          <w:b/>
          <w:bCs/>
        </w:rPr>
        <w:t>с дополнительной формой для выпечки</w:t>
      </w:r>
      <w:r w:rsidR="001758A5" w:rsidRPr="005A6707">
        <w:rPr>
          <w:b/>
          <w:bCs/>
        </w:rPr>
        <w:t xml:space="preserve"> </w:t>
      </w:r>
      <w:r w:rsidR="001758A5" w:rsidRPr="001758A5">
        <w:rPr>
          <w:b/>
          <w:bCs/>
        </w:rPr>
        <w:t>RA9100</w:t>
      </w:r>
      <w:r>
        <w:rPr>
          <w:b/>
          <w:bCs/>
        </w:rPr>
        <w:t>:</w:t>
      </w:r>
    </w:p>
    <w:p w14:paraId="117D8D0B" w14:textId="77777777" w:rsidR="00993AC3" w:rsidRDefault="00993AC3" w:rsidP="00993AC3">
      <w:pPr>
        <w:pStyle w:val="a4"/>
        <w:numPr>
          <w:ilvl w:val="0"/>
          <w:numId w:val="46"/>
        </w:numPr>
        <w:spacing w:after="160" w:line="259" w:lineRule="auto"/>
      </w:pPr>
      <w:r>
        <w:t>Ферментированное тесто</w:t>
      </w:r>
    </w:p>
    <w:p w14:paraId="18989C24" w14:textId="77777777" w:rsidR="00993AC3" w:rsidRPr="003B2855" w:rsidRDefault="00993AC3" w:rsidP="00993AC3">
      <w:pPr>
        <w:pStyle w:val="a4"/>
        <w:numPr>
          <w:ilvl w:val="0"/>
          <w:numId w:val="46"/>
        </w:numPr>
        <w:spacing w:after="160" w:line="259" w:lineRule="auto"/>
      </w:pPr>
      <w:r>
        <w:t>Тесто</w:t>
      </w:r>
      <w:r w:rsidRPr="003B2855">
        <w:t xml:space="preserve"> </w:t>
      </w:r>
      <w:r>
        <w:t>для</w:t>
      </w:r>
      <w:r w:rsidRPr="003B2855">
        <w:t xml:space="preserve"> </w:t>
      </w:r>
      <w:r>
        <w:t>пиццы</w:t>
      </w:r>
    </w:p>
    <w:p w14:paraId="31AACCF2" w14:textId="77777777" w:rsidR="00993AC3" w:rsidRDefault="00993AC3" w:rsidP="00993AC3">
      <w:pPr>
        <w:pStyle w:val="a4"/>
        <w:numPr>
          <w:ilvl w:val="0"/>
          <w:numId w:val="46"/>
        </w:numPr>
        <w:spacing w:after="160" w:line="259" w:lineRule="auto"/>
      </w:pPr>
      <w:r>
        <w:t>Тесто для цельнозернового хлеба</w:t>
      </w:r>
    </w:p>
    <w:p w14:paraId="00853EC7" w14:textId="77777777" w:rsidR="00993AC3" w:rsidRDefault="00993AC3" w:rsidP="00993AC3">
      <w:pPr>
        <w:pStyle w:val="a4"/>
        <w:numPr>
          <w:ilvl w:val="0"/>
          <w:numId w:val="46"/>
        </w:numPr>
        <w:spacing w:after="160" w:line="259" w:lineRule="auto"/>
      </w:pPr>
      <w:r>
        <w:t>Тесто для бриошей</w:t>
      </w:r>
    </w:p>
    <w:p w14:paraId="12C60A20" w14:textId="77777777" w:rsidR="00993AC3" w:rsidRDefault="00993AC3" w:rsidP="00993AC3">
      <w:pPr>
        <w:pStyle w:val="a4"/>
        <w:numPr>
          <w:ilvl w:val="0"/>
          <w:numId w:val="46"/>
        </w:numPr>
        <w:spacing w:after="160" w:line="259" w:lineRule="auto"/>
      </w:pPr>
      <w:r>
        <w:t>Мягкое хлебное тесто</w:t>
      </w:r>
    </w:p>
    <w:p w14:paraId="527F1915" w14:textId="77777777" w:rsidR="00993AC3" w:rsidRDefault="00993AC3" w:rsidP="00993AC3">
      <w:pPr>
        <w:pStyle w:val="a4"/>
        <w:numPr>
          <w:ilvl w:val="0"/>
          <w:numId w:val="46"/>
        </w:numPr>
        <w:spacing w:after="160" w:line="259" w:lineRule="auto"/>
      </w:pPr>
      <w:r>
        <w:t>Тесто для французского хлеба</w:t>
      </w:r>
    </w:p>
    <w:p w14:paraId="70F22D74" w14:textId="77777777" w:rsidR="00993AC3" w:rsidRPr="00471D86" w:rsidRDefault="00993AC3" w:rsidP="00993AC3">
      <w:pPr>
        <w:pStyle w:val="a4"/>
        <w:numPr>
          <w:ilvl w:val="0"/>
          <w:numId w:val="46"/>
        </w:numPr>
        <w:spacing w:after="160" w:line="259" w:lineRule="auto"/>
      </w:pPr>
      <w:r>
        <w:t>Тесто для ржаного хлеба</w:t>
      </w:r>
    </w:p>
    <w:p w14:paraId="15C6B62D" w14:textId="77777777" w:rsidR="00993AC3" w:rsidRPr="00D12836" w:rsidRDefault="00993AC3" w:rsidP="00993AC3">
      <w:pPr>
        <w:rPr>
          <w:b/>
          <w:bCs/>
        </w:rPr>
      </w:pPr>
      <w:r w:rsidRPr="00D12836">
        <w:rPr>
          <w:b/>
          <w:bCs/>
        </w:rPr>
        <w:t>Комплектация:</w:t>
      </w:r>
    </w:p>
    <w:p w14:paraId="034799B8" w14:textId="77777777" w:rsidR="00993AC3" w:rsidRDefault="00993AC3" w:rsidP="00993AC3">
      <w:pPr>
        <w:pStyle w:val="a4"/>
        <w:numPr>
          <w:ilvl w:val="0"/>
          <w:numId w:val="48"/>
        </w:numPr>
        <w:spacing w:after="160" w:line="259" w:lineRule="auto"/>
      </w:pPr>
      <w:r>
        <w:t xml:space="preserve">Хлебопечка </w:t>
      </w:r>
    </w:p>
    <w:p w14:paraId="6CE0D240" w14:textId="77777777" w:rsidR="00993AC3" w:rsidRDefault="00993AC3" w:rsidP="00993AC3">
      <w:pPr>
        <w:pStyle w:val="a4"/>
        <w:numPr>
          <w:ilvl w:val="0"/>
          <w:numId w:val="48"/>
        </w:numPr>
        <w:spacing w:after="160" w:line="259" w:lineRule="auto"/>
      </w:pPr>
      <w:r>
        <w:t xml:space="preserve">Форма для хлеба </w:t>
      </w:r>
    </w:p>
    <w:p w14:paraId="07EEDA1E" w14:textId="77777777" w:rsidR="00993AC3" w:rsidRDefault="00993AC3" w:rsidP="00993AC3">
      <w:pPr>
        <w:pStyle w:val="a4"/>
        <w:numPr>
          <w:ilvl w:val="0"/>
          <w:numId w:val="48"/>
        </w:numPr>
        <w:spacing w:after="160" w:line="259" w:lineRule="auto"/>
      </w:pPr>
      <w:r>
        <w:t xml:space="preserve">Мерная чашка </w:t>
      </w:r>
    </w:p>
    <w:p w14:paraId="7132547D" w14:textId="77777777" w:rsidR="00993AC3" w:rsidRDefault="00993AC3" w:rsidP="00993AC3">
      <w:pPr>
        <w:pStyle w:val="a4"/>
        <w:numPr>
          <w:ilvl w:val="0"/>
          <w:numId w:val="48"/>
        </w:numPr>
        <w:spacing w:after="160" w:line="259" w:lineRule="auto"/>
      </w:pPr>
      <w:r>
        <w:t xml:space="preserve">Мерная ложка </w:t>
      </w:r>
    </w:p>
    <w:p w14:paraId="32E023F7" w14:textId="77777777" w:rsidR="00993AC3" w:rsidRDefault="00993AC3" w:rsidP="00993AC3">
      <w:pPr>
        <w:pStyle w:val="a4"/>
        <w:numPr>
          <w:ilvl w:val="0"/>
          <w:numId w:val="48"/>
        </w:numPr>
        <w:spacing w:after="160" w:line="259" w:lineRule="auto"/>
      </w:pPr>
      <w:r>
        <w:t xml:space="preserve">Крюк </w:t>
      </w:r>
    </w:p>
    <w:p w14:paraId="5BD08B94" w14:textId="77777777" w:rsidR="00993AC3" w:rsidRDefault="00993AC3" w:rsidP="00993AC3">
      <w:pPr>
        <w:pStyle w:val="a4"/>
        <w:numPr>
          <w:ilvl w:val="0"/>
          <w:numId w:val="48"/>
        </w:numPr>
        <w:spacing w:after="160" w:line="259" w:lineRule="auto"/>
      </w:pPr>
      <w:r>
        <w:t>Лопатка для замеса</w:t>
      </w:r>
    </w:p>
    <w:p w14:paraId="6A87863A" w14:textId="77777777" w:rsidR="00993AC3" w:rsidRDefault="00993AC3" w:rsidP="00993AC3">
      <w:pPr>
        <w:pStyle w:val="a4"/>
        <w:numPr>
          <w:ilvl w:val="0"/>
          <w:numId w:val="48"/>
        </w:numPr>
        <w:spacing w:after="160" w:line="259" w:lineRule="auto"/>
      </w:pPr>
      <w:r>
        <w:t>Инструкция по эксплуатации с рецептами</w:t>
      </w:r>
    </w:p>
    <w:p w14:paraId="6C355AA0" w14:textId="77777777" w:rsidR="00993AC3" w:rsidRPr="00D12836" w:rsidRDefault="00993AC3" w:rsidP="00993AC3">
      <w:pPr>
        <w:rPr>
          <w:b/>
          <w:bCs/>
        </w:rPr>
      </w:pPr>
      <w:r w:rsidRPr="00D12836">
        <w:rPr>
          <w:b/>
          <w:bCs/>
        </w:rPr>
        <w:t>Технические характеристики:</w:t>
      </w:r>
    </w:p>
    <w:p w14:paraId="55E29A1E" w14:textId="77777777" w:rsidR="00993AC3" w:rsidRDefault="00993AC3" w:rsidP="00993AC3">
      <w:r>
        <w:t xml:space="preserve">Номинальное напряжение: 220–240 В ~ 50–60 Гц </w:t>
      </w:r>
    </w:p>
    <w:p w14:paraId="713F639C" w14:textId="4F093E8B" w:rsidR="00993AC3" w:rsidRDefault="00993AC3" w:rsidP="00993AC3">
      <w:r>
        <w:t xml:space="preserve">Мощность нагрева: </w:t>
      </w:r>
      <w:r w:rsidR="00A03A3A">
        <w:t>5</w:t>
      </w:r>
      <w:r>
        <w:t xml:space="preserve">00 Вт </w:t>
      </w:r>
    </w:p>
    <w:p w14:paraId="27DD5B66" w14:textId="77777777" w:rsidR="00993AC3" w:rsidRDefault="00993AC3" w:rsidP="00993AC3">
      <w:r>
        <w:t xml:space="preserve">Мощность двигателя: 100 Вт </w:t>
      </w:r>
    </w:p>
    <w:p w14:paraId="7208181E" w14:textId="77777777" w:rsidR="00993AC3" w:rsidRDefault="00993AC3" w:rsidP="00993AC3">
      <w:r>
        <w:t xml:space="preserve">Класс защиты: I </w:t>
      </w:r>
    </w:p>
    <w:p w14:paraId="3B921C5A" w14:textId="77777777" w:rsidR="00993AC3" w:rsidRDefault="00993AC3" w:rsidP="00993AC3">
      <w:r>
        <w:t xml:space="preserve">Вес хлебопечки: 5,5 кг </w:t>
      </w:r>
    </w:p>
    <w:p w14:paraId="6F56806F" w14:textId="51D6E126" w:rsidR="00993AC3" w:rsidRDefault="00993AC3" w:rsidP="00993AC3">
      <w:r>
        <w:t xml:space="preserve">Вес в упаковке: </w:t>
      </w:r>
      <w:r w:rsidR="00997D7B">
        <w:t>5</w:t>
      </w:r>
      <w:r>
        <w:t>,</w:t>
      </w:r>
      <w:r w:rsidR="00A03A3A">
        <w:t>8</w:t>
      </w:r>
      <w:r>
        <w:t xml:space="preserve"> кг</w:t>
      </w:r>
    </w:p>
    <w:p w14:paraId="648A1710" w14:textId="77777777" w:rsidR="00993AC3" w:rsidRDefault="00993AC3" w:rsidP="00993AC3">
      <w:r>
        <w:lastRenderedPageBreak/>
        <w:t>Размеры хлебопечки (В x Ш x Г): 350 х 225 х 290 мм</w:t>
      </w:r>
    </w:p>
    <w:p w14:paraId="20A39AA7" w14:textId="77777777" w:rsidR="00993AC3" w:rsidRPr="00720937" w:rsidRDefault="00993AC3" w:rsidP="00993AC3">
      <w:r>
        <w:t xml:space="preserve">Размеры упаковки (В x Ш x Г): 350 х 390 х 305 мм  </w:t>
      </w:r>
    </w:p>
    <w:p w14:paraId="3F70CA57" w14:textId="77777777" w:rsidR="00993AC3" w:rsidRDefault="00993AC3" w:rsidP="00993AC3">
      <w:pPr>
        <w:pBdr>
          <w:bottom w:val="single" w:sz="6" w:space="1" w:color="auto"/>
        </w:pBdr>
      </w:pPr>
    </w:p>
    <w:p w14:paraId="16E82A47" w14:textId="064F49B3" w:rsidR="001758A5" w:rsidRPr="002731A5" w:rsidRDefault="001758A5" w:rsidP="001758A5">
      <w:pPr>
        <w:rPr>
          <w:rFonts w:asciiTheme="minorHAnsi" w:hAnsiTheme="minorHAnsi" w:cstheme="minorHAnsi"/>
          <w:lang w:val="en-US" w:eastAsia="ja-JP"/>
        </w:rPr>
      </w:pPr>
      <w:r>
        <w:rPr>
          <w:rFonts w:asciiTheme="minorHAnsi" w:hAnsiTheme="minorHAnsi" w:cstheme="minorHAnsi"/>
          <w:noProof/>
          <w:lang w:val="en-US" w:eastAsia="ja-JP"/>
        </w:rPr>
        <w:drawing>
          <wp:inline distT="0" distB="0" distL="0" distR="0" wp14:anchorId="2ACAFDA5" wp14:editId="588FFDE3">
            <wp:extent cx="1143000" cy="1143000"/>
            <wp:effectExtent l="0" t="0" r="0" b="0"/>
            <wp:docPr id="1574942960" name="Рисунок 2" descr="Изображение выглядит как Бытовая техника, кухонный прибор, в помещении, устройств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942960" name="Рисунок 2" descr="Изображение выглядит как Бытовая техника, кухонный прибор, в помещении, устройство&#10;&#10;Автоматически созданное описание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AB00C" w14:textId="33C04790" w:rsidR="001758A5" w:rsidRPr="001758A5" w:rsidRDefault="001758A5" w:rsidP="001758A5">
      <w:pPr>
        <w:pStyle w:val="1"/>
      </w:pPr>
      <w:bookmarkStart w:id="2" w:name="_Toc158290329"/>
      <w:r w:rsidRPr="001758A5">
        <w:t xml:space="preserve">Хлебопечка 23-в-1 </w:t>
      </w:r>
      <w:proofErr w:type="spellStart"/>
      <w:r w:rsidRPr="001758A5">
        <w:t>Ramicom</w:t>
      </w:r>
      <w:proofErr w:type="spellEnd"/>
      <w:r w:rsidRPr="001758A5">
        <w:t xml:space="preserve"> RB8100 с дополнительной формой RB8100RA9100</w:t>
      </w:r>
      <w:bookmarkEnd w:id="2"/>
    </w:p>
    <w:p w14:paraId="2630966D" w14:textId="7A16676E" w:rsidR="001758A5" w:rsidRPr="009F1825" w:rsidRDefault="001758A5" w:rsidP="001758A5">
      <w:r>
        <w:t xml:space="preserve">В комплект входит </w:t>
      </w:r>
      <w:r w:rsidRPr="001758A5">
        <w:t xml:space="preserve">Хлебопечка 23-в-1 </w:t>
      </w:r>
      <w:proofErr w:type="spellStart"/>
      <w:r w:rsidRPr="001758A5">
        <w:t>Ramicom</w:t>
      </w:r>
      <w:proofErr w:type="spellEnd"/>
      <w:r w:rsidRPr="001758A5">
        <w:t xml:space="preserve"> Premium Style RB8100</w:t>
      </w:r>
      <w:r>
        <w:t xml:space="preserve"> и вторая, дополнительная форма </w:t>
      </w:r>
      <w:r w:rsidRPr="001758A5">
        <w:t xml:space="preserve">для выпечки хлеба </w:t>
      </w:r>
      <w:proofErr w:type="spellStart"/>
      <w:r w:rsidRPr="001758A5">
        <w:t>Ramicom</w:t>
      </w:r>
      <w:proofErr w:type="spellEnd"/>
      <w:r w:rsidRPr="001758A5">
        <w:t xml:space="preserve"> RA9100</w:t>
      </w:r>
      <w:r>
        <w:t xml:space="preserve">. </w:t>
      </w:r>
      <w:r w:rsidRPr="00993AC3">
        <w:t xml:space="preserve">Хлебопечка </w:t>
      </w:r>
      <w:proofErr w:type="spellStart"/>
      <w:r w:rsidRPr="00993AC3">
        <w:t>Rami</w:t>
      </w:r>
      <w:proofErr w:type="spellEnd"/>
      <w:r>
        <w:rPr>
          <w:lang w:val="en-US"/>
        </w:rPr>
        <w:t>com</w:t>
      </w:r>
      <w:r w:rsidRPr="00993AC3">
        <w:t xml:space="preserve"> </w:t>
      </w:r>
      <w:r w:rsidRPr="005A6707">
        <w:t xml:space="preserve">Premium Style </w:t>
      </w:r>
      <w:r>
        <w:rPr>
          <w:lang w:val="en-US"/>
        </w:rPr>
        <w:t>RB</w:t>
      </w:r>
      <w:r w:rsidRPr="00993AC3">
        <w:t xml:space="preserve">8100 — это идеальное решение для тех, кто любит свежий и домашний хлеб. Благодаря мощному мотору и большой чаше, вы можете приготовить до 1 кг ароматного хлеба. </w:t>
      </w:r>
      <w:r>
        <w:t>В разнообразных режимах</w:t>
      </w:r>
      <w:r w:rsidRPr="00993AC3">
        <w:t xml:space="preserve"> </w:t>
      </w:r>
      <w:r>
        <w:t xml:space="preserve">приготовления хлебопечь </w:t>
      </w:r>
      <w:r w:rsidRPr="00993AC3">
        <w:t xml:space="preserve">позволяет выбрать одну из трёх степеней </w:t>
      </w:r>
      <w:proofErr w:type="spellStart"/>
      <w:r w:rsidRPr="00993AC3">
        <w:t>подрумянивания</w:t>
      </w:r>
      <w:proofErr w:type="spellEnd"/>
      <w:r w:rsidRPr="00993AC3">
        <w:t xml:space="preserve"> корочки,</w:t>
      </w:r>
      <w:r>
        <w:t xml:space="preserve"> настроить прочие параметры на свой вкус,</w:t>
      </w:r>
      <w:r w:rsidRPr="00993AC3">
        <w:t xml:space="preserve"> а </w:t>
      </w:r>
      <w:r>
        <w:t>таймер</w:t>
      </w:r>
      <w:r w:rsidRPr="00993AC3">
        <w:t xml:space="preserve"> — начать приготовление в нужное время.</w:t>
      </w:r>
      <w:r>
        <w:t xml:space="preserve"> Заранее подготовлены </w:t>
      </w:r>
      <w:r w:rsidRPr="007A063D">
        <w:t>23 программы: 16 программ выпечки, 7 программ для подгот</w:t>
      </w:r>
      <w:r>
        <w:t>о</w:t>
      </w:r>
      <w:r w:rsidRPr="007A063D">
        <w:t>вки теста</w:t>
      </w:r>
      <w:r>
        <w:t xml:space="preserve">. Мощность этой хлебопечки составляет 500 ватт, вы сможете приготовить хлеб от 750 граммов до 1 килограмма. </w:t>
      </w:r>
    </w:p>
    <w:p w14:paraId="310793D0" w14:textId="77777777" w:rsidR="001758A5" w:rsidRDefault="001758A5" w:rsidP="001758A5">
      <w:r>
        <w:t>Одним из главных преимуществ хлебопечки является ее компактность и удобство использования. Она легко помещается на кухне и не занимает много места. Кроме того, устройство имеет стильный дизайн, который отлично впишется в любой интерьер.</w:t>
      </w:r>
    </w:p>
    <w:p w14:paraId="0ABE5F98" w14:textId="77777777" w:rsidR="001758A5" w:rsidRDefault="001758A5" w:rsidP="001758A5">
      <w:r>
        <w:t xml:space="preserve">Домашняя хлебопечь </w:t>
      </w:r>
      <w:proofErr w:type="spellStart"/>
      <w:r w:rsidRPr="00702F7D">
        <w:t>Ramicom</w:t>
      </w:r>
      <w:proofErr w:type="spellEnd"/>
      <w:r w:rsidRPr="007A063D">
        <w:t xml:space="preserve"> </w:t>
      </w:r>
      <w:r w:rsidRPr="005A6707">
        <w:t xml:space="preserve">Premium Style </w:t>
      </w:r>
      <w:r>
        <w:t>RB8100 также обладает высокой производительностью и скоростью приготовления хлеба. Она может выпекать хлеб быстро и качественно, что позволяет экономить время и силы. Кроме того, она оснащена функцией автоматического поддержания температуры, что гарантирует свежесть и качество хлеба.</w:t>
      </w:r>
    </w:p>
    <w:p w14:paraId="4465F334" w14:textId="77777777" w:rsidR="001758A5" w:rsidRDefault="001758A5" w:rsidP="001758A5">
      <w:r>
        <w:t xml:space="preserve">Хлебопечь </w:t>
      </w:r>
      <w:proofErr w:type="spellStart"/>
      <w:r w:rsidRPr="00702F7D">
        <w:t>Ramicom</w:t>
      </w:r>
      <w:proofErr w:type="spellEnd"/>
      <w:r>
        <w:t xml:space="preserve"> </w:t>
      </w:r>
      <w:r w:rsidRPr="005A6707">
        <w:t>Premium Style RB8100</w:t>
      </w:r>
      <w:r>
        <w:t xml:space="preserve"> </w:t>
      </w:r>
      <w:r w:rsidRPr="00993AC3">
        <w:t xml:space="preserve">также легко чистится и имеет компактный размер, что позволяет легко хранить ее на кухне. В общем, хлебопечка </w:t>
      </w:r>
      <w:proofErr w:type="spellStart"/>
      <w:r w:rsidRPr="00993AC3">
        <w:t>Rami</w:t>
      </w:r>
      <w:proofErr w:type="spellEnd"/>
      <w:r>
        <w:rPr>
          <w:lang w:val="en-US"/>
        </w:rPr>
        <w:t>com</w:t>
      </w:r>
      <w:r w:rsidRPr="00993AC3">
        <w:t xml:space="preserve"> – это отличное вложение для тех, кто ценит домашний уют и вкусную еду.</w:t>
      </w:r>
      <w:r>
        <w:t xml:space="preserve">   </w:t>
      </w:r>
    </w:p>
    <w:p w14:paraId="162FF972" w14:textId="05A133AF" w:rsidR="001758A5" w:rsidRPr="00230217" w:rsidRDefault="001758A5" w:rsidP="001758A5">
      <w:pPr>
        <w:rPr>
          <w:b/>
          <w:bCs/>
        </w:rPr>
      </w:pPr>
      <w:proofErr w:type="spellStart"/>
      <w:r w:rsidRPr="00230217">
        <w:rPr>
          <w:b/>
          <w:bCs/>
        </w:rPr>
        <w:t>Ramicom</w:t>
      </w:r>
      <w:proofErr w:type="spellEnd"/>
      <w:r w:rsidRPr="00230217">
        <w:rPr>
          <w:b/>
          <w:bCs/>
        </w:rPr>
        <w:t xml:space="preserve"> </w:t>
      </w:r>
      <w:r w:rsidRPr="005A6707">
        <w:rPr>
          <w:b/>
          <w:bCs/>
        </w:rPr>
        <w:t>Premium Style</w:t>
      </w:r>
      <w:r>
        <w:rPr>
          <w:b/>
          <w:bCs/>
        </w:rPr>
        <w:t xml:space="preserve"> </w:t>
      </w:r>
      <w:r w:rsidRPr="001758A5">
        <w:rPr>
          <w:b/>
          <w:bCs/>
        </w:rPr>
        <w:t>RB8100</w:t>
      </w:r>
      <w:r>
        <w:rPr>
          <w:b/>
          <w:bCs/>
        </w:rPr>
        <w:t xml:space="preserve"> с дополнительной формой для выпечки</w:t>
      </w:r>
      <w:r w:rsidRPr="005A6707">
        <w:rPr>
          <w:b/>
          <w:bCs/>
        </w:rPr>
        <w:t xml:space="preserve"> </w:t>
      </w:r>
      <w:r w:rsidRPr="001758A5">
        <w:rPr>
          <w:b/>
          <w:bCs/>
        </w:rPr>
        <w:t>RA9100</w:t>
      </w:r>
      <w:r>
        <w:rPr>
          <w:b/>
          <w:bCs/>
        </w:rPr>
        <w:t xml:space="preserve"> </w:t>
      </w:r>
      <w:r w:rsidRPr="00230217">
        <w:rPr>
          <w:b/>
          <w:bCs/>
        </w:rPr>
        <w:t xml:space="preserve">– </w:t>
      </w:r>
      <w:r>
        <w:rPr>
          <w:b/>
          <w:bCs/>
        </w:rPr>
        <w:t xml:space="preserve">это </w:t>
      </w:r>
      <w:r w:rsidRPr="00230217">
        <w:rPr>
          <w:b/>
          <w:bCs/>
        </w:rPr>
        <w:t>не только хлебопечка.</w:t>
      </w:r>
    </w:p>
    <w:p w14:paraId="49813EF0" w14:textId="1F0157AD" w:rsidR="001758A5" w:rsidRDefault="001758A5" w:rsidP="001758A5">
      <w:r>
        <w:t xml:space="preserve">В хлебопечке </w:t>
      </w:r>
      <w:proofErr w:type="spellStart"/>
      <w:r>
        <w:t>Ramicom</w:t>
      </w:r>
      <w:proofErr w:type="spellEnd"/>
      <w:r>
        <w:t xml:space="preserve"> </w:t>
      </w:r>
      <w:r w:rsidRPr="005A6707">
        <w:t xml:space="preserve">Premium Style </w:t>
      </w:r>
      <w:r>
        <w:t xml:space="preserve">RB8100 можно не только приготовить хлеб или джем. В режиме программы номер 16 можно потушить мясо, рыбу, овощи. Например, вы можете без лишних хлопот приготовить курицу с картофелем или рыбу с овощами. В процессе приготовления хлебопечка самостоятельно помешивает еду, а антипригарное покрытие нового поколения позволяет готовить </w:t>
      </w:r>
      <w:r>
        <w:lastRenderedPageBreak/>
        <w:t>здоровую пищу с минимальным количеством масла или вовсе без него в зависимости от блюда. Оптимально для приготовления 2–3 порций.</w:t>
      </w:r>
    </w:p>
    <w:p w14:paraId="7E5863B0" w14:textId="77777777" w:rsidR="001758A5" w:rsidRDefault="001758A5" w:rsidP="001758A5">
      <w:r>
        <w:t>В комплектацию входит инструкция с подробными рецептами приготовления вкусного хлеба и прочей выпечки из разных ингредиентов. Специально предусмотренный автоматический диспенсер</w:t>
      </w:r>
      <w:r w:rsidRPr="009F1825">
        <w:t xml:space="preserve"> для орехов</w:t>
      </w:r>
      <w:r>
        <w:t xml:space="preserve">, </w:t>
      </w:r>
      <w:r w:rsidRPr="009F1825">
        <w:t>семян</w:t>
      </w:r>
      <w:r>
        <w:t xml:space="preserve">, </w:t>
      </w:r>
      <w:r w:rsidRPr="009F1825">
        <w:t>фруктов</w:t>
      </w:r>
      <w:r>
        <w:t xml:space="preserve"> </w:t>
      </w:r>
      <w:r w:rsidRPr="009F1825">
        <w:t>и т.</w:t>
      </w:r>
      <w:r>
        <w:t xml:space="preserve"> </w:t>
      </w:r>
      <w:r w:rsidRPr="009F1825">
        <w:t>д.</w:t>
      </w:r>
      <w:r>
        <w:t xml:space="preserve"> поможет придать особенный, неповторимый вкус.</w:t>
      </w:r>
    </w:p>
    <w:p w14:paraId="1FF5435C" w14:textId="5D9B0434" w:rsidR="001758A5" w:rsidRPr="001758A5" w:rsidRDefault="001758A5" w:rsidP="001758A5">
      <w:pPr>
        <w:rPr>
          <w:b/>
          <w:bCs/>
        </w:rPr>
      </w:pPr>
      <w:r w:rsidRPr="00702F7D">
        <w:rPr>
          <w:b/>
          <w:bCs/>
        </w:rPr>
        <w:t>Хлебопечь</w:t>
      </w:r>
      <w:r w:rsidRPr="001758A5">
        <w:rPr>
          <w:b/>
          <w:bCs/>
        </w:rPr>
        <w:t xml:space="preserve"> 23-</w:t>
      </w:r>
      <w:r w:rsidRPr="00702F7D">
        <w:rPr>
          <w:b/>
          <w:bCs/>
        </w:rPr>
        <w:t>в</w:t>
      </w:r>
      <w:r w:rsidRPr="001758A5">
        <w:rPr>
          <w:b/>
          <w:bCs/>
        </w:rPr>
        <w:t xml:space="preserve">-1 </w:t>
      </w:r>
      <w:proofErr w:type="spellStart"/>
      <w:r w:rsidRPr="005A6707">
        <w:rPr>
          <w:b/>
          <w:bCs/>
          <w:lang w:val="en-US"/>
        </w:rPr>
        <w:t>Ramicom</w:t>
      </w:r>
      <w:proofErr w:type="spellEnd"/>
      <w:r w:rsidRPr="001758A5">
        <w:rPr>
          <w:b/>
          <w:bCs/>
        </w:rPr>
        <w:t xml:space="preserve"> </w:t>
      </w:r>
      <w:r w:rsidRPr="005A6707">
        <w:rPr>
          <w:b/>
          <w:bCs/>
          <w:lang w:val="en-US"/>
        </w:rPr>
        <w:t>Premium</w:t>
      </w:r>
      <w:r w:rsidRPr="001758A5">
        <w:rPr>
          <w:b/>
          <w:bCs/>
        </w:rPr>
        <w:t xml:space="preserve"> </w:t>
      </w:r>
      <w:r w:rsidRPr="005A6707">
        <w:rPr>
          <w:b/>
          <w:bCs/>
          <w:lang w:val="en-US"/>
        </w:rPr>
        <w:t>Style</w:t>
      </w:r>
      <w:r w:rsidRPr="001758A5">
        <w:rPr>
          <w:b/>
          <w:bCs/>
        </w:rPr>
        <w:t xml:space="preserve"> </w:t>
      </w:r>
      <w:r w:rsidRPr="00702F7D">
        <w:rPr>
          <w:b/>
          <w:bCs/>
          <w:lang w:val="en-US"/>
        </w:rPr>
        <w:t>RB</w:t>
      </w:r>
      <w:r w:rsidRPr="001758A5">
        <w:rPr>
          <w:b/>
          <w:bCs/>
        </w:rPr>
        <w:t xml:space="preserve">8100 </w:t>
      </w:r>
      <w:r>
        <w:rPr>
          <w:b/>
          <w:bCs/>
        </w:rPr>
        <w:t>с дополнительной формой для выпечки</w:t>
      </w:r>
      <w:r w:rsidRPr="005A6707">
        <w:rPr>
          <w:b/>
          <w:bCs/>
        </w:rPr>
        <w:t xml:space="preserve"> </w:t>
      </w:r>
      <w:r w:rsidRPr="001758A5">
        <w:rPr>
          <w:b/>
          <w:bCs/>
        </w:rPr>
        <w:t>RA9100</w:t>
      </w:r>
    </w:p>
    <w:p w14:paraId="1F25F3F8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>Компактный корпус и удобная форма.</w:t>
      </w:r>
    </w:p>
    <w:p w14:paraId="0E0D38E1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>23 программы для приготовления хлеба и замеса теста.</w:t>
      </w:r>
    </w:p>
    <w:p w14:paraId="2C4BC3AA" w14:textId="7F5FB9B0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 w:rsidRPr="00230217">
        <w:t>16-я программа позволяет тушить с помешиванием мясо, рыбу, овощи (2–3 порции).</w:t>
      </w:r>
    </w:p>
    <w:p w14:paraId="719E25E0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>Мощность 500 ватт позволяет быстро и без хлопот приготовить вкусный хлеб в домашних условиях.</w:t>
      </w:r>
    </w:p>
    <w:p w14:paraId="5B1FE966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>Размер буханки 750 гр. и 1 кг.</w:t>
      </w:r>
    </w:p>
    <w:p w14:paraId="7249E4F7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>Можно выбрать уровень прожарки корочки.</w:t>
      </w:r>
    </w:p>
    <w:p w14:paraId="17E1BBB0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 xml:space="preserve">Надёжная и безопасная хлебопечка. </w:t>
      </w:r>
    </w:p>
    <w:p w14:paraId="49EA0E67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>Используются только высококачественные современные материалы.</w:t>
      </w:r>
    </w:p>
    <w:p w14:paraId="3337597D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 xml:space="preserve">Функция поддержания постоянной температуры. </w:t>
      </w:r>
    </w:p>
    <w:p w14:paraId="6D70E29B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 xml:space="preserve">Удобный дисплей и реле выбора режимов для максимального комфорта. </w:t>
      </w:r>
    </w:p>
    <w:p w14:paraId="1EB2381E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>Автоматический диспенсер для орехов, семян или сухофруктов.</w:t>
      </w:r>
    </w:p>
    <w:p w14:paraId="361F8847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 xml:space="preserve">В комплекте мерный дозатор, мерная ложка и чашка. </w:t>
      </w:r>
    </w:p>
    <w:p w14:paraId="72BBDA2A" w14:textId="77777777" w:rsidR="001758A5" w:rsidRDefault="001758A5" w:rsidP="001758A5">
      <w:pPr>
        <w:pStyle w:val="a4"/>
        <w:numPr>
          <w:ilvl w:val="0"/>
          <w:numId w:val="45"/>
        </w:numPr>
        <w:spacing w:after="160" w:line="259" w:lineRule="auto"/>
      </w:pPr>
      <w:r>
        <w:t>В комплекте инструкция с рецептами приготовления хлеба и прочей выпечки.</w:t>
      </w:r>
    </w:p>
    <w:p w14:paraId="2BAD7D50" w14:textId="704E3CB9" w:rsidR="001758A5" w:rsidRPr="001758A5" w:rsidRDefault="001758A5" w:rsidP="001758A5">
      <w:pPr>
        <w:rPr>
          <w:b/>
          <w:bCs/>
        </w:rPr>
      </w:pPr>
      <w:r w:rsidRPr="00AB445B">
        <w:rPr>
          <w:b/>
          <w:bCs/>
        </w:rPr>
        <w:t>Меню</w:t>
      </w:r>
      <w:r w:rsidRPr="001758A5">
        <w:rPr>
          <w:b/>
          <w:bCs/>
        </w:rPr>
        <w:t xml:space="preserve"> </w:t>
      </w:r>
      <w:r w:rsidRPr="00AB445B">
        <w:rPr>
          <w:b/>
          <w:bCs/>
        </w:rPr>
        <w:t>выпечки</w:t>
      </w:r>
      <w:r w:rsidRPr="001758A5">
        <w:t xml:space="preserve"> </w:t>
      </w:r>
      <w:proofErr w:type="spellStart"/>
      <w:r w:rsidRPr="005A6707">
        <w:rPr>
          <w:b/>
          <w:bCs/>
          <w:lang w:val="en-US"/>
        </w:rPr>
        <w:t>Ramicom</w:t>
      </w:r>
      <w:proofErr w:type="spellEnd"/>
      <w:r w:rsidRPr="001758A5">
        <w:rPr>
          <w:b/>
          <w:bCs/>
        </w:rPr>
        <w:t xml:space="preserve"> </w:t>
      </w:r>
      <w:r w:rsidRPr="005A6707">
        <w:rPr>
          <w:b/>
          <w:bCs/>
          <w:lang w:val="en-US"/>
        </w:rPr>
        <w:t>Premium</w:t>
      </w:r>
      <w:r w:rsidRPr="001758A5">
        <w:rPr>
          <w:b/>
          <w:bCs/>
        </w:rPr>
        <w:t xml:space="preserve"> </w:t>
      </w:r>
      <w:r w:rsidRPr="005A6707">
        <w:rPr>
          <w:b/>
          <w:bCs/>
          <w:lang w:val="en-US"/>
        </w:rPr>
        <w:t>Style</w:t>
      </w:r>
      <w:r w:rsidRPr="001758A5">
        <w:rPr>
          <w:b/>
          <w:bCs/>
        </w:rPr>
        <w:t xml:space="preserve"> </w:t>
      </w:r>
      <w:r w:rsidRPr="005A6707">
        <w:rPr>
          <w:b/>
          <w:bCs/>
          <w:lang w:val="en-US"/>
        </w:rPr>
        <w:t>RB</w:t>
      </w:r>
      <w:r w:rsidRPr="001758A5">
        <w:rPr>
          <w:b/>
          <w:bCs/>
        </w:rPr>
        <w:t xml:space="preserve">8100 </w:t>
      </w:r>
      <w:r>
        <w:rPr>
          <w:b/>
          <w:bCs/>
        </w:rPr>
        <w:t>с дополнительной формой для выпечки</w:t>
      </w:r>
      <w:r w:rsidRPr="005A6707">
        <w:rPr>
          <w:b/>
          <w:bCs/>
        </w:rPr>
        <w:t xml:space="preserve"> </w:t>
      </w:r>
      <w:r w:rsidRPr="001758A5">
        <w:rPr>
          <w:b/>
          <w:bCs/>
        </w:rPr>
        <w:t>RA9100:</w:t>
      </w:r>
    </w:p>
    <w:p w14:paraId="39AD29E0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Мягкий</w:t>
      </w:r>
      <w:r w:rsidRPr="003B2855">
        <w:t xml:space="preserve"> </w:t>
      </w:r>
      <w:r>
        <w:t>хлеб</w:t>
      </w:r>
    </w:p>
    <w:p w14:paraId="432C389D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Французский</w:t>
      </w:r>
      <w:r w:rsidRPr="003B2855">
        <w:t xml:space="preserve"> </w:t>
      </w:r>
      <w:r>
        <w:t>хлеб</w:t>
      </w:r>
    </w:p>
    <w:p w14:paraId="1284A865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Цельнозерновой</w:t>
      </w:r>
      <w:r w:rsidRPr="003B2855">
        <w:t xml:space="preserve"> </w:t>
      </w:r>
      <w:r>
        <w:t>хлеб</w:t>
      </w:r>
    </w:p>
    <w:p w14:paraId="063CD781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Бриошь</w:t>
      </w:r>
    </w:p>
    <w:p w14:paraId="672414CD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Без</w:t>
      </w:r>
      <w:r w:rsidRPr="003B2855">
        <w:t xml:space="preserve"> </w:t>
      </w:r>
      <w:r>
        <w:t>глютена</w:t>
      </w:r>
    </w:p>
    <w:p w14:paraId="6E3EEB5D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Быстрый</w:t>
      </w:r>
      <w:r w:rsidRPr="003B2855">
        <w:t xml:space="preserve"> </w:t>
      </w:r>
      <w:r>
        <w:t>хлеб</w:t>
      </w:r>
    </w:p>
    <w:p w14:paraId="7ED84864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Сэндвич</w:t>
      </w:r>
    </w:p>
    <w:p w14:paraId="4A5E1D0A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Джем</w:t>
      </w:r>
    </w:p>
    <w:p w14:paraId="178CD417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Выпечка</w:t>
      </w:r>
    </w:p>
    <w:p w14:paraId="10B12676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Домашний</w:t>
      </w:r>
      <w:r w:rsidRPr="003B2855">
        <w:t xml:space="preserve"> </w:t>
      </w:r>
      <w:r>
        <w:t>хлеб</w:t>
      </w:r>
    </w:p>
    <w:p w14:paraId="771D47DE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Ржаной</w:t>
      </w:r>
      <w:r w:rsidRPr="003B2855">
        <w:t xml:space="preserve"> </w:t>
      </w:r>
      <w:r>
        <w:t>хлеб</w:t>
      </w:r>
    </w:p>
    <w:p w14:paraId="395B0908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Итальянский</w:t>
      </w:r>
      <w:r w:rsidRPr="003B2855">
        <w:t xml:space="preserve"> </w:t>
      </w:r>
      <w:r>
        <w:t>хлеб</w:t>
      </w:r>
    </w:p>
    <w:p w14:paraId="74765BA2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Рисовый</w:t>
      </w:r>
      <w:r w:rsidRPr="003B2855">
        <w:t xml:space="preserve"> </w:t>
      </w:r>
      <w:r>
        <w:t>хлеб</w:t>
      </w:r>
    </w:p>
    <w:p w14:paraId="7BA64CFC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Пирог</w:t>
      </w:r>
    </w:p>
    <w:p w14:paraId="35E4588F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Разморозка</w:t>
      </w:r>
    </w:p>
    <w:p w14:paraId="142626EA" w14:textId="77777777" w:rsidR="001758A5" w:rsidRPr="003B2855" w:rsidRDefault="001758A5" w:rsidP="001758A5">
      <w:pPr>
        <w:pStyle w:val="a4"/>
        <w:numPr>
          <w:ilvl w:val="0"/>
          <w:numId w:val="47"/>
        </w:numPr>
        <w:spacing w:after="160" w:line="259" w:lineRule="auto"/>
      </w:pPr>
      <w:r>
        <w:t>Смешанная</w:t>
      </w:r>
      <w:r w:rsidRPr="003B2855">
        <w:t xml:space="preserve"> </w:t>
      </w:r>
      <w:r>
        <w:t>выпечка / Тушение с помешиванием</w:t>
      </w:r>
    </w:p>
    <w:p w14:paraId="16AFA4FE" w14:textId="6E87C05B" w:rsidR="001758A5" w:rsidRPr="00AB445B" w:rsidRDefault="001758A5" w:rsidP="001758A5">
      <w:pPr>
        <w:rPr>
          <w:b/>
          <w:bCs/>
        </w:rPr>
      </w:pPr>
      <w:r>
        <w:rPr>
          <w:b/>
          <w:bCs/>
        </w:rPr>
        <w:t>Приготовление т</w:t>
      </w:r>
      <w:r w:rsidRPr="00AB445B">
        <w:rPr>
          <w:b/>
          <w:bCs/>
        </w:rPr>
        <w:t>ест</w:t>
      </w:r>
      <w:r>
        <w:rPr>
          <w:b/>
          <w:bCs/>
        </w:rPr>
        <w:t>а в хлебопечке</w:t>
      </w:r>
      <w:r w:rsidRPr="00AB445B">
        <w:t xml:space="preserve"> </w:t>
      </w:r>
      <w:proofErr w:type="spellStart"/>
      <w:r w:rsidRPr="00AB445B">
        <w:rPr>
          <w:b/>
          <w:bCs/>
        </w:rPr>
        <w:t>Ramicom</w:t>
      </w:r>
      <w:proofErr w:type="spellEnd"/>
      <w:r w:rsidRPr="00AB445B">
        <w:rPr>
          <w:b/>
          <w:bCs/>
        </w:rPr>
        <w:t xml:space="preserve"> </w:t>
      </w:r>
      <w:r w:rsidRPr="005A6707">
        <w:rPr>
          <w:b/>
          <w:bCs/>
        </w:rPr>
        <w:t>Premium Style</w:t>
      </w:r>
      <w:r w:rsidRPr="00321BF7">
        <w:rPr>
          <w:b/>
          <w:bCs/>
        </w:rPr>
        <w:t xml:space="preserve"> </w:t>
      </w:r>
      <w:r w:rsidRPr="00AB445B">
        <w:rPr>
          <w:b/>
          <w:bCs/>
        </w:rPr>
        <w:t>RB8</w:t>
      </w:r>
      <w:r>
        <w:rPr>
          <w:b/>
          <w:bCs/>
        </w:rPr>
        <w:t>1</w:t>
      </w:r>
      <w:r w:rsidRPr="00AB445B">
        <w:rPr>
          <w:b/>
          <w:bCs/>
        </w:rPr>
        <w:t>00</w:t>
      </w:r>
      <w:r w:rsidRPr="001758A5">
        <w:rPr>
          <w:b/>
          <w:bCs/>
        </w:rPr>
        <w:t xml:space="preserve"> </w:t>
      </w:r>
      <w:r>
        <w:rPr>
          <w:b/>
          <w:bCs/>
        </w:rPr>
        <w:t>с дополнительной формой для выпечки</w:t>
      </w:r>
      <w:r w:rsidRPr="005A6707">
        <w:rPr>
          <w:b/>
          <w:bCs/>
        </w:rPr>
        <w:t xml:space="preserve"> </w:t>
      </w:r>
      <w:r w:rsidRPr="001758A5">
        <w:rPr>
          <w:b/>
          <w:bCs/>
        </w:rPr>
        <w:t>RA9100</w:t>
      </w:r>
      <w:r>
        <w:rPr>
          <w:b/>
          <w:bCs/>
        </w:rPr>
        <w:t>:</w:t>
      </w:r>
    </w:p>
    <w:p w14:paraId="6B5970C6" w14:textId="77777777" w:rsidR="001758A5" w:rsidRDefault="001758A5" w:rsidP="001758A5">
      <w:pPr>
        <w:pStyle w:val="a4"/>
        <w:numPr>
          <w:ilvl w:val="0"/>
          <w:numId w:val="46"/>
        </w:numPr>
        <w:spacing w:after="160" w:line="259" w:lineRule="auto"/>
      </w:pPr>
      <w:r>
        <w:lastRenderedPageBreak/>
        <w:t>Ферментированное тесто</w:t>
      </w:r>
    </w:p>
    <w:p w14:paraId="6148473A" w14:textId="77777777" w:rsidR="001758A5" w:rsidRPr="003B2855" w:rsidRDefault="001758A5" w:rsidP="001758A5">
      <w:pPr>
        <w:pStyle w:val="a4"/>
        <w:numPr>
          <w:ilvl w:val="0"/>
          <w:numId w:val="46"/>
        </w:numPr>
        <w:spacing w:after="160" w:line="259" w:lineRule="auto"/>
      </w:pPr>
      <w:r>
        <w:t>Тесто</w:t>
      </w:r>
      <w:r w:rsidRPr="003B2855">
        <w:t xml:space="preserve"> </w:t>
      </w:r>
      <w:r>
        <w:t>для</w:t>
      </w:r>
      <w:r w:rsidRPr="003B2855">
        <w:t xml:space="preserve"> </w:t>
      </w:r>
      <w:r>
        <w:t>пиццы</w:t>
      </w:r>
    </w:p>
    <w:p w14:paraId="2CE15A1B" w14:textId="77777777" w:rsidR="001758A5" w:rsidRDefault="001758A5" w:rsidP="001758A5">
      <w:pPr>
        <w:pStyle w:val="a4"/>
        <w:numPr>
          <w:ilvl w:val="0"/>
          <w:numId w:val="46"/>
        </w:numPr>
        <w:spacing w:after="160" w:line="259" w:lineRule="auto"/>
      </w:pPr>
      <w:r>
        <w:t>Тесто для цельнозернового хлеба</w:t>
      </w:r>
    </w:p>
    <w:p w14:paraId="5C4A9613" w14:textId="77777777" w:rsidR="001758A5" w:rsidRDefault="001758A5" w:rsidP="001758A5">
      <w:pPr>
        <w:pStyle w:val="a4"/>
        <w:numPr>
          <w:ilvl w:val="0"/>
          <w:numId w:val="46"/>
        </w:numPr>
        <w:spacing w:after="160" w:line="259" w:lineRule="auto"/>
      </w:pPr>
      <w:r>
        <w:t>Тесто для бриошей</w:t>
      </w:r>
    </w:p>
    <w:p w14:paraId="346C2FB2" w14:textId="77777777" w:rsidR="001758A5" w:rsidRDefault="001758A5" w:rsidP="001758A5">
      <w:pPr>
        <w:pStyle w:val="a4"/>
        <w:numPr>
          <w:ilvl w:val="0"/>
          <w:numId w:val="46"/>
        </w:numPr>
        <w:spacing w:after="160" w:line="259" w:lineRule="auto"/>
      </w:pPr>
      <w:r>
        <w:t>Мягкое хлебное тесто</w:t>
      </w:r>
    </w:p>
    <w:p w14:paraId="356E7C82" w14:textId="77777777" w:rsidR="001758A5" w:rsidRDefault="001758A5" w:rsidP="001758A5">
      <w:pPr>
        <w:pStyle w:val="a4"/>
        <w:numPr>
          <w:ilvl w:val="0"/>
          <w:numId w:val="46"/>
        </w:numPr>
        <w:spacing w:after="160" w:line="259" w:lineRule="auto"/>
      </w:pPr>
      <w:r>
        <w:t>Тесто для французского хлеба</w:t>
      </w:r>
    </w:p>
    <w:p w14:paraId="6AAB4D95" w14:textId="77777777" w:rsidR="001758A5" w:rsidRPr="00471D86" w:rsidRDefault="001758A5" w:rsidP="001758A5">
      <w:pPr>
        <w:pStyle w:val="a4"/>
        <w:numPr>
          <w:ilvl w:val="0"/>
          <w:numId w:val="46"/>
        </w:numPr>
        <w:spacing w:after="160" w:line="259" w:lineRule="auto"/>
      </w:pPr>
      <w:r>
        <w:t>Тесто для ржаного хлеба</w:t>
      </w:r>
    </w:p>
    <w:p w14:paraId="48CC3C79" w14:textId="77777777" w:rsidR="001758A5" w:rsidRPr="00D12836" w:rsidRDefault="001758A5" w:rsidP="001758A5">
      <w:pPr>
        <w:rPr>
          <w:b/>
          <w:bCs/>
        </w:rPr>
      </w:pPr>
      <w:r w:rsidRPr="00D12836">
        <w:rPr>
          <w:b/>
          <w:bCs/>
        </w:rPr>
        <w:t>Комплектация:</w:t>
      </w:r>
    </w:p>
    <w:p w14:paraId="5E38C4A6" w14:textId="77777777" w:rsidR="001758A5" w:rsidRDefault="001758A5" w:rsidP="001758A5">
      <w:pPr>
        <w:pStyle w:val="a4"/>
        <w:numPr>
          <w:ilvl w:val="0"/>
          <w:numId w:val="48"/>
        </w:numPr>
        <w:spacing w:after="160" w:line="259" w:lineRule="auto"/>
      </w:pPr>
      <w:r>
        <w:t xml:space="preserve">Хлебопечка </w:t>
      </w:r>
    </w:p>
    <w:p w14:paraId="42DCF437" w14:textId="43213745" w:rsidR="001758A5" w:rsidRDefault="001758A5" w:rsidP="001758A5">
      <w:pPr>
        <w:pStyle w:val="a4"/>
        <w:numPr>
          <w:ilvl w:val="0"/>
          <w:numId w:val="48"/>
        </w:numPr>
        <w:spacing w:after="160" w:line="259" w:lineRule="auto"/>
      </w:pPr>
      <w:r>
        <w:t xml:space="preserve">Форма для хлеба </w:t>
      </w:r>
      <w:r w:rsidR="00085A42">
        <w:t>(2 шт.)</w:t>
      </w:r>
    </w:p>
    <w:p w14:paraId="3191A8A4" w14:textId="77777777" w:rsidR="001758A5" w:rsidRDefault="001758A5" w:rsidP="001758A5">
      <w:pPr>
        <w:pStyle w:val="a4"/>
        <w:numPr>
          <w:ilvl w:val="0"/>
          <w:numId w:val="48"/>
        </w:numPr>
        <w:spacing w:after="160" w:line="259" w:lineRule="auto"/>
      </w:pPr>
      <w:r>
        <w:t xml:space="preserve">Мерная чашка </w:t>
      </w:r>
    </w:p>
    <w:p w14:paraId="3BFF5A12" w14:textId="77777777" w:rsidR="001758A5" w:rsidRDefault="001758A5" w:rsidP="001758A5">
      <w:pPr>
        <w:pStyle w:val="a4"/>
        <w:numPr>
          <w:ilvl w:val="0"/>
          <w:numId w:val="48"/>
        </w:numPr>
        <w:spacing w:after="160" w:line="259" w:lineRule="auto"/>
      </w:pPr>
      <w:r>
        <w:t xml:space="preserve">Мерная ложка </w:t>
      </w:r>
    </w:p>
    <w:p w14:paraId="4E2F2ABF" w14:textId="77777777" w:rsidR="001758A5" w:rsidRDefault="001758A5" w:rsidP="001758A5">
      <w:pPr>
        <w:pStyle w:val="a4"/>
        <w:numPr>
          <w:ilvl w:val="0"/>
          <w:numId w:val="48"/>
        </w:numPr>
        <w:spacing w:after="160" w:line="259" w:lineRule="auto"/>
      </w:pPr>
      <w:r>
        <w:t xml:space="preserve">Крюк </w:t>
      </w:r>
    </w:p>
    <w:p w14:paraId="0287C2CC" w14:textId="77777777" w:rsidR="001758A5" w:rsidRDefault="001758A5" w:rsidP="001758A5">
      <w:pPr>
        <w:pStyle w:val="a4"/>
        <w:numPr>
          <w:ilvl w:val="0"/>
          <w:numId w:val="48"/>
        </w:numPr>
        <w:spacing w:after="160" w:line="259" w:lineRule="auto"/>
      </w:pPr>
      <w:r>
        <w:t>Лопатка для замеса</w:t>
      </w:r>
    </w:p>
    <w:p w14:paraId="2D48C4AF" w14:textId="77777777" w:rsidR="001758A5" w:rsidRDefault="001758A5" w:rsidP="001758A5">
      <w:pPr>
        <w:pStyle w:val="a4"/>
        <w:numPr>
          <w:ilvl w:val="0"/>
          <w:numId w:val="48"/>
        </w:numPr>
        <w:spacing w:after="160" w:line="259" w:lineRule="auto"/>
      </w:pPr>
      <w:r>
        <w:t>Инструкция по эксплуатации с рецептами</w:t>
      </w:r>
    </w:p>
    <w:p w14:paraId="5BAE265F" w14:textId="77777777" w:rsidR="001758A5" w:rsidRPr="00D12836" w:rsidRDefault="001758A5" w:rsidP="001758A5">
      <w:pPr>
        <w:rPr>
          <w:b/>
          <w:bCs/>
        </w:rPr>
      </w:pPr>
      <w:r w:rsidRPr="00D12836">
        <w:rPr>
          <w:b/>
          <w:bCs/>
        </w:rPr>
        <w:t>Технические характеристики:</w:t>
      </w:r>
    </w:p>
    <w:p w14:paraId="4302EF37" w14:textId="77777777" w:rsidR="001758A5" w:rsidRDefault="001758A5" w:rsidP="001758A5">
      <w:r>
        <w:t xml:space="preserve">Номинальное напряжение: 220–240 В ~ 50–60 Гц </w:t>
      </w:r>
    </w:p>
    <w:p w14:paraId="629FEF9D" w14:textId="77777777" w:rsidR="001758A5" w:rsidRDefault="001758A5" w:rsidP="001758A5">
      <w:r>
        <w:t xml:space="preserve">Мощность нагрева: 500 Вт </w:t>
      </w:r>
    </w:p>
    <w:p w14:paraId="2CB843B0" w14:textId="77777777" w:rsidR="001758A5" w:rsidRDefault="001758A5" w:rsidP="001758A5">
      <w:r>
        <w:t xml:space="preserve">Мощность двигателя: 100 Вт </w:t>
      </w:r>
    </w:p>
    <w:p w14:paraId="34096EC3" w14:textId="77777777" w:rsidR="001758A5" w:rsidRDefault="001758A5" w:rsidP="001758A5">
      <w:r>
        <w:t xml:space="preserve">Класс защиты: I </w:t>
      </w:r>
    </w:p>
    <w:p w14:paraId="68EAEEAD" w14:textId="77777777" w:rsidR="001758A5" w:rsidRDefault="001758A5" w:rsidP="001758A5">
      <w:r>
        <w:t xml:space="preserve">Вес хлебопечки: 5,5 кг </w:t>
      </w:r>
    </w:p>
    <w:p w14:paraId="17D359C3" w14:textId="77777777" w:rsidR="001758A5" w:rsidRDefault="001758A5" w:rsidP="001758A5">
      <w:r>
        <w:t>Вес в упаковке: 5,8 кг</w:t>
      </w:r>
    </w:p>
    <w:p w14:paraId="22274B6F" w14:textId="77777777" w:rsidR="001758A5" w:rsidRDefault="001758A5" w:rsidP="001758A5">
      <w:r>
        <w:t>Размеры хлебопечки (В x Ш x Г): 350 х 225 х 290 мм</w:t>
      </w:r>
    </w:p>
    <w:p w14:paraId="5885A0A3" w14:textId="77777777" w:rsidR="001758A5" w:rsidRPr="00720937" w:rsidRDefault="001758A5" w:rsidP="001758A5">
      <w:r>
        <w:t xml:space="preserve">Размеры упаковки (В x Ш x Г): 350 х 390 х 305 мм  </w:t>
      </w:r>
    </w:p>
    <w:p w14:paraId="197079B7" w14:textId="77777777" w:rsidR="001758A5" w:rsidRDefault="001758A5" w:rsidP="001758A5">
      <w:pPr>
        <w:pBdr>
          <w:bottom w:val="single" w:sz="6" w:space="1" w:color="auto"/>
        </w:pBdr>
      </w:pPr>
    </w:p>
    <w:p w14:paraId="650F44FE" w14:textId="61594D51" w:rsidR="00993AC3" w:rsidRDefault="00321BF7" w:rsidP="00993AC3">
      <w:r>
        <w:rPr>
          <w:noProof/>
        </w:rPr>
        <w:drawing>
          <wp:inline distT="0" distB="0" distL="0" distR="0" wp14:anchorId="39F7F990" wp14:editId="26019C66">
            <wp:extent cx="1066800" cy="1143000"/>
            <wp:effectExtent l="0" t="0" r="0" b="0"/>
            <wp:docPr id="1208910600" name="Рисунок 1" descr="Изображение выглядит как кухонные принадлежности, ед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910600" name="Рисунок 1" descr="Изображение выглядит как кухонные принадлежности, еда&#10;&#10;Автоматически созданное описание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529E3" w14:textId="2399B407" w:rsidR="00F24588" w:rsidRDefault="00321BF7" w:rsidP="00321BF7">
      <w:pPr>
        <w:pStyle w:val="1"/>
      </w:pPr>
      <w:bookmarkStart w:id="3" w:name="_Toc158290330"/>
      <w:r w:rsidRPr="00321BF7">
        <w:lastRenderedPageBreak/>
        <w:t xml:space="preserve">Форма для выпечки хлеба </w:t>
      </w:r>
      <w:proofErr w:type="spellStart"/>
      <w:r w:rsidRPr="00321BF7">
        <w:t>Ramicom</w:t>
      </w:r>
      <w:proofErr w:type="spellEnd"/>
      <w:r w:rsidRPr="00321BF7">
        <w:t xml:space="preserve"> RA9100</w:t>
      </w:r>
      <w:bookmarkEnd w:id="3"/>
    </w:p>
    <w:p w14:paraId="0B6E9BFA" w14:textId="6FFDB3F0" w:rsidR="00227062" w:rsidRPr="00E52FFE" w:rsidRDefault="00321BF7" w:rsidP="00321BF7">
      <w:pPr>
        <w:rPr>
          <w:lang w:eastAsia="ja-JP"/>
        </w:rPr>
      </w:pPr>
      <w:r>
        <w:rPr>
          <w:lang w:eastAsia="ja-JP"/>
        </w:rPr>
        <w:t xml:space="preserve">Эту форму можно использовать в качестве запасной или дополнительной для хлебопечек </w:t>
      </w:r>
      <w:proofErr w:type="spellStart"/>
      <w:r>
        <w:rPr>
          <w:lang w:eastAsia="ja-JP"/>
        </w:rPr>
        <w:t>Ramicom</w:t>
      </w:r>
      <w:proofErr w:type="spellEnd"/>
      <w:r>
        <w:rPr>
          <w:lang w:eastAsia="ja-JP"/>
        </w:rPr>
        <w:t xml:space="preserve">. </w:t>
      </w:r>
      <w:r w:rsidR="00E52FFE" w:rsidRPr="00E52FFE">
        <w:rPr>
          <w:lang w:eastAsia="ja-JP"/>
        </w:rPr>
        <w:t xml:space="preserve">Форма для выпечки хлеба изготовлена из алюминиевого сплава с многослойным прочным антипригарным покрытием премиального уровня, которая обладает повышенными </w:t>
      </w:r>
      <w:proofErr w:type="spellStart"/>
      <w:r w:rsidR="00E52FFE" w:rsidRPr="00E52FFE">
        <w:rPr>
          <w:lang w:eastAsia="ja-JP"/>
        </w:rPr>
        <w:t>теплораспределительными</w:t>
      </w:r>
      <w:proofErr w:type="spellEnd"/>
      <w:r w:rsidR="00E52FFE" w:rsidRPr="00E52FFE">
        <w:rPr>
          <w:lang w:eastAsia="ja-JP"/>
        </w:rPr>
        <w:t xml:space="preserve"> свойствами, благодаря чему форма с таким покрытием быстрее и равномернее прогревается. Толщина материала составляет 1 мм, а толщина покрытия до 40 мкм</w:t>
      </w:r>
      <w:r w:rsidR="00227062" w:rsidRPr="00227062">
        <w:rPr>
          <w:lang w:eastAsia="ja-JP"/>
        </w:rPr>
        <w:t>.</w:t>
      </w:r>
    </w:p>
    <w:p w14:paraId="536FBA79" w14:textId="738333FE" w:rsidR="00321BF7" w:rsidRDefault="00321BF7" w:rsidP="00321BF7">
      <w:pPr>
        <w:rPr>
          <w:lang w:eastAsia="ja-JP"/>
        </w:rPr>
      </w:pPr>
      <w:r>
        <w:rPr>
          <w:lang w:eastAsia="ja-JP"/>
        </w:rPr>
        <w:t xml:space="preserve">Перед покупкой, пожалуйста, уточните у продавца, подходит ли она к вашей модели хлебопечки. Дополнительная форма для выпечки </w:t>
      </w:r>
      <w:proofErr w:type="spellStart"/>
      <w:r>
        <w:rPr>
          <w:lang w:eastAsia="ja-JP"/>
        </w:rPr>
        <w:t>Ramicom</w:t>
      </w:r>
      <w:proofErr w:type="spellEnd"/>
      <w:r>
        <w:rPr>
          <w:lang w:eastAsia="ja-JP"/>
        </w:rPr>
        <w:t xml:space="preserve"> RA9100 подходит для следующих моделей хлебопечек:</w:t>
      </w:r>
    </w:p>
    <w:p w14:paraId="54EA4F12" w14:textId="77777777" w:rsidR="00321BF7" w:rsidRDefault="00321BF7" w:rsidP="00321BF7">
      <w:pPr>
        <w:pStyle w:val="a4"/>
        <w:numPr>
          <w:ilvl w:val="0"/>
          <w:numId w:val="49"/>
        </w:numPr>
        <w:rPr>
          <w:lang w:eastAsia="ja-JP"/>
        </w:rPr>
      </w:pPr>
      <w:proofErr w:type="spellStart"/>
      <w:r>
        <w:rPr>
          <w:lang w:eastAsia="ja-JP"/>
        </w:rPr>
        <w:t>Ramicom</w:t>
      </w:r>
      <w:proofErr w:type="spellEnd"/>
      <w:r>
        <w:rPr>
          <w:lang w:eastAsia="ja-JP"/>
        </w:rPr>
        <w:t xml:space="preserve"> RB8000</w:t>
      </w:r>
    </w:p>
    <w:p w14:paraId="079BF5A6" w14:textId="3BE85675" w:rsidR="00321BF7" w:rsidRPr="00321BF7" w:rsidRDefault="00321BF7" w:rsidP="00321BF7">
      <w:pPr>
        <w:pStyle w:val="a4"/>
        <w:numPr>
          <w:ilvl w:val="0"/>
          <w:numId w:val="49"/>
        </w:numPr>
        <w:rPr>
          <w:lang w:eastAsia="ja-JP"/>
        </w:rPr>
      </w:pPr>
      <w:proofErr w:type="spellStart"/>
      <w:r>
        <w:rPr>
          <w:lang w:eastAsia="ja-JP"/>
        </w:rPr>
        <w:t>Ramicom</w:t>
      </w:r>
      <w:proofErr w:type="spellEnd"/>
      <w:r>
        <w:rPr>
          <w:lang w:eastAsia="ja-JP"/>
        </w:rPr>
        <w:t xml:space="preserve"> RB8100</w:t>
      </w:r>
    </w:p>
    <w:sectPr w:rsidR="00321BF7" w:rsidRPr="00321BF7" w:rsidSect="000C7D4E">
      <w:headerReference w:type="default" r:id="rId12"/>
      <w:footerReference w:type="default" r:id="rId13"/>
      <w:pgSz w:w="11906" w:h="16838"/>
      <w:pgMar w:top="1418" w:right="850" w:bottom="241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17560" w14:textId="77777777" w:rsidR="00741EE9" w:rsidRDefault="00741EE9" w:rsidP="004466B2">
      <w:pPr>
        <w:spacing w:after="0" w:line="240" w:lineRule="auto"/>
      </w:pPr>
      <w:r>
        <w:separator/>
      </w:r>
    </w:p>
  </w:endnote>
  <w:endnote w:type="continuationSeparator" w:id="0">
    <w:p w14:paraId="244D33F1" w14:textId="77777777" w:rsidR="00741EE9" w:rsidRDefault="00741EE9" w:rsidP="00446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198806"/>
      <w:docPartObj>
        <w:docPartGallery w:val="Page Numbers (Bottom of Page)"/>
        <w:docPartUnique/>
      </w:docPartObj>
    </w:sdtPr>
    <w:sdtContent>
      <w:p w14:paraId="32BC23D1" w14:textId="77777777" w:rsidR="00F102D7" w:rsidRDefault="00F102D7">
        <w:pPr>
          <w:pStyle w:val="a9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65F2FEB3" wp14:editId="3621FDCF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4" name="Группа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1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12AD70" w14:textId="77777777" w:rsidR="00F102D7" w:rsidRDefault="00F102D7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Pr="00002B94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6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5F2FEB3" id="Группа 14" o:spid="_x0000_s1026" style="position:absolute;margin-left:0;margin-top:0;width:610.5pt;height:15pt;z-index:251658240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<v:textbox inset="0,0,0,0">
                      <w:txbxContent>
                        <w:p w14:paraId="5112AD70" w14:textId="77777777" w:rsidR="00F102D7" w:rsidRDefault="00F102D7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Pr="00002B94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1A452" w14:textId="77777777" w:rsidR="00741EE9" w:rsidRDefault="00741EE9" w:rsidP="004466B2">
      <w:pPr>
        <w:spacing w:after="0" w:line="240" w:lineRule="auto"/>
      </w:pPr>
      <w:r>
        <w:separator/>
      </w:r>
    </w:p>
  </w:footnote>
  <w:footnote w:type="continuationSeparator" w:id="0">
    <w:p w14:paraId="757DEEA7" w14:textId="77777777" w:rsidR="00741EE9" w:rsidRDefault="00741EE9" w:rsidP="00446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F102D7" w:rsidRPr="00E52FFE" w14:paraId="6772C01F" w14:textId="77777777" w:rsidTr="00104B61">
      <w:tc>
        <w:tcPr>
          <w:tcW w:w="4785" w:type="dxa"/>
          <w:shd w:val="clear" w:color="auto" w:fill="auto"/>
        </w:tcPr>
        <w:p w14:paraId="68301189" w14:textId="77777777" w:rsidR="00F102D7" w:rsidRPr="002640AB" w:rsidRDefault="00F102D7" w:rsidP="00104B61">
          <w:pPr>
            <w:pStyle w:val="a7"/>
            <w:rPr>
              <w:rFonts w:ascii="Arial" w:hAnsi="Arial" w:cs="Arial"/>
              <w:color w:val="D9D9D9"/>
              <w:sz w:val="18"/>
              <w:szCs w:val="18"/>
              <w:lang w:val="en-US"/>
            </w:rPr>
          </w:pPr>
          <w:r>
            <w:rPr>
              <w:rFonts w:ascii="Arial" w:hAnsi="Arial" w:cs="Arial"/>
              <w:noProof/>
              <w:color w:val="D9D9D9"/>
              <w:sz w:val="18"/>
              <w:szCs w:val="18"/>
              <w:lang w:eastAsia="ru-RU"/>
            </w:rPr>
            <w:drawing>
              <wp:inline distT="0" distB="0" distL="0" distR="0" wp14:anchorId="586A1749" wp14:editId="790C3FA8">
                <wp:extent cx="935990" cy="168910"/>
                <wp:effectExtent l="0" t="0" r="0" b="2540"/>
                <wp:docPr id="52" name="Рисунок 52" descr="detskie_tov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tskie_tovar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599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6" w:type="dxa"/>
          <w:shd w:val="clear" w:color="auto" w:fill="auto"/>
        </w:tcPr>
        <w:p w14:paraId="171DA5EA" w14:textId="0A461A63" w:rsidR="00F102D7" w:rsidRPr="002640AB" w:rsidRDefault="00F102D7" w:rsidP="00EA5141">
          <w:pPr>
            <w:pStyle w:val="a7"/>
            <w:jc w:val="right"/>
            <w:rPr>
              <w:rFonts w:ascii="Arial" w:hAnsi="Arial" w:cs="Arial"/>
              <w:color w:val="4F81BD"/>
              <w:sz w:val="18"/>
              <w:szCs w:val="18"/>
              <w:lang w:val="en-US"/>
            </w:rPr>
          </w:pPr>
          <w:r w:rsidRPr="00291A3F">
            <w:rPr>
              <w:i/>
              <w:color w:val="AEAAAA"/>
              <w:sz w:val="18"/>
              <w:szCs w:val="18"/>
              <w:lang w:val="en-US"/>
            </w:rPr>
            <w:t>CFO Group Russia | +7 (499) 391-00-89 | Cfo-group.ru</w:t>
          </w:r>
        </w:p>
      </w:tc>
    </w:tr>
  </w:tbl>
  <w:p w14:paraId="3841555B" w14:textId="77777777" w:rsidR="00F102D7" w:rsidRPr="004466B2" w:rsidRDefault="00F102D7" w:rsidP="004466B2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E5711"/>
    <w:multiLevelType w:val="hybridMultilevel"/>
    <w:tmpl w:val="464C1F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6B0A"/>
    <w:multiLevelType w:val="hybridMultilevel"/>
    <w:tmpl w:val="5C3AA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27656"/>
    <w:multiLevelType w:val="hybridMultilevel"/>
    <w:tmpl w:val="30E29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278E"/>
    <w:multiLevelType w:val="hybridMultilevel"/>
    <w:tmpl w:val="6E948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4771D"/>
    <w:multiLevelType w:val="hybridMultilevel"/>
    <w:tmpl w:val="9EB27FEE"/>
    <w:lvl w:ilvl="0" w:tplc="77C2CC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E95"/>
    <w:multiLevelType w:val="hybridMultilevel"/>
    <w:tmpl w:val="D828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5564B"/>
    <w:multiLevelType w:val="hybridMultilevel"/>
    <w:tmpl w:val="464C1F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837AD"/>
    <w:multiLevelType w:val="hybridMultilevel"/>
    <w:tmpl w:val="387E9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4479B"/>
    <w:multiLevelType w:val="hybridMultilevel"/>
    <w:tmpl w:val="8A3A3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438F1"/>
    <w:multiLevelType w:val="hybridMultilevel"/>
    <w:tmpl w:val="67687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2696E"/>
    <w:multiLevelType w:val="hybridMultilevel"/>
    <w:tmpl w:val="D4A67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1598A"/>
    <w:multiLevelType w:val="hybridMultilevel"/>
    <w:tmpl w:val="7F1E1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E1E4B"/>
    <w:multiLevelType w:val="hybridMultilevel"/>
    <w:tmpl w:val="AA726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1521F"/>
    <w:multiLevelType w:val="hybridMultilevel"/>
    <w:tmpl w:val="7C320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E3ABC"/>
    <w:multiLevelType w:val="hybridMultilevel"/>
    <w:tmpl w:val="F4643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32D4A"/>
    <w:multiLevelType w:val="hybridMultilevel"/>
    <w:tmpl w:val="39643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2C4BEE"/>
    <w:multiLevelType w:val="hybridMultilevel"/>
    <w:tmpl w:val="464C1F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E38A8"/>
    <w:multiLevelType w:val="hybridMultilevel"/>
    <w:tmpl w:val="464C1F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06E84"/>
    <w:multiLevelType w:val="hybridMultilevel"/>
    <w:tmpl w:val="2F961504"/>
    <w:lvl w:ilvl="0" w:tplc="B07274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12B1A"/>
    <w:multiLevelType w:val="hybridMultilevel"/>
    <w:tmpl w:val="68448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1226A7"/>
    <w:multiLevelType w:val="hybridMultilevel"/>
    <w:tmpl w:val="F7808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72171"/>
    <w:multiLevelType w:val="hybridMultilevel"/>
    <w:tmpl w:val="59F45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3219A"/>
    <w:multiLevelType w:val="hybridMultilevel"/>
    <w:tmpl w:val="91DC2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B5426"/>
    <w:multiLevelType w:val="hybridMultilevel"/>
    <w:tmpl w:val="464C1F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D7D8F"/>
    <w:multiLevelType w:val="hybridMultilevel"/>
    <w:tmpl w:val="31EA6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D7CE0"/>
    <w:multiLevelType w:val="hybridMultilevel"/>
    <w:tmpl w:val="21481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7057A0"/>
    <w:multiLevelType w:val="hybridMultilevel"/>
    <w:tmpl w:val="D4AE9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771CE5"/>
    <w:multiLevelType w:val="hybridMultilevel"/>
    <w:tmpl w:val="50BA7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8D709E"/>
    <w:multiLevelType w:val="hybridMultilevel"/>
    <w:tmpl w:val="6E507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071A72"/>
    <w:multiLevelType w:val="hybridMultilevel"/>
    <w:tmpl w:val="464C1F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A71C59"/>
    <w:multiLevelType w:val="hybridMultilevel"/>
    <w:tmpl w:val="B5701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2C0E5E"/>
    <w:multiLevelType w:val="hybridMultilevel"/>
    <w:tmpl w:val="BC941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07749A"/>
    <w:multiLevelType w:val="hybridMultilevel"/>
    <w:tmpl w:val="F968C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313327"/>
    <w:multiLevelType w:val="hybridMultilevel"/>
    <w:tmpl w:val="521A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02133"/>
    <w:multiLevelType w:val="hybridMultilevel"/>
    <w:tmpl w:val="464C1FD6"/>
    <w:lvl w:ilvl="0" w:tplc="C7686D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DC5814"/>
    <w:multiLevelType w:val="hybridMultilevel"/>
    <w:tmpl w:val="9336E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544578"/>
    <w:multiLevelType w:val="hybridMultilevel"/>
    <w:tmpl w:val="A90E0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555CAE"/>
    <w:multiLevelType w:val="hybridMultilevel"/>
    <w:tmpl w:val="93F21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F573C"/>
    <w:multiLevelType w:val="hybridMultilevel"/>
    <w:tmpl w:val="464C1F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504721"/>
    <w:multiLevelType w:val="hybridMultilevel"/>
    <w:tmpl w:val="15F6E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303DCA"/>
    <w:multiLevelType w:val="hybridMultilevel"/>
    <w:tmpl w:val="6D9A2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40F75"/>
    <w:multiLevelType w:val="hybridMultilevel"/>
    <w:tmpl w:val="4CFEF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96D65"/>
    <w:multiLevelType w:val="hybridMultilevel"/>
    <w:tmpl w:val="EF74D858"/>
    <w:lvl w:ilvl="0" w:tplc="350A140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E056C"/>
    <w:multiLevelType w:val="hybridMultilevel"/>
    <w:tmpl w:val="4BF67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02C0C"/>
    <w:multiLevelType w:val="hybridMultilevel"/>
    <w:tmpl w:val="10FCD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347A4"/>
    <w:multiLevelType w:val="hybridMultilevel"/>
    <w:tmpl w:val="AF305F6C"/>
    <w:lvl w:ilvl="0" w:tplc="270A1B6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7634C8"/>
    <w:multiLevelType w:val="hybridMultilevel"/>
    <w:tmpl w:val="4880E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9D01AE"/>
    <w:multiLevelType w:val="hybridMultilevel"/>
    <w:tmpl w:val="2F867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2C36F3"/>
    <w:multiLevelType w:val="hybridMultilevel"/>
    <w:tmpl w:val="AAC4A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292503">
    <w:abstractNumId w:val="21"/>
  </w:num>
  <w:num w:numId="2" w16cid:durableId="1013606144">
    <w:abstractNumId w:val="26"/>
  </w:num>
  <w:num w:numId="3" w16cid:durableId="708458534">
    <w:abstractNumId w:val="28"/>
  </w:num>
  <w:num w:numId="4" w16cid:durableId="1568419843">
    <w:abstractNumId w:val="40"/>
  </w:num>
  <w:num w:numId="5" w16cid:durableId="17125617">
    <w:abstractNumId w:val="13"/>
  </w:num>
  <w:num w:numId="6" w16cid:durableId="172064238">
    <w:abstractNumId w:val="7"/>
  </w:num>
  <w:num w:numId="7" w16cid:durableId="2058967193">
    <w:abstractNumId w:val="12"/>
  </w:num>
  <w:num w:numId="8" w16cid:durableId="488206034">
    <w:abstractNumId w:val="14"/>
  </w:num>
  <w:num w:numId="9" w16cid:durableId="755590523">
    <w:abstractNumId w:val="44"/>
  </w:num>
  <w:num w:numId="10" w16cid:durableId="1725711570">
    <w:abstractNumId w:val="27"/>
  </w:num>
  <w:num w:numId="11" w16cid:durableId="527917726">
    <w:abstractNumId w:val="24"/>
  </w:num>
  <w:num w:numId="12" w16cid:durableId="118453924">
    <w:abstractNumId w:val="2"/>
  </w:num>
  <w:num w:numId="13" w16cid:durableId="1959676410">
    <w:abstractNumId w:val="39"/>
  </w:num>
  <w:num w:numId="14" w16cid:durableId="80880322">
    <w:abstractNumId w:val="19"/>
  </w:num>
  <w:num w:numId="15" w16cid:durableId="1649742946">
    <w:abstractNumId w:val="47"/>
  </w:num>
  <w:num w:numId="16" w16cid:durableId="1385179578">
    <w:abstractNumId w:val="25"/>
  </w:num>
  <w:num w:numId="17" w16cid:durableId="865558078">
    <w:abstractNumId w:val="22"/>
  </w:num>
  <w:num w:numId="18" w16cid:durableId="1892574598">
    <w:abstractNumId w:val="42"/>
  </w:num>
  <w:num w:numId="19" w16cid:durableId="1418214208">
    <w:abstractNumId w:val="36"/>
  </w:num>
  <w:num w:numId="20" w16cid:durableId="1323850397">
    <w:abstractNumId w:val="8"/>
  </w:num>
  <w:num w:numId="21" w16cid:durableId="1143502346">
    <w:abstractNumId w:val="9"/>
  </w:num>
  <w:num w:numId="22" w16cid:durableId="1337265962">
    <w:abstractNumId w:val="15"/>
  </w:num>
  <w:num w:numId="23" w16cid:durableId="1873885363">
    <w:abstractNumId w:val="3"/>
  </w:num>
  <w:num w:numId="24" w16cid:durableId="1241406351">
    <w:abstractNumId w:val="32"/>
  </w:num>
  <w:num w:numId="25" w16cid:durableId="1358121711">
    <w:abstractNumId w:val="18"/>
  </w:num>
  <w:num w:numId="26" w16cid:durableId="150484587">
    <w:abstractNumId w:val="31"/>
  </w:num>
  <w:num w:numId="27" w16cid:durableId="1428115320">
    <w:abstractNumId w:val="10"/>
  </w:num>
  <w:num w:numId="28" w16cid:durableId="1907034928">
    <w:abstractNumId w:val="35"/>
  </w:num>
  <w:num w:numId="29" w16cid:durableId="1623465079">
    <w:abstractNumId w:val="20"/>
  </w:num>
  <w:num w:numId="30" w16cid:durableId="1560050675">
    <w:abstractNumId w:val="37"/>
  </w:num>
  <w:num w:numId="31" w16cid:durableId="1631860031">
    <w:abstractNumId w:val="48"/>
  </w:num>
  <w:num w:numId="32" w16cid:durableId="1370691772">
    <w:abstractNumId w:val="11"/>
  </w:num>
  <w:num w:numId="33" w16cid:durableId="1805347321">
    <w:abstractNumId w:val="4"/>
  </w:num>
  <w:num w:numId="34" w16cid:durableId="169638418">
    <w:abstractNumId w:val="41"/>
  </w:num>
  <w:num w:numId="35" w16cid:durableId="1529172738">
    <w:abstractNumId w:val="30"/>
  </w:num>
  <w:num w:numId="36" w16cid:durableId="1582177622">
    <w:abstractNumId w:val="45"/>
  </w:num>
  <w:num w:numId="37" w16cid:durableId="770783094">
    <w:abstractNumId w:val="34"/>
  </w:num>
  <w:num w:numId="38" w16cid:durableId="876239486">
    <w:abstractNumId w:val="29"/>
  </w:num>
  <w:num w:numId="39" w16cid:durableId="26882643">
    <w:abstractNumId w:val="0"/>
  </w:num>
  <w:num w:numId="40" w16cid:durableId="1781993891">
    <w:abstractNumId w:val="23"/>
  </w:num>
  <w:num w:numId="41" w16cid:durableId="888105233">
    <w:abstractNumId w:val="6"/>
  </w:num>
  <w:num w:numId="42" w16cid:durableId="1041905595">
    <w:abstractNumId w:val="17"/>
  </w:num>
  <w:num w:numId="43" w16cid:durableId="1311325831">
    <w:abstractNumId w:val="38"/>
  </w:num>
  <w:num w:numId="44" w16cid:durableId="500659709">
    <w:abstractNumId w:val="16"/>
  </w:num>
  <w:num w:numId="45" w16cid:durableId="1846553003">
    <w:abstractNumId w:val="43"/>
  </w:num>
  <w:num w:numId="46" w16cid:durableId="824054847">
    <w:abstractNumId w:val="33"/>
  </w:num>
  <w:num w:numId="47" w16cid:durableId="1796211061">
    <w:abstractNumId w:val="5"/>
  </w:num>
  <w:num w:numId="48" w16cid:durableId="35013120">
    <w:abstractNumId w:val="46"/>
  </w:num>
  <w:num w:numId="49" w16cid:durableId="1752197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C51"/>
    <w:rsid w:val="00002B94"/>
    <w:rsid w:val="0000315D"/>
    <w:rsid w:val="000031B2"/>
    <w:rsid w:val="000232D1"/>
    <w:rsid w:val="00025579"/>
    <w:rsid w:val="00025DFE"/>
    <w:rsid w:val="00031C38"/>
    <w:rsid w:val="00031EA1"/>
    <w:rsid w:val="00032CFC"/>
    <w:rsid w:val="00036AF4"/>
    <w:rsid w:val="00041D6F"/>
    <w:rsid w:val="00046D35"/>
    <w:rsid w:val="000607B0"/>
    <w:rsid w:val="00062F60"/>
    <w:rsid w:val="00064DF0"/>
    <w:rsid w:val="00066B07"/>
    <w:rsid w:val="00067D4B"/>
    <w:rsid w:val="00070735"/>
    <w:rsid w:val="00072232"/>
    <w:rsid w:val="00077BDF"/>
    <w:rsid w:val="00082E74"/>
    <w:rsid w:val="00085A42"/>
    <w:rsid w:val="00086035"/>
    <w:rsid w:val="000870BD"/>
    <w:rsid w:val="00094A72"/>
    <w:rsid w:val="000A2FCB"/>
    <w:rsid w:val="000B6371"/>
    <w:rsid w:val="000C0D02"/>
    <w:rsid w:val="000C0DD1"/>
    <w:rsid w:val="000C7D4E"/>
    <w:rsid w:val="000D061C"/>
    <w:rsid w:val="000D108F"/>
    <w:rsid w:val="000E27C8"/>
    <w:rsid w:val="000E3FEA"/>
    <w:rsid w:val="000E7C08"/>
    <w:rsid w:val="000F4685"/>
    <w:rsid w:val="000F543E"/>
    <w:rsid w:val="000F68E4"/>
    <w:rsid w:val="00102D12"/>
    <w:rsid w:val="00104B61"/>
    <w:rsid w:val="001051B3"/>
    <w:rsid w:val="001052F3"/>
    <w:rsid w:val="00114FBC"/>
    <w:rsid w:val="00115F81"/>
    <w:rsid w:val="001166F7"/>
    <w:rsid w:val="001201F7"/>
    <w:rsid w:val="0012321F"/>
    <w:rsid w:val="00126DE2"/>
    <w:rsid w:val="001273BA"/>
    <w:rsid w:val="00132AB1"/>
    <w:rsid w:val="001335C6"/>
    <w:rsid w:val="00134786"/>
    <w:rsid w:val="0013634F"/>
    <w:rsid w:val="00140745"/>
    <w:rsid w:val="00151BA2"/>
    <w:rsid w:val="001544A5"/>
    <w:rsid w:val="00162693"/>
    <w:rsid w:val="0016726E"/>
    <w:rsid w:val="00174B5C"/>
    <w:rsid w:val="001758A5"/>
    <w:rsid w:val="00175A0A"/>
    <w:rsid w:val="00180CD7"/>
    <w:rsid w:val="0018116F"/>
    <w:rsid w:val="00182E1E"/>
    <w:rsid w:val="00196139"/>
    <w:rsid w:val="00196A78"/>
    <w:rsid w:val="001A0565"/>
    <w:rsid w:val="001A3C54"/>
    <w:rsid w:val="001A6124"/>
    <w:rsid w:val="001A6C5D"/>
    <w:rsid w:val="001A7242"/>
    <w:rsid w:val="001B1818"/>
    <w:rsid w:val="001B18C5"/>
    <w:rsid w:val="001C29B2"/>
    <w:rsid w:val="001C3726"/>
    <w:rsid w:val="001C45B4"/>
    <w:rsid w:val="001D093F"/>
    <w:rsid w:val="001E0C6E"/>
    <w:rsid w:val="001E323D"/>
    <w:rsid w:val="001E5671"/>
    <w:rsid w:val="001F6924"/>
    <w:rsid w:val="00205D19"/>
    <w:rsid w:val="00211C29"/>
    <w:rsid w:val="0021415C"/>
    <w:rsid w:val="00215A3D"/>
    <w:rsid w:val="00216117"/>
    <w:rsid w:val="002172EB"/>
    <w:rsid w:val="0022007D"/>
    <w:rsid w:val="002214F6"/>
    <w:rsid w:val="00223D76"/>
    <w:rsid w:val="0022616B"/>
    <w:rsid w:val="00227062"/>
    <w:rsid w:val="00230217"/>
    <w:rsid w:val="002314E6"/>
    <w:rsid w:val="00231BE8"/>
    <w:rsid w:val="00234E5C"/>
    <w:rsid w:val="00235F19"/>
    <w:rsid w:val="00244087"/>
    <w:rsid w:val="00244C63"/>
    <w:rsid w:val="00245E17"/>
    <w:rsid w:val="0025070D"/>
    <w:rsid w:val="00251907"/>
    <w:rsid w:val="002543AC"/>
    <w:rsid w:val="00254C2F"/>
    <w:rsid w:val="00257532"/>
    <w:rsid w:val="00262BE3"/>
    <w:rsid w:val="00262E91"/>
    <w:rsid w:val="00264333"/>
    <w:rsid w:val="002668E4"/>
    <w:rsid w:val="00266E52"/>
    <w:rsid w:val="00267F23"/>
    <w:rsid w:val="002711B4"/>
    <w:rsid w:val="00271440"/>
    <w:rsid w:val="002716B4"/>
    <w:rsid w:val="002731A5"/>
    <w:rsid w:val="00276FCC"/>
    <w:rsid w:val="00283B39"/>
    <w:rsid w:val="002848FD"/>
    <w:rsid w:val="0029546B"/>
    <w:rsid w:val="00296855"/>
    <w:rsid w:val="002979C9"/>
    <w:rsid w:val="002A36DD"/>
    <w:rsid w:val="002A40A2"/>
    <w:rsid w:val="002B7DC6"/>
    <w:rsid w:val="002C102B"/>
    <w:rsid w:val="002C22A8"/>
    <w:rsid w:val="002C3B96"/>
    <w:rsid w:val="002C42BD"/>
    <w:rsid w:val="002C5794"/>
    <w:rsid w:val="002D06E0"/>
    <w:rsid w:val="002D074F"/>
    <w:rsid w:val="002D1C2F"/>
    <w:rsid w:val="002D4B73"/>
    <w:rsid w:val="002D5F53"/>
    <w:rsid w:val="002E0447"/>
    <w:rsid w:val="002E065A"/>
    <w:rsid w:val="002E1975"/>
    <w:rsid w:val="002E19D7"/>
    <w:rsid w:val="002E219B"/>
    <w:rsid w:val="002E32AF"/>
    <w:rsid w:val="002E4BDF"/>
    <w:rsid w:val="002E53CE"/>
    <w:rsid w:val="002E6E90"/>
    <w:rsid w:val="002E74AC"/>
    <w:rsid w:val="002F0A5A"/>
    <w:rsid w:val="002F28C1"/>
    <w:rsid w:val="002F46D8"/>
    <w:rsid w:val="002F5069"/>
    <w:rsid w:val="002F64CC"/>
    <w:rsid w:val="00301CB3"/>
    <w:rsid w:val="00302140"/>
    <w:rsid w:val="00306545"/>
    <w:rsid w:val="00307FF5"/>
    <w:rsid w:val="00321874"/>
    <w:rsid w:val="00321BF7"/>
    <w:rsid w:val="00333A5B"/>
    <w:rsid w:val="00340334"/>
    <w:rsid w:val="003411FD"/>
    <w:rsid w:val="00341C68"/>
    <w:rsid w:val="00342337"/>
    <w:rsid w:val="003445A6"/>
    <w:rsid w:val="0034730E"/>
    <w:rsid w:val="00347E05"/>
    <w:rsid w:val="003568F7"/>
    <w:rsid w:val="003635C4"/>
    <w:rsid w:val="003642B6"/>
    <w:rsid w:val="0036524F"/>
    <w:rsid w:val="00371659"/>
    <w:rsid w:val="00373F02"/>
    <w:rsid w:val="003770F2"/>
    <w:rsid w:val="00383CB9"/>
    <w:rsid w:val="00385977"/>
    <w:rsid w:val="0038700A"/>
    <w:rsid w:val="003875B8"/>
    <w:rsid w:val="00390294"/>
    <w:rsid w:val="003921D9"/>
    <w:rsid w:val="003936E8"/>
    <w:rsid w:val="003A0110"/>
    <w:rsid w:val="003A1731"/>
    <w:rsid w:val="003A183E"/>
    <w:rsid w:val="003A3D5F"/>
    <w:rsid w:val="003A41BD"/>
    <w:rsid w:val="003A4273"/>
    <w:rsid w:val="003A52E5"/>
    <w:rsid w:val="003B1E73"/>
    <w:rsid w:val="003B4CF0"/>
    <w:rsid w:val="003B60C8"/>
    <w:rsid w:val="003B789D"/>
    <w:rsid w:val="003B7E06"/>
    <w:rsid w:val="003C56FF"/>
    <w:rsid w:val="003D2D8D"/>
    <w:rsid w:val="003D3470"/>
    <w:rsid w:val="003D3ABE"/>
    <w:rsid w:val="003E1ECB"/>
    <w:rsid w:val="003E4EE6"/>
    <w:rsid w:val="003F0110"/>
    <w:rsid w:val="003F4067"/>
    <w:rsid w:val="0040215B"/>
    <w:rsid w:val="0040379A"/>
    <w:rsid w:val="004054AF"/>
    <w:rsid w:val="004065B1"/>
    <w:rsid w:val="00413090"/>
    <w:rsid w:val="00415460"/>
    <w:rsid w:val="004166F2"/>
    <w:rsid w:val="004234EF"/>
    <w:rsid w:val="00424EAB"/>
    <w:rsid w:val="00431AC8"/>
    <w:rsid w:val="004423EC"/>
    <w:rsid w:val="00443880"/>
    <w:rsid w:val="004466B2"/>
    <w:rsid w:val="00450285"/>
    <w:rsid w:val="0045367B"/>
    <w:rsid w:val="00453853"/>
    <w:rsid w:val="00454982"/>
    <w:rsid w:val="00455DDA"/>
    <w:rsid w:val="00457540"/>
    <w:rsid w:val="00457CA6"/>
    <w:rsid w:val="0046102B"/>
    <w:rsid w:val="00462C14"/>
    <w:rsid w:val="00462FF7"/>
    <w:rsid w:val="004640F6"/>
    <w:rsid w:val="00466253"/>
    <w:rsid w:val="004717EF"/>
    <w:rsid w:val="00471D86"/>
    <w:rsid w:val="00474A24"/>
    <w:rsid w:val="00477938"/>
    <w:rsid w:val="00495985"/>
    <w:rsid w:val="004A09C0"/>
    <w:rsid w:val="004A2823"/>
    <w:rsid w:val="004A4613"/>
    <w:rsid w:val="004A4879"/>
    <w:rsid w:val="004A6B57"/>
    <w:rsid w:val="004B036C"/>
    <w:rsid w:val="004B1CEE"/>
    <w:rsid w:val="004B3874"/>
    <w:rsid w:val="004B65AC"/>
    <w:rsid w:val="004C07BB"/>
    <w:rsid w:val="004C12BA"/>
    <w:rsid w:val="004C2731"/>
    <w:rsid w:val="004C566A"/>
    <w:rsid w:val="004C674B"/>
    <w:rsid w:val="004D0A04"/>
    <w:rsid w:val="004D5FEC"/>
    <w:rsid w:val="004E2C2E"/>
    <w:rsid w:val="004E30AE"/>
    <w:rsid w:val="004E53F2"/>
    <w:rsid w:val="004E5BE9"/>
    <w:rsid w:val="004F1F6A"/>
    <w:rsid w:val="004F6D11"/>
    <w:rsid w:val="00500E54"/>
    <w:rsid w:val="00500F1A"/>
    <w:rsid w:val="00507A86"/>
    <w:rsid w:val="00507ADD"/>
    <w:rsid w:val="00511050"/>
    <w:rsid w:val="005121B6"/>
    <w:rsid w:val="005172D6"/>
    <w:rsid w:val="005204F9"/>
    <w:rsid w:val="005213CF"/>
    <w:rsid w:val="00521432"/>
    <w:rsid w:val="00526FBC"/>
    <w:rsid w:val="005300A4"/>
    <w:rsid w:val="0053097A"/>
    <w:rsid w:val="00531A20"/>
    <w:rsid w:val="005372D5"/>
    <w:rsid w:val="00542C64"/>
    <w:rsid w:val="0055036A"/>
    <w:rsid w:val="005512A0"/>
    <w:rsid w:val="00562D9A"/>
    <w:rsid w:val="005630F1"/>
    <w:rsid w:val="00565E01"/>
    <w:rsid w:val="00572D75"/>
    <w:rsid w:val="00573423"/>
    <w:rsid w:val="00573E29"/>
    <w:rsid w:val="00575C1C"/>
    <w:rsid w:val="00577424"/>
    <w:rsid w:val="005803A1"/>
    <w:rsid w:val="00580709"/>
    <w:rsid w:val="005835C1"/>
    <w:rsid w:val="00586FC1"/>
    <w:rsid w:val="005941C1"/>
    <w:rsid w:val="005A3AC7"/>
    <w:rsid w:val="005A47C9"/>
    <w:rsid w:val="005A6707"/>
    <w:rsid w:val="005A7EF3"/>
    <w:rsid w:val="005B0398"/>
    <w:rsid w:val="005B3BFC"/>
    <w:rsid w:val="005B3E57"/>
    <w:rsid w:val="005B4E14"/>
    <w:rsid w:val="005C0009"/>
    <w:rsid w:val="005C7326"/>
    <w:rsid w:val="005D11F0"/>
    <w:rsid w:val="005D4E80"/>
    <w:rsid w:val="005D62D0"/>
    <w:rsid w:val="005F6C97"/>
    <w:rsid w:val="00605DB8"/>
    <w:rsid w:val="00611451"/>
    <w:rsid w:val="006135B3"/>
    <w:rsid w:val="006150CF"/>
    <w:rsid w:val="006172BC"/>
    <w:rsid w:val="00620F15"/>
    <w:rsid w:val="00622158"/>
    <w:rsid w:val="00624015"/>
    <w:rsid w:val="0062465A"/>
    <w:rsid w:val="00625ED6"/>
    <w:rsid w:val="00631000"/>
    <w:rsid w:val="00632C60"/>
    <w:rsid w:val="006349AD"/>
    <w:rsid w:val="006378E7"/>
    <w:rsid w:val="00642160"/>
    <w:rsid w:val="00642C38"/>
    <w:rsid w:val="00645FE5"/>
    <w:rsid w:val="00651D92"/>
    <w:rsid w:val="00655E0F"/>
    <w:rsid w:val="0066606F"/>
    <w:rsid w:val="00672C5F"/>
    <w:rsid w:val="00673809"/>
    <w:rsid w:val="00680717"/>
    <w:rsid w:val="006829A7"/>
    <w:rsid w:val="006857DB"/>
    <w:rsid w:val="0068596C"/>
    <w:rsid w:val="00692ACD"/>
    <w:rsid w:val="0069473C"/>
    <w:rsid w:val="00694BC1"/>
    <w:rsid w:val="006963D4"/>
    <w:rsid w:val="00696A24"/>
    <w:rsid w:val="006A5394"/>
    <w:rsid w:val="006A6C95"/>
    <w:rsid w:val="006B11F5"/>
    <w:rsid w:val="006B3166"/>
    <w:rsid w:val="006C20E3"/>
    <w:rsid w:val="006C4DDE"/>
    <w:rsid w:val="006D0184"/>
    <w:rsid w:val="006D50EA"/>
    <w:rsid w:val="006D70E7"/>
    <w:rsid w:val="006D7640"/>
    <w:rsid w:val="006E1D66"/>
    <w:rsid w:val="006E34BA"/>
    <w:rsid w:val="006F1C87"/>
    <w:rsid w:val="006F5AC0"/>
    <w:rsid w:val="0070057A"/>
    <w:rsid w:val="00704352"/>
    <w:rsid w:val="00705FD1"/>
    <w:rsid w:val="007108E0"/>
    <w:rsid w:val="00713AB3"/>
    <w:rsid w:val="00720937"/>
    <w:rsid w:val="00721E80"/>
    <w:rsid w:val="007236F6"/>
    <w:rsid w:val="00726431"/>
    <w:rsid w:val="00733467"/>
    <w:rsid w:val="0073381F"/>
    <w:rsid w:val="007348F3"/>
    <w:rsid w:val="007403C0"/>
    <w:rsid w:val="00741EE9"/>
    <w:rsid w:val="00741EFF"/>
    <w:rsid w:val="00742957"/>
    <w:rsid w:val="00743F7C"/>
    <w:rsid w:val="00752DD0"/>
    <w:rsid w:val="0076622F"/>
    <w:rsid w:val="0077244C"/>
    <w:rsid w:val="0077627A"/>
    <w:rsid w:val="00776D84"/>
    <w:rsid w:val="00777F09"/>
    <w:rsid w:val="0078036B"/>
    <w:rsid w:val="007871FC"/>
    <w:rsid w:val="007907A6"/>
    <w:rsid w:val="00790E85"/>
    <w:rsid w:val="007911EA"/>
    <w:rsid w:val="00793904"/>
    <w:rsid w:val="007A0A05"/>
    <w:rsid w:val="007B114D"/>
    <w:rsid w:val="007B34E8"/>
    <w:rsid w:val="007B5577"/>
    <w:rsid w:val="007C6FA7"/>
    <w:rsid w:val="007C7D4E"/>
    <w:rsid w:val="007D5244"/>
    <w:rsid w:val="007E0553"/>
    <w:rsid w:val="007E05BF"/>
    <w:rsid w:val="007E1CC2"/>
    <w:rsid w:val="007E24FC"/>
    <w:rsid w:val="007F226B"/>
    <w:rsid w:val="007F4196"/>
    <w:rsid w:val="007F49ED"/>
    <w:rsid w:val="007F4FA0"/>
    <w:rsid w:val="00801091"/>
    <w:rsid w:val="0080139B"/>
    <w:rsid w:val="00804250"/>
    <w:rsid w:val="00804E8D"/>
    <w:rsid w:val="00807DC5"/>
    <w:rsid w:val="008127D5"/>
    <w:rsid w:val="00812815"/>
    <w:rsid w:val="00816BC5"/>
    <w:rsid w:val="008264BC"/>
    <w:rsid w:val="00831861"/>
    <w:rsid w:val="008333E5"/>
    <w:rsid w:val="0083555C"/>
    <w:rsid w:val="00836483"/>
    <w:rsid w:val="00836695"/>
    <w:rsid w:val="00840481"/>
    <w:rsid w:val="0084106F"/>
    <w:rsid w:val="00841816"/>
    <w:rsid w:val="00843581"/>
    <w:rsid w:val="008469E8"/>
    <w:rsid w:val="008514BA"/>
    <w:rsid w:val="008546E1"/>
    <w:rsid w:val="0086059A"/>
    <w:rsid w:val="00860D8F"/>
    <w:rsid w:val="00863FEA"/>
    <w:rsid w:val="008650A4"/>
    <w:rsid w:val="008656F2"/>
    <w:rsid w:val="00877BBB"/>
    <w:rsid w:val="008818D2"/>
    <w:rsid w:val="00882BB7"/>
    <w:rsid w:val="008833F9"/>
    <w:rsid w:val="0089098A"/>
    <w:rsid w:val="00890B4B"/>
    <w:rsid w:val="008913FD"/>
    <w:rsid w:val="00893793"/>
    <w:rsid w:val="008A22BE"/>
    <w:rsid w:val="008A71E3"/>
    <w:rsid w:val="008B12CE"/>
    <w:rsid w:val="008B45F9"/>
    <w:rsid w:val="008B526E"/>
    <w:rsid w:val="008B6CF2"/>
    <w:rsid w:val="008B6F13"/>
    <w:rsid w:val="008B73F1"/>
    <w:rsid w:val="008C1D3C"/>
    <w:rsid w:val="008C53E9"/>
    <w:rsid w:val="008C7826"/>
    <w:rsid w:val="008D4856"/>
    <w:rsid w:val="008D532E"/>
    <w:rsid w:val="008E00DA"/>
    <w:rsid w:val="008E3935"/>
    <w:rsid w:val="008E6BDD"/>
    <w:rsid w:val="008F3492"/>
    <w:rsid w:val="008F68B5"/>
    <w:rsid w:val="008F7A78"/>
    <w:rsid w:val="0090054A"/>
    <w:rsid w:val="00901D8A"/>
    <w:rsid w:val="0091023A"/>
    <w:rsid w:val="00920E95"/>
    <w:rsid w:val="009273DE"/>
    <w:rsid w:val="00927E94"/>
    <w:rsid w:val="00930045"/>
    <w:rsid w:val="00931430"/>
    <w:rsid w:val="009337FE"/>
    <w:rsid w:val="00933B5C"/>
    <w:rsid w:val="009347B6"/>
    <w:rsid w:val="009438B4"/>
    <w:rsid w:val="00945680"/>
    <w:rsid w:val="009463A2"/>
    <w:rsid w:val="00946620"/>
    <w:rsid w:val="00950AB0"/>
    <w:rsid w:val="00954E7A"/>
    <w:rsid w:val="00962EC4"/>
    <w:rsid w:val="00963F44"/>
    <w:rsid w:val="00964294"/>
    <w:rsid w:val="009657DB"/>
    <w:rsid w:val="0098015A"/>
    <w:rsid w:val="00981FCA"/>
    <w:rsid w:val="00984564"/>
    <w:rsid w:val="009865B8"/>
    <w:rsid w:val="00987EBD"/>
    <w:rsid w:val="0099031B"/>
    <w:rsid w:val="00991A42"/>
    <w:rsid w:val="00993AC3"/>
    <w:rsid w:val="00996792"/>
    <w:rsid w:val="00997D7B"/>
    <w:rsid w:val="009A53D2"/>
    <w:rsid w:val="009B424A"/>
    <w:rsid w:val="009B51BD"/>
    <w:rsid w:val="009B7440"/>
    <w:rsid w:val="009C4990"/>
    <w:rsid w:val="009D659A"/>
    <w:rsid w:val="009D71B6"/>
    <w:rsid w:val="009D7DB9"/>
    <w:rsid w:val="009E1AA7"/>
    <w:rsid w:val="009E2C2F"/>
    <w:rsid w:val="009E59CF"/>
    <w:rsid w:val="00A0259B"/>
    <w:rsid w:val="00A025E3"/>
    <w:rsid w:val="00A035EF"/>
    <w:rsid w:val="00A03A3A"/>
    <w:rsid w:val="00A03C9D"/>
    <w:rsid w:val="00A123F6"/>
    <w:rsid w:val="00A1267E"/>
    <w:rsid w:val="00A164E5"/>
    <w:rsid w:val="00A16A17"/>
    <w:rsid w:val="00A213BE"/>
    <w:rsid w:val="00A265B6"/>
    <w:rsid w:val="00A36505"/>
    <w:rsid w:val="00A5043B"/>
    <w:rsid w:val="00A53030"/>
    <w:rsid w:val="00A53DBD"/>
    <w:rsid w:val="00A5456B"/>
    <w:rsid w:val="00A61765"/>
    <w:rsid w:val="00A62B75"/>
    <w:rsid w:val="00A65C5E"/>
    <w:rsid w:val="00A66C51"/>
    <w:rsid w:val="00A72FE8"/>
    <w:rsid w:val="00A75503"/>
    <w:rsid w:val="00A7686E"/>
    <w:rsid w:val="00A86461"/>
    <w:rsid w:val="00A87294"/>
    <w:rsid w:val="00A93702"/>
    <w:rsid w:val="00A95950"/>
    <w:rsid w:val="00A9658E"/>
    <w:rsid w:val="00A97647"/>
    <w:rsid w:val="00AA191C"/>
    <w:rsid w:val="00AA6EF4"/>
    <w:rsid w:val="00AA71BB"/>
    <w:rsid w:val="00AB6A57"/>
    <w:rsid w:val="00AC4169"/>
    <w:rsid w:val="00AD2A69"/>
    <w:rsid w:val="00AD41BA"/>
    <w:rsid w:val="00AD4C68"/>
    <w:rsid w:val="00AD79B7"/>
    <w:rsid w:val="00AE0B90"/>
    <w:rsid w:val="00AF1EE7"/>
    <w:rsid w:val="00AF32D7"/>
    <w:rsid w:val="00B02508"/>
    <w:rsid w:val="00B05406"/>
    <w:rsid w:val="00B075CB"/>
    <w:rsid w:val="00B17010"/>
    <w:rsid w:val="00B17623"/>
    <w:rsid w:val="00B210BC"/>
    <w:rsid w:val="00B24D9E"/>
    <w:rsid w:val="00B26039"/>
    <w:rsid w:val="00B30BEE"/>
    <w:rsid w:val="00B32EF1"/>
    <w:rsid w:val="00B40ED5"/>
    <w:rsid w:val="00B418CB"/>
    <w:rsid w:val="00B4258F"/>
    <w:rsid w:val="00B435B9"/>
    <w:rsid w:val="00B44099"/>
    <w:rsid w:val="00B53DBF"/>
    <w:rsid w:val="00B54BBF"/>
    <w:rsid w:val="00B54F83"/>
    <w:rsid w:val="00B64FDB"/>
    <w:rsid w:val="00B65835"/>
    <w:rsid w:val="00B65D93"/>
    <w:rsid w:val="00B6701B"/>
    <w:rsid w:val="00B75A5F"/>
    <w:rsid w:val="00B7624A"/>
    <w:rsid w:val="00B81F30"/>
    <w:rsid w:val="00B8245D"/>
    <w:rsid w:val="00B84D91"/>
    <w:rsid w:val="00B84DC0"/>
    <w:rsid w:val="00B86CAA"/>
    <w:rsid w:val="00B87522"/>
    <w:rsid w:val="00B906E9"/>
    <w:rsid w:val="00B92AB0"/>
    <w:rsid w:val="00B9348E"/>
    <w:rsid w:val="00BA3BEF"/>
    <w:rsid w:val="00BA42E4"/>
    <w:rsid w:val="00BA6306"/>
    <w:rsid w:val="00BA6AA3"/>
    <w:rsid w:val="00BB38D6"/>
    <w:rsid w:val="00BB6E19"/>
    <w:rsid w:val="00BB6F1F"/>
    <w:rsid w:val="00BB76E5"/>
    <w:rsid w:val="00BC0160"/>
    <w:rsid w:val="00BC4A0F"/>
    <w:rsid w:val="00BC5563"/>
    <w:rsid w:val="00BC5595"/>
    <w:rsid w:val="00BC5603"/>
    <w:rsid w:val="00BC669E"/>
    <w:rsid w:val="00BC77B5"/>
    <w:rsid w:val="00BD079C"/>
    <w:rsid w:val="00BD1B81"/>
    <w:rsid w:val="00BD5C16"/>
    <w:rsid w:val="00BE1181"/>
    <w:rsid w:val="00BF0F00"/>
    <w:rsid w:val="00BF1CCD"/>
    <w:rsid w:val="00BF36AD"/>
    <w:rsid w:val="00BF4BB1"/>
    <w:rsid w:val="00C00AB3"/>
    <w:rsid w:val="00C0204E"/>
    <w:rsid w:val="00C0403A"/>
    <w:rsid w:val="00C045B2"/>
    <w:rsid w:val="00C11272"/>
    <w:rsid w:val="00C14D07"/>
    <w:rsid w:val="00C254BF"/>
    <w:rsid w:val="00C329B9"/>
    <w:rsid w:val="00C33BC1"/>
    <w:rsid w:val="00C37CE0"/>
    <w:rsid w:val="00C51B6C"/>
    <w:rsid w:val="00C53FC7"/>
    <w:rsid w:val="00C54B81"/>
    <w:rsid w:val="00C54D9D"/>
    <w:rsid w:val="00C563EE"/>
    <w:rsid w:val="00C65CA9"/>
    <w:rsid w:val="00C6690E"/>
    <w:rsid w:val="00C6789C"/>
    <w:rsid w:val="00C67D0E"/>
    <w:rsid w:val="00C701A8"/>
    <w:rsid w:val="00C72C3A"/>
    <w:rsid w:val="00C74AEE"/>
    <w:rsid w:val="00C77D16"/>
    <w:rsid w:val="00C8032A"/>
    <w:rsid w:val="00C8232B"/>
    <w:rsid w:val="00C84734"/>
    <w:rsid w:val="00C85C7B"/>
    <w:rsid w:val="00C860C7"/>
    <w:rsid w:val="00C86145"/>
    <w:rsid w:val="00C920D7"/>
    <w:rsid w:val="00C92A63"/>
    <w:rsid w:val="00C942B0"/>
    <w:rsid w:val="00C971DF"/>
    <w:rsid w:val="00CA02E8"/>
    <w:rsid w:val="00CA3325"/>
    <w:rsid w:val="00CA39F9"/>
    <w:rsid w:val="00CB3C9A"/>
    <w:rsid w:val="00CB5F77"/>
    <w:rsid w:val="00CB6092"/>
    <w:rsid w:val="00CB7506"/>
    <w:rsid w:val="00CC1046"/>
    <w:rsid w:val="00CC422A"/>
    <w:rsid w:val="00CD10AE"/>
    <w:rsid w:val="00CD1B7A"/>
    <w:rsid w:val="00CD230B"/>
    <w:rsid w:val="00CD2E01"/>
    <w:rsid w:val="00CD4523"/>
    <w:rsid w:val="00CD50B2"/>
    <w:rsid w:val="00CE1913"/>
    <w:rsid w:val="00CE791D"/>
    <w:rsid w:val="00CF148D"/>
    <w:rsid w:val="00CF283F"/>
    <w:rsid w:val="00CF2E07"/>
    <w:rsid w:val="00CF6920"/>
    <w:rsid w:val="00D00A75"/>
    <w:rsid w:val="00D00AE0"/>
    <w:rsid w:val="00D0366E"/>
    <w:rsid w:val="00D04B30"/>
    <w:rsid w:val="00D108B5"/>
    <w:rsid w:val="00D10F90"/>
    <w:rsid w:val="00D115E0"/>
    <w:rsid w:val="00D20123"/>
    <w:rsid w:val="00D221EE"/>
    <w:rsid w:val="00D23850"/>
    <w:rsid w:val="00D2425A"/>
    <w:rsid w:val="00D245E2"/>
    <w:rsid w:val="00D26F5F"/>
    <w:rsid w:val="00D31E9E"/>
    <w:rsid w:val="00D433D0"/>
    <w:rsid w:val="00D4512C"/>
    <w:rsid w:val="00D45869"/>
    <w:rsid w:val="00D46B72"/>
    <w:rsid w:val="00D47644"/>
    <w:rsid w:val="00D53B42"/>
    <w:rsid w:val="00D53C81"/>
    <w:rsid w:val="00D56D14"/>
    <w:rsid w:val="00D61CE0"/>
    <w:rsid w:val="00D638E6"/>
    <w:rsid w:val="00D705D6"/>
    <w:rsid w:val="00D712BB"/>
    <w:rsid w:val="00D71C30"/>
    <w:rsid w:val="00D73875"/>
    <w:rsid w:val="00D81B29"/>
    <w:rsid w:val="00D81EBA"/>
    <w:rsid w:val="00D81F5D"/>
    <w:rsid w:val="00D84326"/>
    <w:rsid w:val="00D90FAE"/>
    <w:rsid w:val="00D946A1"/>
    <w:rsid w:val="00DA1A53"/>
    <w:rsid w:val="00DA35E5"/>
    <w:rsid w:val="00DA39F8"/>
    <w:rsid w:val="00DA4242"/>
    <w:rsid w:val="00DA6BDA"/>
    <w:rsid w:val="00DB00C8"/>
    <w:rsid w:val="00DB609C"/>
    <w:rsid w:val="00DC654C"/>
    <w:rsid w:val="00DD2D4D"/>
    <w:rsid w:val="00DE11BF"/>
    <w:rsid w:val="00DF060D"/>
    <w:rsid w:val="00DF1458"/>
    <w:rsid w:val="00DF599D"/>
    <w:rsid w:val="00DF7274"/>
    <w:rsid w:val="00E002BF"/>
    <w:rsid w:val="00E05215"/>
    <w:rsid w:val="00E10AF6"/>
    <w:rsid w:val="00E152FE"/>
    <w:rsid w:val="00E15E60"/>
    <w:rsid w:val="00E16006"/>
    <w:rsid w:val="00E2118C"/>
    <w:rsid w:val="00E211EA"/>
    <w:rsid w:val="00E22332"/>
    <w:rsid w:val="00E25FCC"/>
    <w:rsid w:val="00E27F61"/>
    <w:rsid w:val="00E312A7"/>
    <w:rsid w:val="00E31658"/>
    <w:rsid w:val="00E345FD"/>
    <w:rsid w:val="00E3534B"/>
    <w:rsid w:val="00E35673"/>
    <w:rsid w:val="00E42D75"/>
    <w:rsid w:val="00E4361D"/>
    <w:rsid w:val="00E47B28"/>
    <w:rsid w:val="00E52FFE"/>
    <w:rsid w:val="00E54B85"/>
    <w:rsid w:val="00E722F9"/>
    <w:rsid w:val="00E73B26"/>
    <w:rsid w:val="00E73F20"/>
    <w:rsid w:val="00E80E7E"/>
    <w:rsid w:val="00E90EE0"/>
    <w:rsid w:val="00E91A8B"/>
    <w:rsid w:val="00E94D02"/>
    <w:rsid w:val="00E9755C"/>
    <w:rsid w:val="00EA392B"/>
    <w:rsid w:val="00EA5141"/>
    <w:rsid w:val="00EA560F"/>
    <w:rsid w:val="00EA575D"/>
    <w:rsid w:val="00EA5912"/>
    <w:rsid w:val="00EA6D6B"/>
    <w:rsid w:val="00EB33B5"/>
    <w:rsid w:val="00EB4619"/>
    <w:rsid w:val="00EB4B27"/>
    <w:rsid w:val="00EB5031"/>
    <w:rsid w:val="00EC4D4A"/>
    <w:rsid w:val="00EE269F"/>
    <w:rsid w:val="00EE4509"/>
    <w:rsid w:val="00EE4887"/>
    <w:rsid w:val="00EE660C"/>
    <w:rsid w:val="00EF10B0"/>
    <w:rsid w:val="00EF22DF"/>
    <w:rsid w:val="00EF32DC"/>
    <w:rsid w:val="00EF44CC"/>
    <w:rsid w:val="00F023E6"/>
    <w:rsid w:val="00F102D7"/>
    <w:rsid w:val="00F129C8"/>
    <w:rsid w:val="00F14262"/>
    <w:rsid w:val="00F16560"/>
    <w:rsid w:val="00F22FA0"/>
    <w:rsid w:val="00F24588"/>
    <w:rsid w:val="00F2656F"/>
    <w:rsid w:val="00F2785E"/>
    <w:rsid w:val="00F31B98"/>
    <w:rsid w:val="00F3412E"/>
    <w:rsid w:val="00F360DF"/>
    <w:rsid w:val="00F36475"/>
    <w:rsid w:val="00F379C2"/>
    <w:rsid w:val="00F40179"/>
    <w:rsid w:val="00F41538"/>
    <w:rsid w:val="00F43C89"/>
    <w:rsid w:val="00F45989"/>
    <w:rsid w:val="00F473B3"/>
    <w:rsid w:val="00F55C78"/>
    <w:rsid w:val="00F60D33"/>
    <w:rsid w:val="00F64079"/>
    <w:rsid w:val="00F65E48"/>
    <w:rsid w:val="00F735B4"/>
    <w:rsid w:val="00F737DE"/>
    <w:rsid w:val="00F77DEE"/>
    <w:rsid w:val="00F81E37"/>
    <w:rsid w:val="00F82DE9"/>
    <w:rsid w:val="00F83713"/>
    <w:rsid w:val="00F87AF7"/>
    <w:rsid w:val="00F87D00"/>
    <w:rsid w:val="00F87F74"/>
    <w:rsid w:val="00F9719B"/>
    <w:rsid w:val="00FA1A0F"/>
    <w:rsid w:val="00FA1CA1"/>
    <w:rsid w:val="00FA46F5"/>
    <w:rsid w:val="00FA7B2D"/>
    <w:rsid w:val="00FB53A9"/>
    <w:rsid w:val="00FB6F31"/>
    <w:rsid w:val="00FB7AD9"/>
    <w:rsid w:val="00FC183E"/>
    <w:rsid w:val="00FC1A08"/>
    <w:rsid w:val="00FC6FBE"/>
    <w:rsid w:val="00FC7CEE"/>
    <w:rsid w:val="00FD36CD"/>
    <w:rsid w:val="00FD6CD6"/>
    <w:rsid w:val="00FE1E7C"/>
    <w:rsid w:val="00FE2E3F"/>
    <w:rsid w:val="00FE54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AFCDF"/>
  <w15:docId w15:val="{C36623FC-0201-4583-A763-99B58521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4C6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094A72"/>
    <w:pPr>
      <w:keepNext/>
      <w:keepLines/>
      <w:spacing w:after="12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ja-JP"/>
    </w:rPr>
  </w:style>
  <w:style w:type="paragraph" w:styleId="2">
    <w:name w:val="heading 2"/>
    <w:basedOn w:val="a0"/>
    <w:next w:val="a0"/>
    <w:link w:val="20"/>
    <w:uiPriority w:val="9"/>
    <w:unhideWhenUsed/>
    <w:qFormat/>
    <w:rsid w:val="00AD4C6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D4C6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AD4C6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4A72"/>
    <w:rPr>
      <w:rFonts w:ascii="Cambria" w:eastAsia="Times New Roman" w:hAnsi="Cambria"/>
      <w:b/>
      <w:bCs/>
      <w:color w:val="365F91"/>
      <w:sz w:val="28"/>
      <w:szCs w:val="28"/>
      <w:lang w:eastAsia="ja-JP"/>
    </w:rPr>
  </w:style>
  <w:style w:type="character" w:customStyle="1" w:styleId="20">
    <w:name w:val="Заголовок 2 Знак"/>
    <w:basedOn w:val="a1"/>
    <w:link w:val="2"/>
    <w:uiPriority w:val="9"/>
    <w:rsid w:val="00AD4C6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AD4C68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1"/>
    <w:link w:val="4"/>
    <w:uiPriority w:val="9"/>
    <w:rsid w:val="00AD4C68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34"/>
    <w:qFormat/>
    <w:rsid w:val="00AD4C68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446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4466B2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unhideWhenUsed/>
    <w:rsid w:val="00446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4466B2"/>
    <w:rPr>
      <w:sz w:val="22"/>
      <w:szCs w:val="22"/>
    </w:rPr>
  </w:style>
  <w:style w:type="paragraph" w:styleId="a9">
    <w:name w:val="footer"/>
    <w:basedOn w:val="a0"/>
    <w:link w:val="aa"/>
    <w:uiPriority w:val="99"/>
    <w:unhideWhenUsed/>
    <w:rsid w:val="00446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4466B2"/>
    <w:rPr>
      <w:sz w:val="22"/>
      <w:szCs w:val="22"/>
    </w:rPr>
  </w:style>
  <w:style w:type="paragraph" w:styleId="ab">
    <w:name w:val="TOC Heading"/>
    <w:basedOn w:val="1"/>
    <w:next w:val="a0"/>
    <w:uiPriority w:val="39"/>
    <w:semiHidden/>
    <w:unhideWhenUsed/>
    <w:qFormat/>
    <w:rsid w:val="00D31E9E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D31E9E"/>
    <w:pPr>
      <w:spacing w:after="100"/>
    </w:pPr>
  </w:style>
  <w:style w:type="character" w:styleId="ac">
    <w:name w:val="Hyperlink"/>
    <w:basedOn w:val="a1"/>
    <w:uiPriority w:val="99"/>
    <w:unhideWhenUsed/>
    <w:rsid w:val="00D31E9E"/>
    <w:rPr>
      <w:color w:val="0000FF" w:themeColor="hyperlink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151BA2"/>
    <w:pPr>
      <w:spacing w:after="100"/>
      <w:ind w:left="440"/>
    </w:pPr>
  </w:style>
  <w:style w:type="character" w:styleId="ad">
    <w:name w:val="FollowedHyperlink"/>
    <w:basedOn w:val="a1"/>
    <w:uiPriority w:val="99"/>
    <w:semiHidden/>
    <w:unhideWhenUsed/>
    <w:rsid w:val="00A61765"/>
    <w:rPr>
      <w:color w:val="800080" w:themeColor="followedHyperlink"/>
      <w:u w:val="single"/>
    </w:rPr>
  </w:style>
  <w:style w:type="paragraph" w:customStyle="1" w:styleId="ae">
    <w:name w:val="Полоска отбивка"/>
    <w:basedOn w:val="a0"/>
    <w:link w:val="af"/>
    <w:qFormat/>
    <w:rsid w:val="00A16A17"/>
    <w:pPr>
      <w:pBdr>
        <w:bottom w:val="dashed" w:sz="4" w:space="1" w:color="9CC2E5"/>
      </w:pBdr>
    </w:pPr>
    <w:rPr>
      <w:rFonts w:eastAsia="Calibri" w:cs="Arial"/>
    </w:rPr>
  </w:style>
  <w:style w:type="character" w:customStyle="1" w:styleId="af">
    <w:name w:val="Полоска отбивка Знак"/>
    <w:link w:val="ae"/>
    <w:rsid w:val="00A16A17"/>
    <w:rPr>
      <w:rFonts w:eastAsia="Calibri" w:cs="Arial"/>
      <w:sz w:val="22"/>
      <w:szCs w:val="22"/>
    </w:rPr>
  </w:style>
  <w:style w:type="paragraph" w:customStyle="1" w:styleId="a">
    <w:name w:val="Табуляция простая"/>
    <w:basedOn w:val="a4"/>
    <w:link w:val="af0"/>
    <w:qFormat/>
    <w:rsid w:val="004A4613"/>
    <w:pPr>
      <w:numPr>
        <w:numId w:val="18"/>
      </w:numPr>
      <w:spacing w:line="240" w:lineRule="auto"/>
      <w:ind w:left="284" w:hanging="284"/>
    </w:pPr>
    <w:rPr>
      <w:rFonts w:eastAsia="Calibri" w:cs="Arial"/>
    </w:rPr>
  </w:style>
  <w:style w:type="character" w:customStyle="1" w:styleId="af0">
    <w:name w:val="Табуляция простая Знак"/>
    <w:link w:val="a"/>
    <w:rsid w:val="004A4613"/>
    <w:rPr>
      <w:rFonts w:eastAsia="Calibri" w:cs="Arial"/>
      <w:sz w:val="22"/>
      <w:szCs w:val="22"/>
    </w:rPr>
  </w:style>
  <w:style w:type="paragraph" w:styleId="21">
    <w:name w:val="toc 2"/>
    <w:basedOn w:val="a0"/>
    <w:next w:val="a0"/>
    <w:autoRedefine/>
    <w:uiPriority w:val="39"/>
    <w:unhideWhenUsed/>
    <w:rsid w:val="00C0204E"/>
    <w:pPr>
      <w:spacing w:after="100"/>
      <w:ind w:left="220"/>
    </w:pPr>
  </w:style>
  <w:style w:type="paragraph" w:styleId="af1">
    <w:name w:val="Normal (Web)"/>
    <w:basedOn w:val="a0"/>
    <w:uiPriority w:val="99"/>
    <w:semiHidden/>
    <w:unhideWhenUsed/>
    <w:rsid w:val="00910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4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B56F0-BAF5-4EC8-AB85-1E737A867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10</Pages>
  <Words>1971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Rodion Ragrin</cp:lastModifiedBy>
  <cp:revision>23</cp:revision>
  <dcterms:created xsi:type="dcterms:W3CDTF">2023-07-27T12:41:00Z</dcterms:created>
  <dcterms:modified xsi:type="dcterms:W3CDTF">2024-06-06T08:18:00Z</dcterms:modified>
</cp:coreProperties>
</file>